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C7" w:rsidRPr="00DE295D" w:rsidRDefault="0093074B" w:rsidP="003F4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 января 2023</w:t>
      </w:r>
      <w:r w:rsidR="004167B8" w:rsidRPr="00DE295D">
        <w:rPr>
          <w:rFonts w:ascii="Times New Roman" w:hAnsi="Times New Roman" w:cs="Times New Roman"/>
          <w:sz w:val="28"/>
          <w:szCs w:val="28"/>
        </w:rPr>
        <w:t xml:space="preserve"> </w:t>
      </w:r>
      <w:r w:rsidR="005861C6" w:rsidRPr="00DE295D">
        <w:rPr>
          <w:rFonts w:ascii="Times New Roman" w:hAnsi="Times New Roman" w:cs="Times New Roman"/>
          <w:sz w:val="28"/>
          <w:szCs w:val="28"/>
        </w:rPr>
        <w:t xml:space="preserve">года состоялось </w:t>
      </w:r>
      <w:r w:rsidR="00C733E2" w:rsidRPr="00DE295D">
        <w:rPr>
          <w:rFonts w:ascii="Times New Roman" w:hAnsi="Times New Roman" w:cs="Times New Roman"/>
          <w:sz w:val="28"/>
          <w:szCs w:val="28"/>
        </w:rPr>
        <w:t>заседание</w:t>
      </w:r>
      <w:r w:rsidR="005861C6" w:rsidRPr="00DE29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B3987" w:rsidRPr="00DE295D">
        <w:rPr>
          <w:rFonts w:ascii="Times New Roman" w:hAnsi="Times New Roman" w:cs="Times New Roman"/>
          <w:sz w:val="28"/>
          <w:szCs w:val="28"/>
        </w:rPr>
        <w:t>комиссии по</w:t>
      </w:r>
      <w:r w:rsidR="005861C6" w:rsidRPr="00DE295D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Новоселицкого муниципального </w:t>
      </w:r>
      <w:r w:rsidR="006D07C7" w:rsidRPr="00DE295D">
        <w:rPr>
          <w:rFonts w:ascii="Times New Roman" w:hAnsi="Times New Roman" w:cs="Times New Roman"/>
          <w:sz w:val="28"/>
          <w:szCs w:val="28"/>
        </w:rPr>
        <w:t>округа, её отраслевых (функциональных) органах</w:t>
      </w:r>
      <w:r w:rsidR="005861C6" w:rsidRPr="00DE295D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3F4D36">
        <w:rPr>
          <w:rFonts w:ascii="Times New Roman" w:hAnsi="Times New Roman" w:cs="Times New Roman"/>
          <w:sz w:val="28"/>
          <w:szCs w:val="28"/>
        </w:rPr>
        <w:t xml:space="preserve"> на котором было рассмотрено </w:t>
      </w:r>
      <w:r w:rsidR="006D07C7" w:rsidRPr="00DE295D">
        <w:rPr>
          <w:rFonts w:ascii="Times New Roman" w:hAnsi="Times New Roman" w:cs="Times New Roman"/>
          <w:sz w:val="28"/>
          <w:szCs w:val="28"/>
        </w:rPr>
        <w:t>уведомлени</w:t>
      </w:r>
      <w:r w:rsidR="003F4D36">
        <w:rPr>
          <w:rFonts w:ascii="Times New Roman" w:hAnsi="Times New Roman" w:cs="Times New Roman"/>
          <w:sz w:val="28"/>
          <w:szCs w:val="28"/>
        </w:rPr>
        <w:t>е</w:t>
      </w:r>
      <w:r w:rsidR="006D07C7" w:rsidRPr="00DE295D">
        <w:rPr>
          <w:rFonts w:ascii="Times New Roman" w:hAnsi="Times New Roman" w:cs="Times New Roman"/>
          <w:sz w:val="28"/>
          <w:szCs w:val="28"/>
        </w:rPr>
        <w:t xml:space="preserve"> муниципального служащего о возникновении личной заинтересованности при исполнении  должностных обязанностей, которая приводит или может привести к конфликту интересов.</w:t>
      </w:r>
      <w:proofErr w:type="gramEnd"/>
    </w:p>
    <w:p w:rsidR="005861C6" w:rsidRPr="00DE295D" w:rsidRDefault="005861C6" w:rsidP="003F4D3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E295D">
        <w:rPr>
          <w:sz w:val="28"/>
          <w:szCs w:val="28"/>
        </w:rPr>
        <w:t>По результатам заседания комиссии установлено:</w:t>
      </w:r>
    </w:p>
    <w:p w:rsidR="00CD27AF" w:rsidRPr="00DE295D" w:rsidRDefault="00CD27AF" w:rsidP="00CD27AF">
      <w:pPr>
        <w:pStyle w:val="a5"/>
        <w:ind w:firstLine="709"/>
        <w:jc w:val="both"/>
      </w:pPr>
      <w:r w:rsidRPr="00DE295D">
        <w:t>1. Признать, что при исполнении должностных обязанностей личная заинтересованность может привести к конфликту интересов.</w:t>
      </w:r>
    </w:p>
    <w:p w:rsidR="00CD27AF" w:rsidRPr="00DE295D" w:rsidRDefault="00CD27AF" w:rsidP="00CD27AF">
      <w:pPr>
        <w:pStyle w:val="a5"/>
        <w:ind w:firstLine="709"/>
        <w:jc w:val="both"/>
      </w:pPr>
      <w:r w:rsidRPr="00DE295D">
        <w:t>2. Рекомендовать принять меры по недопущению возникновения конфликта интересов.</w:t>
      </w:r>
    </w:p>
    <w:p w:rsidR="00646A9B" w:rsidRPr="00E704CF" w:rsidRDefault="00646A9B" w:rsidP="00810E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46A9B" w:rsidRPr="00E704CF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C7DDC"/>
    <w:rsid w:val="000F5921"/>
    <w:rsid w:val="001D7CE9"/>
    <w:rsid w:val="002A04D4"/>
    <w:rsid w:val="003F4D36"/>
    <w:rsid w:val="004167B8"/>
    <w:rsid w:val="00461D2C"/>
    <w:rsid w:val="00534187"/>
    <w:rsid w:val="00551F7E"/>
    <w:rsid w:val="005861C6"/>
    <w:rsid w:val="00646A9B"/>
    <w:rsid w:val="006D07C7"/>
    <w:rsid w:val="00773DC6"/>
    <w:rsid w:val="00810EAB"/>
    <w:rsid w:val="0093074B"/>
    <w:rsid w:val="009946CE"/>
    <w:rsid w:val="009B095D"/>
    <w:rsid w:val="00AB3987"/>
    <w:rsid w:val="00B046EA"/>
    <w:rsid w:val="00BE593D"/>
    <w:rsid w:val="00C55AC9"/>
    <w:rsid w:val="00C66C39"/>
    <w:rsid w:val="00C733E2"/>
    <w:rsid w:val="00CD27AF"/>
    <w:rsid w:val="00D27107"/>
    <w:rsid w:val="00DE295D"/>
    <w:rsid w:val="00E704CF"/>
    <w:rsid w:val="00EB174E"/>
    <w:rsid w:val="00ED17BD"/>
    <w:rsid w:val="00F75C46"/>
    <w:rsid w:val="00FC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D27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D27AF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10</cp:revision>
  <dcterms:created xsi:type="dcterms:W3CDTF">2021-06-10T07:26:00Z</dcterms:created>
  <dcterms:modified xsi:type="dcterms:W3CDTF">2023-02-17T07:20:00Z</dcterms:modified>
</cp:coreProperties>
</file>