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016A5" w:rsidRPr="000B3E12" w:rsidRDefault="00E016A5" w:rsidP="00E016A5">
      <w:pPr>
        <w:tabs>
          <w:tab w:val="left" w:pos="7855"/>
        </w:tabs>
        <w:jc w:val="center"/>
        <w:rPr>
          <w:sz w:val="32"/>
          <w:szCs w:val="28"/>
        </w:rPr>
      </w:pPr>
      <w:r>
        <w:rPr>
          <w:noProof/>
        </w:rPr>
        <w:drawing>
          <wp:inline distT="0" distB="0" distL="0" distR="0">
            <wp:extent cx="596265" cy="668020"/>
            <wp:effectExtent l="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6A5" w:rsidRPr="000B3E12" w:rsidRDefault="00E016A5" w:rsidP="00E016A5">
      <w:pPr>
        <w:jc w:val="center"/>
        <w:rPr>
          <w:bCs/>
        </w:rPr>
      </w:pPr>
    </w:p>
    <w:p w:rsidR="00E016A5" w:rsidRPr="00E016A5" w:rsidRDefault="00E016A5" w:rsidP="00E016A5">
      <w:pPr>
        <w:jc w:val="center"/>
        <w:rPr>
          <w:b/>
          <w:bCs/>
          <w:sz w:val="28"/>
          <w:szCs w:val="28"/>
        </w:rPr>
      </w:pPr>
      <w:r w:rsidRPr="00E016A5">
        <w:rPr>
          <w:b/>
          <w:bCs/>
          <w:sz w:val="28"/>
          <w:szCs w:val="28"/>
        </w:rPr>
        <w:t>П О С Т А Н О В Л Е Н И Е</w:t>
      </w:r>
    </w:p>
    <w:p w:rsidR="00E016A5" w:rsidRPr="00E016A5" w:rsidRDefault="00E016A5" w:rsidP="00E016A5">
      <w:pPr>
        <w:jc w:val="center"/>
        <w:rPr>
          <w:bCs/>
          <w:sz w:val="28"/>
          <w:szCs w:val="28"/>
        </w:rPr>
      </w:pPr>
    </w:p>
    <w:p w:rsidR="00E016A5" w:rsidRPr="00E016A5" w:rsidRDefault="00E016A5" w:rsidP="00E016A5">
      <w:pPr>
        <w:jc w:val="center"/>
        <w:rPr>
          <w:b/>
          <w:bCs/>
          <w:sz w:val="28"/>
          <w:szCs w:val="28"/>
        </w:rPr>
      </w:pPr>
      <w:r w:rsidRPr="00E016A5">
        <w:rPr>
          <w:b/>
          <w:bCs/>
          <w:sz w:val="28"/>
          <w:szCs w:val="28"/>
        </w:rPr>
        <w:t>администрации Новоселицкого муниципального округа</w:t>
      </w:r>
    </w:p>
    <w:p w:rsidR="00E016A5" w:rsidRPr="00E016A5" w:rsidRDefault="00E016A5" w:rsidP="00E016A5">
      <w:pPr>
        <w:jc w:val="center"/>
        <w:rPr>
          <w:b/>
          <w:bCs/>
          <w:sz w:val="28"/>
          <w:szCs w:val="28"/>
        </w:rPr>
      </w:pPr>
      <w:r w:rsidRPr="00E016A5">
        <w:rPr>
          <w:b/>
          <w:bCs/>
          <w:sz w:val="28"/>
          <w:szCs w:val="28"/>
        </w:rPr>
        <w:t>Ставропольского края</w:t>
      </w:r>
    </w:p>
    <w:p w:rsidR="00E016A5" w:rsidRPr="00E016A5" w:rsidRDefault="00E016A5" w:rsidP="00E016A5">
      <w:pPr>
        <w:jc w:val="center"/>
        <w:rPr>
          <w:b/>
          <w:bCs/>
          <w:sz w:val="28"/>
          <w:szCs w:val="28"/>
        </w:rPr>
      </w:pPr>
    </w:p>
    <w:p w:rsidR="00E016A5" w:rsidRPr="00E016A5" w:rsidRDefault="00E016A5" w:rsidP="00E016A5">
      <w:pPr>
        <w:jc w:val="center"/>
        <w:rPr>
          <w:sz w:val="20"/>
          <w:szCs w:val="20"/>
        </w:rPr>
      </w:pPr>
      <w:r w:rsidRPr="00E016A5">
        <w:rPr>
          <w:sz w:val="20"/>
          <w:szCs w:val="20"/>
        </w:rPr>
        <w:t>с. Новоселицкое</w:t>
      </w:r>
    </w:p>
    <w:p w:rsidR="00E016A5" w:rsidRPr="00E016A5" w:rsidRDefault="003D0A4B" w:rsidP="00E016A5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016A5" w:rsidRPr="00E016A5">
        <w:rPr>
          <w:sz w:val="28"/>
          <w:szCs w:val="28"/>
        </w:rPr>
        <w:t xml:space="preserve">2024 г.                                                                                             № </w:t>
      </w:r>
    </w:p>
    <w:p w:rsidR="00616017" w:rsidRDefault="00616017" w:rsidP="00616017">
      <w:pPr>
        <w:pStyle w:val="a6"/>
        <w:jc w:val="both"/>
        <w:rPr>
          <w:sz w:val="28"/>
          <w:szCs w:val="28"/>
        </w:rPr>
      </w:pPr>
    </w:p>
    <w:p w:rsidR="00E016A5" w:rsidRPr="0042400B" w:rsidRDefault="00E016A5" w:rsidP="00616017">
      <w:pPr>
        <w:pStyle w:val="a6"/>
        <w:jc w:val="both"/>
        <w:rPr>
          <w:sz w:val="28"/>
          <w:szCs w:val="28"/>
        </w:rPr>
      </w:pPr>
    </w:p>
    <w:p w:rsidR="00B61F53" w:rsidRDefault="00074E87" w:rsidP="00B61F53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61F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9D21E6" w:rsidRPr="00B61F53">
        <w:rPr>
          <w:rFonts w:ascii="Times New Roman" w:hAnsi="Times New Roman" w:cs="Times New Roman"/>
          <w:b w:val="0"/>
          <w:bCs w:val="0"/>
          <w:sz w:val="28"/>
          <w:szCs w:val="28"/>
        </w:rPr>
        <w:t>постоянно действующей комиссии по проведению торгов по продаже муниципального недвижимого (движимого) имущества или на право заключения договора аренды объектов недвижимого имущества, находящегося в муниципальной собственности Новоселицкого округа Ставропольского края в электронной форме</w:t>
      </w:r>
      <w:r w:rsidR="00B61F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B61F53" w:rsidRPr="00B61F53" w:rsidRDefault="00B61F53" w:rsidP="00B61F53">
      <w:pPr>
        <w:pStyle w:val="ConsPlusTitle"/>
        <w:jc w:val="both"/>
        <w:rPr>
          <w:b w:val="0"/>
          <w:bCs w:val="0"/>
        </w:rPr>
      </w:pPr>
    </w:p>
    <w:p w:rsidR="003D0A4B" w:rsidRPr="00B61F53" w:rsidRDefault="003D0A4B" w:rsidP="003D0A4B">
      <w:pPr>
        <w:ind w:firstLine="709"/>
        <w:jc w:val="both"/>
        <w:rPr>
          <w:sz w:val="28"/>
          <w:szCs w:val="28"/>
        </w:rPr>
      </w:pPr>
      <w:bookmarkStart w:id="0" w:name="_Hlk74040366"/>
      <w:bookmarkStart w:id="1" w:name="_Hlk84411135"/>
      <w:r w:rsidRPr="00B61F53">
        <w:rPr>
          <w:sz w:val="28"/>
          <w:szCs w:val="28"/>
        </w:rPr>
        <w:t xml:space="preserve">В соответствии с Федеральным законом от 21 декабря 2001 года          № 178-ФЗ «О приватизации государственного и муниципального имущества», </w:t>
      </w:r>
      <w:hyperlink r:id="rId8" w:history="1">
        <w:r w:rsidR="00074E87" w:rsidRPr="00B61F53">
          <w:rPr>
            <w:color w:val="0000FF"/>
            <w:sz w:val="28"/>
            <w:szCs w:val="28"/>
          </w:rPr>
          <w:t>Постановлением</w:t>
        </w:r>
      </w:hyperlink>
      <w:r w:rsidR="00074E87" w:rsidRPr="00B61F53">
        <w:rPr>
          <w:sz w:val="28"/>
          <w:szCs w:val="28"/>
        </w:rPr>
        <w:t xml:space="preserve"> Правительства Российской Федерации от 27 августа 2012 года N 860 "Об организации и проведении продажи государственного или муниципального имущества в электронной форме, </w:t>
      </w:r>
      <w:r w:rsidRPr="00B61F53">
        <w:rPr>
          <w:sz w:val="28"/>
          <w:szCs w:val="28"/>
        </w:rPr>
        <w:t>Положением о приватизации муниципального имущества Новоселицкого округа Ставропольского края, утвержденным решением Совета Новоселицкого муниципального  округа Ставропольского края от 22 сентября 2022 г. № 437,</w:t>
      </w:r>
      <w:bookmarkEnd w:id="0"/>
      <w:bookmarkEnd w:id="1"/>
      <w:r w:rsidRPr="00B61F53">
        <w:rPr>
          <w:sz w:val="28"/>
          <w:szCs w:val="28"/>
          <w:lang w:eastAsia="ar-SA"/>
        </w:rPr>
        <w:t xml:space="preserve"> </w:t>
      </w:r>
      <w:r w:rsidRPr="00B61F53">
        <w:rPr>
          <w:sz w:val="28"/>
          <w:szCs w:val="28"/>
          <w:highlight w:val="white"/>
        </w:rPr>
        <w:t>администрация Новоселицкого муниципального округа Ставропольского края</w:t>
      </w:r>
    </w:p>
    <w:p w:rsidR="00616017" w:rsidRPr="0042400B" w:rsidRDefault="00616017" w:rsidP="00616017">
      <w:pPr>
        <w:jc w:val="both"/>
        <w:rPr>
          <w:sz w:val="28"/>
          <w:szCs w:val="28"/>
        </w:rPr>
      </w:pPr>
    </w:p>
    <w:p w:rsidR="00616017" w:rsidRPr="0042400B" w:rsidRDefault="00616017" w:rsidP="00616017">
      <w:pPr>
        <w:pStyle w:val="a6"/>
        <w:jc w:val="both"/>
        <w:rPr>
          <w:sz w:val="28"/>
          <w:szCs w:val="28"/>
        </w:rPr>
      </w:pPr>
      <w:r w:rsidRPr="0042400B">
        <w:rPr>
          <w:sz w:val="28"/>
          <w:szCs w:val="28"/>
        </w:rPr>
        <w:t>ПОСТАНОВЛЯЕТ:</w:t>
      </w:r>
    </w:p>
    <w:p w:rsidR="00616017" w:rsidRPr="0042400B" w:rsidRDefault="00616017" w:rsidP="0061601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16017" w:rsidRDefault="001917DE" w:rsidP="001917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16017" w:rsidRPr="00901312">
        <w:rPr>
          <w:sz w:val="28"/>
          <w:szCs w:val="28"/>
        </w:rPr>
        <w:t xml:space="preserve">1. </w:t>
      </w:r>
      <w:r w:rsidR="003D0A4B" w:rsidRPr="00074E87">
        <w:rPr>
          <w:sz w:val="28"/>
          <w:szCs w:val="28"/>
        </w:rPr>
        <w:t xml:space="preserve">Создать постоянно действующую комиссию по проведению продажи муниципального имущества </w:t>
      </w:r>
      <w:r w:rsidRPr="00074E87">
        <w:rPr>
          <w:sz w:val="28"/>
          <w:szCs w:val="28"/>
        </w:rPr>
        <w:t xml:space="preserve">в электронной форме </w:t>
      </w:r>
      <w:r w:rsidR="003D0A4B" w:rsidRPr="00074E87">
        <w:rPr>
          <w:sz w:val="28"/>
          <w:szCs w:val="28"/>
        </w:rPr>
        <w:t xml:space="preserve">и утвердить ее </w:t>
      </w:r>
      <w:hyperlink w:anchor="P32" w:history="1">
        <w:r w:rsidR="003D0A4B" w:rsidRPr="00074E87">
          <w:rPr>
            <w:sz w:val="28"/>
            <w:szCs w:val="28"/>
          </w:rPr>
          <w:t>состав</w:t>
        </w:r>
      </w:hyperlink>
      <w:r w:rsidR="003D0A4B" w:rsidRPr="00074E87">
        <w:rPr>
          <w:sz w:val="28"/>
          <w:szCs w:val="28"/>
        </w:rPr>
        <w:t xml:space="preserve"> согласно приложению</w:t>
      </w:r>
      <w:r w:rsidR="00074E87">
        <w:rPr>
          <w:sz w:val="28"/>
          <w:szCs w:val="28"/>
        </w:rPr>
        <w:t xml:space="preserve"> №1</w:t>
      </w:r>
      <w:r w:rsidR="003D0A4B" w:rsidRPr="00074E87">
        <w:rPr>
          <w:sz w:val="28"/>
          <w:szCs w:val="28"/>
        </w:rPr>
        <w:t>.</w:t>
      </w:r>
    </w:p>
    <w:p w:rsidR="00074E87" w:rsidRPr="00074E87" w:rsidRDefault="00074E87" w:rsidP="001917DE">
      <w:pPr>
        <w:jc w:val="both"/>
        <w:rPr>
          <w:sz w:val="28"/>
          <w:szCs w:val="28"/>
        </w:rPr>
      </w:pPr>
    </w:p>
    <w:p w:rsidR="00074E87" w:rsidRPr="00074E87" w:rsidRDefault="00074E87" w:rsidP="001917DE">
      <w:pPr>
        <w:jc w:val="both"/>
        <w:rPr>
          <w:sz w:val="28"/>
          <w:szCs w:val="28"/>
        </w:rPr>
      </w:pPr>
      <w:r w:rsidRPr="00074E87">
        <w:rPr>
          <w:sz w:val="28"/>
          <w:szCs w:val="28"/>
        </w:rPr>
        <w:t xml:space="preserve">           2. Утвердить </w:t>
      </w:r>
      <w:hyperlink w:anchor="Par82" w:tooltip="ПОЛОЖЕНИЕ" w:history="1">
        <w:r w:rsidRPr="00074E87">
          <w:rPr>
            <w:color w:val="0000FF"/>
            <w:sz w:val="28"/>
            <w:szCs w:val="28"/>
          </w:rPr>
          <w:t>Положение</w:t>
        </w:r>
      </w:hyperlink>
      <w:r w:rsidRPr="00074E87">
        <w:rPr>
          <w:sz w:val="28"/>
          <w:szCs w:val="28"/>
        </w:rPr>
        <w:t xml:space="preserve"> о постоянно действующей комиссии по проведению торгов по продаже муниципального недвижимого (движимого) имущества или на право заключения договора аренды объектов недвижимого имущества, находящегося в муниципальной собственности</w:t>
      </w:r>
      <w:r>
        <w:rPr>
          <w:sz w:val="28"/>
          <w:szCs w:val="28"/>
        </w:rPr>
        <w:t xml:space="preserve"> </w:t>
      </w:r>
      <w:r w:rsidRPr="000A5E29">
        <w:rPr>
          <w:sz w:val="28"/>
          <w:szCs w:val="28"/>
        </w:rPr>
        <w:t>Новоселицкого округа Ставропольского края</w:t>
      </w:r>
      <w:r w:rsidRPr="00074E87">
        <w:rPr>
          <w:sz w:val="28"/>
          <w:szCs w:val="28"/>
        </w:rPr>
        <w:t xml:space="preserve"> в электронной форме</w:t>
      </w:r>
      <w:r>
        <w:rPr>
          <w:sz w:val="28"/>
          <w:szCs w:val="28"/>
        </w:rPr>
        <w:t>, согласно приложению №2</w:t>
      </w:r>
      <w:r w:rsidRPr="00074E87">
        <w:rPr>
          <w:sz w:val="28"/>
          <w:szCs w:val="28"/>
        </w:rPr>
        <w:t>.</w:t>
      </w:r>
    </w:p>
    <w:p w:rsidR="00616017" w:rsidRPr="00074E87" w:rsidRDefault="00616017" w:rsidP="00074E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6017" w:rsidRPr="00231B53" w:rsidRDefault="00074E87" w:rsidP="006160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16017" w:rsidRPr="00231B53">
        <w:rPr>
          <w:sz w:val="28"/>
          <w:szCs w:val="28"/>
        </w:rPr>
        <w:t xml:space="preserve">. Контроль за выполнением настоящего постановления возложить </w:t>
      </w:r>
      <w:proofErr w:type="gramStart"/>
      <w:r w:rsidR="00616017" w:rsidRPr="00231B53">
        <w:rPr>
          <w:sz w:val="28"/>
          <w:szCs w:val="28"/>
        </w:rPr>
        <w:t>на  заместителя</w:t>
      </w:r>
      <w:proofErr w:type="gramEnd"/>
      <w:r w:rsidR="00616017" w:rsidRPr="00231B53">
        <w:rPr>
          <w:sz w:val="28"/>
          <w:szCs w:val="28"/>
        </w:rPr>
        <w:t xml:space="preserve"> главы администрации – начальника отдела сельского хозяйства </w:t>
      </w:r>
      <w:r w:rsidR="00616017" w:rsidRPr="00231B53">
        <w:rPr>
          <w:sz w:val="28"/>
          <w:szCs w:val="28"/>
        </w:rPr>
        <w:lastRenderedPageBreak/>
        <w:t xml:space="preserve">и охраны окружающей среды администрации Новоселицкого муниципального округа Ставропольского края </w:t>
      </w:r>
      <w:proofErr w:type="spellStart"/>
      <w:r w:rsidR="00616017" w:rsidRPr="00231B53">
        <w:rPr>
          <w:sz w:val="28"/>
          <w:szCs w:val="28"/>
        </w:rPr>
        <w:t>Крисана</w:t>
      </w:r>
      <w:proofErr w:type="spellEnd"/>
      <w:r w:rsidR="00616017" w:rsidRPr="00231B53">
        <w:rPr>
          <w:sz w:val="28"/>
          <w:szCs w:val="28"/>
        </w:rPr>
        <w:t xml:space="preserve"> А.В.</w:t>
      </w:r>
    </w:p>
    <w:p w:rsidR="00616017" w:rsidRDefault="00616017" w:rsidP="006160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6017" w:rsidRDefault="00074E87" w:rsidP="006160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16017" w:rsidRPr="006066A5">
        <w:rPr>
          <w:sz w:val="28"/>
          <w:szCs w:val="28"/>
        </w:rPr>
        <w:t xml:space="preserve">.  </w:t>
      </w:r>
      <w:r w:rsidR="004A3CE2" w:rsidRPr="004A3CE2">
        <w:rPr>
          <w:sz w:val="28"/>
          <w:szCs w:val="28"/>
        </w:rPr>
        <w:t>Настоящее постановление вступает в силу со дня его официального опубликования (обнародования)</w:t>
      </w:r>
      <w:r w:rsidR="004A3CE2" w:rsidRPr="004A3CE2">
        <w:rPr>
          <w:sz w:val="28"/>
          <w:szCs w:val="28"/>
        </w:rPr>
        <w:t>.</w:t>
      </w:r>
    </w:p>
    <w:p w:rsidR="00616017" w:rsidRDefault="00616017" w:rsidP="006160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6017" w:rsidRDefault="00616017" w:rsidP="00616017">
      <w:pPr>
        <w:widowControl w:val="0"/>
        <w:ind w:firstLine="709"/>
        <w:rPr>
          <w:sz w:val="28"/>
          <w:szCs w:val="28"/>
        </w:rPr>
      </w:pPr>
    </w:p>
    <w:p w:rsidR="00616017" w:rsidRPr="007241FD" w:rsidRDefault="00616017" w:rsidP="00616017">
      <w:pPr>
        <w:widowControl w:val="0"/>
        <w:ind w:firstLine="709"/>
      </w:pPr>
    </w:p>
    <w:p w:rsidR="007462A6" w:rsidRDefault="00616017" w:rsidP="00616017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4B51">
        <w:rPr>
          <w:rFonts w:ascii="Times New Roman" w:hAnsi="Times New Roman" w:cs="Times New Roman"/>
          <w:b w:val="0"/>
          <w:sz w:val="28"/>
          <w:szCs w:val="28"/>
        </w:rPr>
        <w:t>Глав</w:t>
      </w:r>
      <w:r w:rsidR="007462A6">
        <w:rPr>
          <w:rFonts w:ascii="Times New Roman" w:hAnsi="Times New Roman" w:cs="Times New Roman"/>
          <w:b w:val="0"/>
          <w:sz w:val="28"/>
          <w:szCs w:val="28"/>
        </w:rPr>
        <w:t>а</w:t>
      </w:r>
      <w:r w:rsidRPr="000D4B51">
        <w:rPr>
          <w:rFonts w:ascii="Times New Roman" w:hAnsi="Times New Roman" w:cs="Times New Roman"/>
          <w:b w:val="0"/>
          <w:sz w:val="28"/>
          <w:szCs w:val="28"/>
        </w:rPr>
        <w:t xml:space="preserve"> Новоселицкого </w:t>
      </w:r>
    </w:p>
    <w:p w:rsidR="007462A6" w:rsidRDefault="00616017" w:rsidP="00616017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4B51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округа </w:t>
      </w:r>
    </w:p>
    <w:p w:rsidR="00616017" w:rsidRDefault="00616017" w:rsidP="00616017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4B51"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             </w:t>
      </w:r>
      <w:r w:rsidRPr="000D4B51">
        <w:rPr>
          <w:rFonts w:ascii="Times New Roman" w:hAnsi="Times New Roman" w:cs="Times New Roman"/>
          <w:b w:val="0"/>
          <w:sz w:val="28"/>
          <w:szCs w:val="28"/>
        </w:rPr>
        <w:tab/>
      </w:r>
      <w:r w:rsidRPr="000D4B51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016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7462A6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Pr="000D4B51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proofErr w:type="spellStart"/>
      <w:r w:rsidR="007462A6">
        <w:rPr>
          <w:rFonts w:ascii="Times New Roman" w:hAnsi="Times New Roman" w:cs="Times New Roman"/>
          <w:b w:val="0"/>
          <w:sz w:val="28"/>
          <w:szCs w:val="28"/>
        </w:rPr>
        <w:t>О</w:t>
      </w:r>
      <w:r w:rsidRPr="000D4B51">
        <w:rPr>
          <w:rFonts w:ascii="Times New Roman" w:hAnsi="Times New Roman" w:cs="Times New Roman"/>
          <w:b w:val="0"/>
          <w:sz w:val="28"/>
          <w:szCs w:val="28"/>
        </w:rPr>
        <w:t>.</w:t>
      </w:r>
      <w:r w:rsidR="007462A6">
        <w:rPr>
          <w:rFonts w:ascii="Times New Roman" w:hAnsi="Times New Roman" w:cs="Times New Roman"/>
          <w:b w:val="0"/>
          <w:sz w:val="28"/>
          <w:szCs w:val="28"/>
        </w:rPr>
        <w:t>С</w:t>
      </w:r>
      <w:r w:rsidR="00E016A5">
        <w:rPr>
          <w:rFonts w:ascii="Times New Roman" w:hAnsi="Times New Roman" w:cs="Times New Roman"/>
          <w:b w:val="0"/>
          <w:sz w:val="28"/>
          <w:szCs w:val="28"/>
        </w:rPr>
        <w:t>.</w:t>
      </w:r>
      <w:r w:rsidR="007462A6">
        <w:rPr>
          <w:rFonts w:ascii="Times New Roman" w:hAnsi="Times New Roman" w:cs="Times New Roman"/>
          <w:b w:val="0"/>
          <w:sz w:val="28"/>
          <w:szCs w:val="28"/>
        </w:rPr>
        <w:t>Безменов</w:t>
      </w:r>
      <w:proofErr w:type="spellEnd"/>
    </w:p>
    <w:p w:rsidR="00616017" w:rsidRDefault="00616017" w:rsidP="00616017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16017" w:rsidRDefault="00616017" w:rsidP="00616017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16017" w:rsidRDefault="00616017" w:rsidP="00616017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16017" w:rsidRDefault="00616017" w:rsidP="00616017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16017" w:rsidRDefault="00616017" w:rsidP="00616017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16017" w:rsidRDefault="00616017" w:rsidP="00616017">
      <w:pPr>
        <w:pStyle w:val="ConsPlusTitle"/>
        <w:widowControl/>
        <w:spacing w:line="192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D0A4B" w:rsidRPr="003D0A4B" w:rsidRDefault="003D0A4B" w:rsidP="003D0A4B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</w:rPr>
      </w:pPr>
      <w:r w:rsidRPr="003D0A4B">
        <w:rPr>
          <w:rFonts w:ascii="Times New Roman" w:hAnsi="Times New Roman" w:cs="Times New Roman"/>
          <w:b w:val="0"/>
        </w:rPr>
        <w:t>Проект подготовлен отделом имущественных и земельных отношений администрации Новоселицкого муниципального округа Ставропольского края</w:t>
      </w:r>
    </w:p>
    <w:p w:rsidR="003D0A4B" w:rsidRPr="003D0A4B" w:rsidRDefault="003D0A4B" w:rsidP="003D0A4B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</w:rPr>
      </w:pPr>
    </w:p>
    <w:p w:rsidR="003D0A4B" w:rsidRPr="003D0A4B" w:rsidRDefault="003D0A4B" w:rsidP="003D0A4B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</w:rPr>
      </w:pPr>
      <w:r w:rsidRPr="003D0A4B">
        <w:rPr>
          <w:rFonts w:ascii="Times New Roman" w:hAnsi="Times New Roman" w:cs="Times New Roman"/>
          <w:b w:val="0"/>
        </w:rPr>
        <w:t>Проект визируют:</w:t>
      </w:r>
    </w:p>
    <w:p w:rsidR="003D0A4B" w:rsidRPr="003D0A4B" w:rsidRDefault="003D0A4B" w:rsidP="003D0A4B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</w:rPr>
      </w:pPr>
    </w:p>
    <w:p w:rsidR="003D0A4B" w:rsidRPr="003D0A4B" w:rsidRDefault="003D0A4B" w:rsidP="003D0A4B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</w:rPr>
      </w:pPr>
      <w:r w:rsidRPr="003D0A4B">
        <w:rPr>
          <w:rFonts w:ascii="Times New Roman" w:hAnsi="Times New Roman" w:cs="Times New Roman"/>
          <w:b w:val="0"/>
        </w:rPr>
        <w:t>Заместитель главы администрации –</w:t>
      </w:r>
    </w:p>
    <w:p w:rsidR="003D0A4B" w:rsidRPr="003D0A4B" w:rsidRDefault="003D0A4B" w:rsidP="003D0A4B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</w:rPr>
      </w:pPr>
      <w:r w:rsidRPr="003D0A4B">
        <w:rPr>
          <w:rFonts w:ascii="Times New Roman" w:hAnsi="Times New Roman" w:cs="Times New Roman"/>
          <w:b w:val="0"/>
        </w:rPr>
        <w:t>начальник отдела сельского хозяйства</w:t>
      </w:r>
    </w:p>
    <w:p w:rsidR="003D0A4B" w:rsidRPr="003D0A4B" w:rsidRDefault="003D0A4B" w:rsidP="003D0A4B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</w:rPr>
      </w:pPr>
      <w:r w:rsidRPr="003D0A4B">
        <w:rPr>
          <w:rFonts w:ascii="Times New Roman" w:hAnsi="Times New Roman" w:cs="Times New Roman"/>
          <w:b w:val="0"/>
        </w:rPr>
        <w:t>и охраны окружающей среды</w:t>
      </w:r>
    </w:p>
    <w:p w:rsidR="003D0A4B" w:rsidRPr="003D0A4B" w:rsidRDefault="003D0A4B" w:rsidP="003D0A4B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</w:rPr>
      </w:pPr>
      <w:r w:rsidRPr="003D0A4B">
        <w:rPr>
          <w:rFonts w:ascii="Times New Roman" w:hAnsi="Times New Roman" w:cs="Times New Roman"/>
          <w:b w:val="0"/>
        </w:rPr>
        <w:t>администрации Новоселицкого</w:t>
      </w:r>
    </w:p>
    <w:p w:rsidR="003D0A4B" w:rsidRPr="003D0A4B" w:rsidRDefault="003D0A4B" w:rsidP="003D0A4B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</w:rPr>
      </w:pPr>
      <w:r w:rsidRPr="003D0A4B">
        <w:rPr>
          <w:rFonts w:ascii="Times New Roman" w:hAnsi="Times New Roman" w:cs="Times New Roman"/>
          <w:b w:val="0"/>
        </w:rPr>
        <w:t>муниципального округа</w:t>
      </w:r>
    </w:p>
    <w:p w:rsidR="003D0A4B" w:rsidRPr="003D0A4B" w:rsidRDefault="003D0A4B" w:rsidP="003D0A4B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</w:rPr>
      </w:pPr>
      <w:r w:rsidRPr="003D0A4B">
        <w:rPr>
          <w:rFonts w:ascii="Times New Roman" w:hAnsi="Times New Roman" w:cs="Times New Roman"/>
          <w:b w:val="0"/>
        </w:rPr>
        <w:t>Ставропольского края</w:t>
      </w:r>
      <w:r w:rsidRPr="003D0A4B">
        <w:rPr>
          <w:rFonts w:ascii="Times New Roman" w:hAnsi="Times New Roman" w:cs="Times New Roman"/>
          <w:b w:val="0"/>
        </w:rPr>
        <w:tab/>
        <w:t xml:space="preserve">                                                                        </w:t>
      </w:r>
      <w:r>
        <w:rPr>
          <w:rFonts w:ascii="Times New Roman" w:hAnsi="Times New Roman" w:cs="Times New Roman"/>
          <w:b w:val="0"/>
        </w:rPr>
        <w:t xml:space="preserve">                         </w:t>
      </w:r>
      <w:r w:rsidRPr="003D0A4B">
        <w:rPr>
          <w:rFonts w:ascii="Times New Roman" w:hAnsi="Times New Roman" w:cs="Times New Roman"/>
          <w:b w:val="0"/>
        </w:rPr>
        <w:t xml:space="preserve"> </w:t>
      </w:r>
      <w:proofErr w:type="spellStart"/>
      <w:r w:rsidRPr="003D0A4B">
        <w:rPr>
          <w:rFonts w:ascii="Times New Roman" w:hAnsi="Times New Roman" w:cs="Times New Roman"/>
          <w:b w:val="0"/>
        </w:rPr>
        <w:t>А.В.Крисан</w:t>
      </w:r>
      <w:proofErr w:type="spellEnd"/>
    </w:p>
    <w:p w:rsidR="003D0A4B" w:rsidRPr="003D0A4B" w:rsidRDefault="003D0A4B" w:rsidP="003D0A4B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</w:rPr>
      </w:pPr>
    </w:p>
    <w:p w:rsidR="003D0A4B" w:rsidRPr="003D0A4B" w:rsidRDefault="003D0A4B" w:rsidP="003D0A4B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</w:rPr>
      </w:pPr>
      <w:r w:rsidRPr="003D0A4B">
        <w:rPr>
          <w:rFonts w:ascii="Times New Roman" w:hAnsi="Times New Roman" w:cs="Times New Roman"/>
          <w:b w:val="0"/>
        </w:rPr>
        <w:t>Заместитель главы администрации</w:t>
      </w:r>
    </w:p>
    <w:p w:rsidR="003D0A4B" w:rsidRPr="003D0A4B" w:rsidRDefault="003D0A4B" w:rsidP="003D0A4B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</w:rPr>
      </w:pPr>
      <w:r w:rsidRPr="003D0A4B">
        <w:rPr>
          <w:rFonts w:ascii="Times New Roman" w:hAnsi="Times New Roman" w:cs="Times New Roman"/>
          <w:b w:val="0"/>
        </w:rPr>
        <w:t>Новоселицкого муниципального округа</w:t>
      </w:r>
    </w:p>
    <w:p w:rsidR="003D0A4B" w:rsidRPr="003D0A4B" w:rsidRDefault="003D0A4B" w:rsidP="003D0A4B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</w:rPr>
      </w:pPr>
      <w:r w:rsidRPr="003D0A4B">
        <w:rPr>
          <w:rFonts w:ascii="Times New Roman" w:hAnsi="Times New Roman" w:cs="Times New Roman"/>
          <w:b w:val="0"/>
        </w:rPr>
        <w:t>Ставропольского края</w:t>
      </w:r>
      <w:r w:rsidRPr="003D0A4B">
        <w:rPr>
          <w:rFonts w:ascii="Times New Roman" w:hAnsi="Times New Roman" w:cs="Times New Roman"/>
          <w:b w:val="0"/>
        </w:rPr>
        <w:tab/>
      </w:r>
      <w:r w:rsidRPr="003D0A4B">
        <w:rPr>
          <w:rFonts w:ascii="Times New Roman" w:hAnsi="Times New Roman" w:cs="Times New Roman"/>
          <w:b w:val="0"/>
        </w:rPr>
        <w:tab/>
      </w:r>
      <w:r w:rsidRPr="003D0A4B">
        <w:rPr>
          <w:rFonts w:ascii="Times New Roman" w:hAnsi="Times New Roman" w:cs="Times New Roman"/>
          <w:b w:val="0"/>
        </w:rPr>
        <w:tab/>
        <w:t xml:space="preserve">                                 </w:t>
      </w:r>
      <w:r>
        <w:rPr>
          <w:rFonts w:ascii="Times New Roman" w:hAnsi="Times New Roman" w:cs="Times New Roman"/>
          <w:b w:val="0"/>
        </w:rPr>
        <w:t xml:space="preserve">                                   </w:t>
      </w:r>
      <w:r w:rsidRPr="003D0A4B">
        <w:rPr>
          <w:rFonts w:ascii="Times New Roman" w:hAnsi="Times New Roman" w:cs="Times New Roman"/>
          <w:b w:val="0"/>
        </w:rPr>
        <w:t xml:space="preserve">  </w:t>
      </w:r>
      <w:proofErr w:type="spellStart"/>
      <w:r w:rsidRPr="003D0A4B">
        <w:rPr>
          <w:rFonts w:ascii="Times New Roman" w:hAnsi="Times New Roman" w:cs="Times New Roman"/>
          <w:b w:val="0"/>
        </w:rPr>
        <w:t>В.Ю.Жижерина</w:t>
      </w:r>
      <w:proofErr w:type="spellEnd"/>
      <w:r w:rsidRPr="003D0A4B">
        <w:rPr>
          <w:rFonts w:ascii="Times New Roman" w:hAnsi="Times New Roman" w:cs="Times New Roman"/>
          <w:b w:val="0"/>
        </w:rPr>
        <w:t xml:space="preserve"> </w:t>
      </w:r>
    </w:p>
    <w:p w:rsidR="003D0A4B" w:rsidRPr="003D0A4B" w:rsidRDefault="003D0A4B" w:rsidP="003D0A4B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</w:rPr>
      </w:pPr>
    </w:p>
    <w:p w:rsidR="003D0A4B" w:rsidRPr="003D0A4B" w:rsidRDefault="003D0A4B" w:rsidP="003D0A4B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</w:rPr>
      </w:pPr>
      <w:r w:rsidRPr="003D0A4B">
        <w:rPr>
          <w:rFonts w:ascii="Times New Roman" w:hAnsi="Times New Roman" w:cs="Times New Roman"/>
          <w:b w:val="0"/>
        </w:rPr>
        <w:t>Начальник отдела</w:t>
      </w:r>
    </w:p>
    <w:p w:rsidR="003D0A4B" w:rsidRPr="003D0A4B" w:rsidRDefault="003D0A4B" w:rsidP="003D0A4B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</w:rPr>
      </w:pPr>
      <w:r w:rsidRPr="003D0A4B">
        <w:rPr>
          <w:rFonts w:ascii="Times New Roman" w:hAnsi="Times New Roman" w:cs="Times New Roman"/>
          <w:b w:val="0"/>
        </w:rPr>
        <w:t>имущественных и земельных</w:t>
      </w:r>
    </w:p>
    <w:p w:rsidR="003D0A4B" w:rsidRPr="003D0A4B" w:rsidRDefault="003D0A4B" w:rsidP="003D0A4B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</w:rPr>
      </w:pPr>
      <w:r w:rsidRPr="003D0A4B">
        <w:rPr>
          <w:rFonts w:ascii="Times New Roman" w:hAnsi="Times New Roman" w:cs="Times New Roman"/>
          <w:b w:val="0"/>
        </w:rPr>
        <w:t>отношений администрации</w:t>
      </w:r>
    </w:p>
    <w:p w:rsidR="003D0A4B" w:rsidRPr="003D0A4B" w:rsidRDefault="003D0A4B" w:rsidP="003D0A4B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</w:rPr>
      </w:pPr>
      <w:r w:rsidRPr="003D0A4B">
        <w:rPr>
          <w:rFonts w:ascii="Times New Roman" w:hAnsi="Times New Roman" w:cs="Times New Roman"/>
          <w:b w:val="0"/>
        </w:rPr>
        <w:t>Новоселицкого муниципального округа</w:t>
      </w:r>
    </w:p>
    <w:p w:rsidR="003D0A4B" w:rsidRPr="003D0A4B" w:rsidRDefault="003D0A4B" w:rsidP="003D0A4B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</w:rPr>
      </w:pPr>
      <w:r w:rsidRPr="003D0A4B">
        <w:rPr>
          <w:rFonts w:ascii="Times New Roman" w:hAnsi="Times New Roman" w:cs="Times New Roman"/>
          <w:b w:val="0"/>
        </w:rPr>
        <w:t>Ставропольского края</w:t>
      </w:r>
      <w:r w:rsidRPr="003D0A4B">
        <w:rPr>
          <w:rFonts w:ascii="Times New Roman" w:hAnsi="Times New Roman" w:cs="Times New Roman"/>
          <w:b w:val="0"/>
        </w:rPr>
        <w:tab/>
        <w:t xml:space="preserve"> </w:t>
      </w:r>
      <w:r w:rsidRPr="003D0A4B">
        <w:rPr>
          <w:rFonts w:ascii="Times New Roman" w:hAnsi="Times New Roman" w:cs="Times New Roman"/>
          <w:b w:val="0"/>
        </w:rPr>
        <w:tab/>
        <w:t xml:space="preserve">                              </w:t>
      </w:r>
      <w:r w:rsidRPr="003D0A4B">
        <w:rPr>
          <w:rFonts w:ascii="Times New Roman" w:hAnsi="Times New Roman" w:cs="Times New Roman"/>
          <w:b w:val="0"/>
        </w:rPr>
        <w:tab/>
        <w:t xml:space="preserve">     </w:t>
      </w:r>
      <w:r w:rsidRPr="003D0A4B"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 xml:space="preserve">                             </w:t>
      </w:r>
      <w:r w:rsidRPr="003D0A4B">
        <w:rPr>
          <w:rFonts w:ascii="Times New Roman" w:hAnsi="Times New Roman" w:cs="Times New Roman"/>
          <w:b w:val="0"/>
        </w:rPr>
        <w:t xml:space="preserve">О.А. </w:t>
      </w:r>
      <w:proofErr w:type="spellStart"/>
      <w:r w:rsidRPr="003D0A4B">
        <w:rPr>
          <w:rFonts w:ascii="Times New Roman" w:hAnsi="Times New Roman" w:cs="Times New Roman"/>
          <w:b w:val="0"/>
        </w:rPr>
        <w:t>Жалыбина</w:t>
      </w:r>
      <w:proofErr w:type="spellEnd"/>
    </w:p>
    <w:p w:rsidR="003D0A4B" w:rsidRPr="003D0A4B" w:rsidRDefault="003D0A4B" w:rsidP="003D0A4B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</w:rPr>
      </w:pPr>
      <w:r w:rsidRPr="003D0A4B">
        <w:rPr>
          <w:rFonts w:ascii="Times New Roman" w:hAnsi="Times New Roman" w:cs="Times New Roman"/>
          <w:b w:val="0"/>
        </w:rPr>
        <w:tab/>
      </w:r>
      <w:r w:rsidRPr="003D0A4B">
        <w:rPr>
          <w:rFonts w:ascii="Times New Roman" w:hAnsi="Times New Roman" w:cs="Times New Roman"/>
          <w:b w:val="0"/>
        </w:rPr>
        <w:tab/>
      </w:r>
      <w:r w:rsidRPr="003D0A4B">
        <w:rPr>
          <w:rFonts w:ascii="Times New Roman" w:hAnsi="Times New Roman" w:cs="Times New Roman"/>
          <w:b w:val="0"/>
        </w:rPr>
        <w:tab/>
        <w:t xml:space="preserve">         </w:t>
      </w:r>
    </w:p>
    <w:p w:rsidR="003D0A4B" w:rsidRPr="003D0A4B" w:rsidRDefault="003D0A4B" w:rsidP="003D0A4B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</w:rPr>
      </w:pPr>
      <w:r w:rsidRPr="003D0A4B">
        <w:rPr>
          <w:rFonts w:ascii="Times New Roman" w:hAnsi="Times New Roman" w:cs="Times New Roman"/>
          <w:b w:val="0"/>
        </w:rPr>
        <w:t xml:space="preserve">Начальник </w:t>
      </w:r>
      <w:proofErr w:type="gramStart"/>
      <w:r w:rsidRPr="003D0A4B">
        <w:rPr>
          <w:rFonts w:ascii="Times New Roman" w:hAnsi="Times New Roman" w:cs="Times New Roman"/>
          <w:b w:val="0"/>
        </w:rPr>
        <w:t>отдела  правового</w:t>
      </w:r>
      <w:proofErr w:type="gramEnd"/>
      <w:r w:rsidRPr="003D0A4B">
        <w:rPr>
          <w:rFonts w:ascii="Times New Roman" w:hAnsi="Times New Roman" w:cs="Times New Roman"/>
          <w:b w:val="0"/>
        </w:rPr>
        <w:t>, кадрового</w:t>
      </w:r>
    </w:p>
    <w:p w:rsidR="003D0A4B" w:rsidRPr="003D0A4B" w:rsidRDefault="003D0A4B" w:rsidP="003D0A4B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</w:rPr>
      </w:pPr>
      <w:r w:rsidRPr="003D0A4B">
        <w:rPr>
          <w:rFonts w:ascii="Times New Roman" w:hAnsi="Times New Roman" w:cs="Times New Roman"/>
          <w:b w:val="0"/>
        </w:rPr>
        <w:t>обеспечения и профилактики коррупционных</w:t>
      </w:r>
    </w:p>
    <w:p w:rsidR="003D0A4B" w:rsidRPr="003D0A4B" w:rsidRDefault="003D0A4B" w:rsidP="003D0A4B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</w:rPr>
      </w:pPr>
      <w:r w:rsidRPr="003D0A4B">
        <w:rPr>
          <w:rFonts w:ascii="Times New Roman" w:hAnsi="Times New Roman" w:cs="Times New Roman"/>
          <w:b w:val="0"/>
        </w:rPr>
        <w:t>правонарушений администрации</w:t>
      </w:r>
    </w:p>
    <w:p w:rsidR="003D0A4B" w:rsidRPr="003D0A4B" w:rsidRDefault="003D0A4B" w:rsidP="003D0A4B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</w:rPr>
      </w:pPr>
      <w:r w:rsidRPr="003D0A4B">
        <w:rPr>
          <w:rFonts w:ascii="Times New Roman" w:hAnsi="Times New Roman" w:cs="Times New Roman"/>
          <w:b w:val="0"/>
        </w:rPr>
        <w:t>Новоселицкого муниципального округа</w:t>
      </w:r>
    </w:p>
    <w:p w:rsidR="003D0A4B" w:rsidRPr="003D0A4B" w:rsidRDefault="003D0A4B" w:rsidP="003D0A4B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</w:rPr>
      </w:pPr>
      <w:r w:rsidRPr="003D0A4B">
        <w:rPr>
          <w:rFonts w:ascii="Times New Roman" w:hAnsi="Times New Roman" w:cs="Times New Roman"/>
          <w:b w:val="0"/>
        </w:rPr>
        <w:t xml:space="preserve">Ставропольского края                                                                                        </w:t>
      </w:r>
      <w:r>
        <w:rPr>
          <w:rFonts w:ascii="Times New Roman" w:hAnsi="Times New Roman" w:cs="Times New Roman"/>
          <w:b w:val="0"/>
        </w:rPr>
        <w:t xml:space="preserve">          </w:t>
      </w:r>
      <w:proofErr w:type="spellStart"/>
      <w:r w:rsidRPr="003D0A4B">
        <w:rPr>
          <w:rFonts w:ascii="Times New Roman" w:hAnsi="Times New Roman" w:cs="Times New Roman"/>
          <w:b w:val="0"/>
        </w:rPr>
        <w:t>О.В.Анненко</w:t>
      </w:r>
      <w:proofErr w:type="spellEnd"/>
    </w:p>
    <w:p w:rsidR="003D0A4B" w:rsidRPr="003D0A4B" w:rsidRDefault="003D0A4B" w:rsidP="003D0A4B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</w:rPr>
      </w:pPr>
    </w:p>
    <w:p w:rsidR="003D0A4B" w:rsidRPr="003D0A4B" w:rsidRDefault="003D0A4B" w:rsidP="003D0A4B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</w:rPr>
      </w:pPr>
      <w:r w:rsidRPr="003D0A4B">
        <w:rPr>
          <w:rFonts w:ascii="Times New Roman" w:hAnsi="Times New Roman" w:cs="Times New Roman"/>
          <w:b w:val="0"/>
        </w:rPr>
        <w:t>Начальник организационно - протокольного</w:t>
      </w:r>
    </w:p>
    <w:p w:rsidR="003D0A4B" w:rsidRPr="003D0A4B" w:rsidRDefault="003D0A4B" w:rsidP="003D0A4B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</w:rPr>
      </w:pPr>
      <w:r w:rsidRPr="003D0A4B">
        <w:rPr>
          <w:rFonts w:ascii="Times New Roman" w:hAnsi="Times New Roman" w:cs="Times New Roman"/>
          <w:b w:val="0"/>
        </w:rPr>
        <w:t>отдела администрации Новоселицкого</w:t>
      </w:r>
    </w:p>
    <w:p w:rsidR="003D0A4B" w:rsidRPr="003D0A4B" w:rsidRDefault="003D0A4B" w:rsidP="003D0A4B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</w:rPr>
      </w:pPr>
      <w:r w:rsidRPr="003D0A4B">
        <w:rPr>
          <w:rFonts w:ascii="Times New Roman" w:hAnsi="Times New Roman" w:cs="Times New Roman"/>
          <w:b w:val="0"/>
        </w:rPr>
        <w:t>муниципального округа</w:t>
      </w:r>
    </w:p>
    <w:p w:rsidR="003D0A4B" w:rsidRPr="003D0A4B" w:rsidRDefault="003D0A4B" w:rsidP="003D0A4B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</w:rPr>
      </w:pPr>
      <w:r w:rsidRPr="003D0A4B">
        <w:rPr>
          <w:rFonts w:ascii="Times New Roman" w:hAnsi="Times New Roman" w:cs="Times New Roman"/>
          <w:b w:val="0"/>
        </w:rPr>
        <w:t xml:space="preserve">Ставропольского края                                                                                        </w:t>
      </w:r>
      <w:r>
        <w:rPr>
          <w:rFonts w:ascii="Times New Roman" w:hAnsi="Times New Roman" w:cs="Times New Roman"/>
          <w:b w:val="0"/>
        </w:rPr>
        <w:t xml:space="preserve">       </w:t>
      </w:r>
      <w:r w:rsidRPr="003D0A4B">
        <w:rPr>
          <w:rFonts w:ascii="Times New Roman" w:hAnsi="Times New Roman" w:cs="Times New Roman"/>
          <w:b w:val="0"/>
        </w:rPr>
        <w:t xml:space="preserve"> </w:t>
      </w:r>
      <w:proofErr w:type="spellStart"/>
      <w:r w:rsidRPr="003D0A4B">
        <w:rPr>
          <w:rFonts w:ascii="Times New Roman" w:hAnsi="Times New Roman" w:cs="Times New Roman"/>
          <w:b w:val="0"/>
        </w:rPr>
        <w:t>Е.А.Шумейко</w:t>
      </w:r>
      <w:proofErr w:type="spellEnd"/>
    </w:p>
    <w:p w:rsidR="003D0A4B" w:rsidRPr="007D7EB9" w:rsidRDefault="003D0A4B" w:rsidP="003D0A4B">
      <w:pPr>
        <w:pStyle w:val="ConsPlusTitle"/>
        <w:widowControl/>
        <w:spacing w:line="240" w:lineRule="exact"/>
        <w:jc w:val="both"/>
        <w:rPr>
          <w:b w:val="0"/>
        </w:rPr>
      </w:pPr>
    </w:p>
    <w:p w:rsidR="0093755D" w:rsidRDefault="0093755D" w:rsidP="00494B6A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  <w:sectPr w:rsidR="0093755D" w:rsidSect="00523E65">
          <w:headerReference w:type="default" r:id="rId9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F94639" w:rsidRPr="00F94639" w:rsidRDefault="00F94639" w:rsidP="00616017">
      <w:pPr>
        <w:autoSpaceDE w:val="0"/>
        <w:autoSpaceDN w:val="0"/>
        <w:adjustRightInd w:val="0"/>
        <w:spacing w:line="192" w:lineRule="auto"/>
        <w:ind w:left="4395"/>
        <w:jc w:val="center"/>
      </w:pPr>
      <w:r>
        <w:rPr>
          <w:sz w:val="28"/>
          <w:szCs w:val="28"/>
        </w:rPr>
        <w:lastRenderedPageBreak/>
        <w:t xml:space="preserve">                               </w:t>
      </w:r>
      <w:r w:rsidR="004A3CE2">
        <w:rPr>
          <w:sz w:val="28"/>
          <w:szCs w:val="28"/>
        </w:rPr>
        <w:t xml:space="preserve">        3</w:t>
      </w:r>
      <w:r>
        <w:rPr>
          <w:sz w:val="28"/>
          <w:szCs w:val="28"/>
        </w:rPr>
        <w:t xml:space="preserve">                              </w:t>
      </w:r>
    </w:p>
    <w:p w:rsidR="00F94639" w:rsidRDefault="00F94639" w:rsidP="00616017">
      <w:pPr>
        <w:autoSpaceDE w:val="0"/>
        <w:autoSpaceDN w:val="0"/>
        <w:adjustRightInd w:val="0"/>
        <w:spacing w:line="192" w:lineRule="auto"/>
        <w:ind w:left="4395"/>
        <w:jc w:val="center"/>
        <w:rPr>
          <w:sz w:val="28"/>
          <w:szCs w:val="28"/>
        </w:rPr>
      </w:pPr>
    </w:p>
    <w:p w:rsidR="00616017" w:rsidRDefault="00616017" w:rsidP="00616017">
      <w:pPr>
        <w:autoSpaceDE w:val="0"/>
        <w:autoSpaceDN w:val="0"/>
        <w:adjustRightInd w:val="0"/>
        <w:spacing w:line="192" w:lineRule="auto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074E87">
        <w:rPr>
          <w:sz w:val="28"/>
          <w:szCs w:val="28"/>
        </w:rPr>
        <w:t xml:space="preserve"> №1</w:t>
      </w:r>
    </w:p>
    <w:p w:rsidR="00616017" w:rsidRDefault="00616017" w:rsidP="00616017">
      <w:pPr>
        <w:autoSpaceDE w:val="0"/>
        <w:autoSpaceDN w:val="0"/>
        <w:adjustRightInd w:val="0"/>
        <w:spacing w:line="192" w:lineRule="auto"/>
        <w:ind w:left="4111"/>
        <w:jc w:val="center"/>
        <w:rPr>
          <w:sz w:val="28"/>
          <w:szCs w:val="28"/>
        </w:rPr>
      </w:pPr>
    </w:p>
    <w:p w:rsidR="00616017" w:rsidRDefault="00616017" w:rsidP="00616017">
      <w:pPr>
        <w:autoSpaceDE w:val="0"/>
        <w:autoSpaceDN w:val="0"/>
        <w:adjustRightInd w:val="0"/>
        <w:spacing w:line="192" w:lineRule="auto"/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616017" w:rsidRDefault="00616017" w:rsidP="00616017">
      <w:pPr>
        <w:autoSpaceDE w:val="0"/>
        <w:autoSpaceDN w:val="0"/>
        <w:adjustRightInd w:val="0"/>
        <w:spacing w:line="192" w:lineRule="auto"/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>Новоселицкого муниципального округа</w:t>
      </w:r>
    </w:p>
    <w:p w:rsidR="00616017" w:rsidRDefault="00616017" w:rsidP="00616017">
      <w:pPr>
        <w:autoSpaceDE w:val="0"/>
        <w:autoSpaceDN w:val="0"/>
        <w:adjustRightInd w:val="0"/>
        <w:spacing w:line="192" w:lineRule="auto"/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616017" w:rsidRDefault="00616017" w:rsidP="00616017">
      <w:pPr>
        <w:autoSpaceDE w:val="0"/>
        <w:autoSpaceDN w:val="0"/>
        <w:adjustRightInd w:val="0"/>
        <w:spacing w:line="192" w:lineRule="auto"/>
        <w:ind w:left="4111"/>
        <w:jc w:val="center"/>
        <w:rPr>
          <w:sz w:val="28"/>
          <w:szCs w:val="28"/>
        </w:rPr>
      </w:pPr>
    </w:p>
    <w:p w:rsidR="005E42B2" w:rsidRDefault="00E016A5" w:rsidP="00F94639">
      <w:pPr>
        <w:autoSpaceDE w:val="0"/>
        <w:autoSpaceDN w:val="0"/>
        <w:adjustRightInd w:val="0"/>
        <w:spacing w:line="192" w:lineRule="auto"/>
        <w:ind w:left="4111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 </w:t>
      </w:r>
      <w:r w:rsidR="003D0A4B">
        <w:rPr>
          <w:sz w:val="28"/>
          <w:szCs w:val="28"/>
        </w:rPr>
        <w:t>2</w:t>
      </w:r>
      <w:r w:rsidR="00616017">
        <w:rPr>
          <w:sz w:val="28"/>
          <w:szCs w:val="28"/>
        </w:rPr>
        <w:t>024</w:t>
      </w:r>
      <w:proofErr w:type="gramEnd"/>
      <w:r w:rsidR="00616017">
        <w:rPr>
          <w:sz w:val="28"/>
          <w:szCs w:val="28"/>
        </w:rPr>
        <w:t xml:space="preserve"> г. </w:t>
      </w:r>
      <w:r w:rsidR="003D0A4B">
        <w:rPr>
          <w:sz w:val="28"/>
          <w:szCs w:val="28"/>
        </w:rPr>
        <w:t xml:space="preserve">    </w:t>
      </w:r>
      <w:r w:rsidR="0061601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616017" w:rsidRDefault="00616017" w:rsidP="00616017">
      <w:pPr>
        <w:autoSpaceDE w:val="0"/>
        <w:spacing w:line="240" w:lineRule="exact"/>
        <w:jc w:val="center"/>
        <w:rPr>
          <w:sz w:val="28"/>
          <w:szCs w:val="28"/>
        </w:rPr>
      </w:pPr>
    </w:p>
    <w:tbl>
      <w:tblPr>
        <w:tblW w:w="96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5953"/>
      </w:tblGrid>
      <w:tr w:rsidR="003D0A4B" w:rsidRPr="00075E1A" w:rsidTr="00077FB1">
        <w:tc>
          <w:tcPr>
            <w:tcW w:w="3685" w:type="dxa"/>
          </w:tcPr>
          <w:p w:rsidR="003D0A4B" w:rsidRPr="008D535D" w:rsidRDefault="003D0A4B" w:rsidP="00F946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3D0A4B" w:rsidRPr="008D535D" w:rsidRDefault="003D0A4B" w:rsidP="00077F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A4B" w:rsidRPr="00075E1A" w:rsidTr="00077FB1">
        <w:tc>
          <w:tcPr>
            <w:tcW w:w="3685" w:type="dxa"/>
          </w:tcPr>
          <w:p w:rsidR="003D0A4B" w:rsidRDefault="003D0A4B" w:rsidP="00077F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35D">
              <w:rPr>
                <w:rFonts w:ascii="Times New Roman" w:hAnsi="Times New Roman" w:cs="Times New Roman"/>
                <w:sz w:val="28"/>
                <w:szCs w:val="28"/>
              </w:rPr>
              <w:t>Жалыбина</w:t>
            </w:r>
            <w:proofErr w:type="spellEnd"/>
            <w:r w:rsidRPr="008D535D">
              <w:rPr>
                <w:rFonts w:ascii="Times New Roman" w:hAnsi="Times New Roman" w:cs="Times New Roman"/>
                <w:sz w:val="28"/>
                <w:szCs w:val="28"/>
              </w:rPr>
              <w:t xml:space="preserve"> Ольга </w:t>
            </w:r>
          </w:p>
          <w:p w:rsidR="003D0A4B" w:rsidRPr="008D535D" w:rsidRDefault="003D0A4B" w:rsidP="00077F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D535D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953" w:type="dxa"/>
          </w:tcPr>
          <w:p w:rsidR="003D0A4B" w:rsidRDefault="003D0A4B" w:rsidP="00077F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35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имущественных и земельных отношений администрации Новоселицкого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8D535D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  <w:p w:rsidR="003D0A4B" w:rsidRPr="008D535D" w:rsidRDefault="003D0A4B" w:rsidP="00077F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A4B" w:rsidRPr="00075E1A" w:rsidTr="00077FB1">
        <w:tc>
          <w:tcPr>
            <w:tcW w:w="3685" w:type="dxa"/>
          </w:tcPr>
          <w:p w:rsidR="003D0A4B" w:rsidRDefault="003D0A4B" w:rsidP="00077F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Жижерина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</w:t>
            </w:r>
          </w:p>
          <w:p w:rsidR="003D0A4B" w:rsidRPr="008D535D" w:rsidRDefault="003D0A4B" w:rsidP="00077F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953" w:type="dxa"/>
          </w:tcPr>
          <w:p w:rsidR="003D0A4B" w:rsidRPr="008D535D" w:rsidRDefault="003D0A4B" w:rsidP="00077F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35D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имущественных и земельных </w:t>
            </w:r>
            <w:proofErr w:type="gramStart"/>
            <w:r w:rsidRPr="008D535D">
              <w:rPr>
                <w:rFonts w:ascii="Times New Roman" w:hAnsi="Times New Roman" w:cs="Times New Roman"/>
                <w:sz w:val="28"/>
                <w:szCs w:val="28"/>
              </w:rPr>
              <w:t>отношений  администрации</w:t>
            </w:r>
            <w:proofErr w:type="gramEnd"/>
            <w:r w:rsidRPr="008D535D">
              <w:rPr>
                <w:rFonts w:ascii="Times New Roman" w:hAnsi="Times New Roman" w:cs="Times New Roman"/>
                <w:sz w:val="28"/>
                <w:szCs w:val="28"/>
              </w:rPr>
              <w:t xml:space="preserve"> Новоселицкого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8D535D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D535D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3D0A4B" w:rsidRPr="00075E1A" w:rsidTr="00077FB1">
        <w:tc>
          <w:tcPr>
            <w:tcW w:w="9638" w:type="dxa"/>
            <w:gridSpan w:val="2"/>
          </w:tcPr>
          <w:p w:rsidR="003D0A4B" w:rsidRPr="008D535D" w:rsidRDefault="003D0A4B" w:rsidP="00077F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35D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2017D5" w:rsidRPr="00075E1A" w:rsidTr="00077FB1">
        <w:tc>
          <w:tcPr>
            <w:tcW w:w="3685" w:type="dxa"/>
          </w:tcPr>
          <w:p w:rsidR="002017D5" w:rsidRDefault="002017D5" w:rsidP="00201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17D5" w:rsidRDefault="002017D5" w:rsidP="00201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</w:t>
            </w:r>
          </w:p>
          <w:p w:rsidR="002017D5" w:rsidRDefault="002017D5" w:rsidP="00201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Владимировна </w:t>
            </w:r>
          </w:p>
          <w:p w:rsidR="002017D5" w:rsidRPr="008D535D" w:rsidRDefault="002017D5" w:rsidP="00201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2017D5" w:rsidRPr="005356D7" w:rsidRDefault="002017D5" w:rsidP="002017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н</w:t>
            </w:r>
            <w:r w:rsidRPr="00285FEF">
              <w:rPr>
                <w:sz w:val="28"/>
                <w:szCs w:val="28"/>
              </w:rPr>
              <w:t xml:space="preserve">ачальник </w:t>
            </w:r>
            <w:proofErr w:type="gramStart"/>
            <w:r w:rsidRPr="00285FEF">
              <w:rPr>
                <w:sz w:val="28"/>
                <w:szCs w:val="28"/>
              </w:rPr>
              <w:t>отдела  правового</w:t>
            </w:r>
            <w:proofErr w:type="gramEnd"/>
            <w:r w:rsidRPr="00285FEF">
              <w:rPr>
                <w:sz w:val="28"/>
                <w:szCs w:val="28"/>
              </w:rPr>
              <w:t>, кадрового обеспечения и профилактики  коррупционных правонарушений</w:t>
            </w:r>
            <w:r>
              <w:rPr>
                <w:sz w:val="28"/>
                <w:szCs w:val="28"/>
              </w:rPr>
              <w:t xml:space="preserve"> </w:t>
            </w:r>
            <w:r w:rsidRPr="00285FEF">
              <w:rPr>
                <w:sz w:val="28"/>
                <w:szCs w:val="28"/>
              </w:rPr>
              <w:t>администрации Новоселицкого  муниципального округа Ставропольского края</w:t>
            </w:r>
            <w:r w:rsidRPr="00285FEF">
              <w:rPr>
                <w:sz w:val="28"/>
                <w:szCs w:val="28"/>
              </w:rPr>
              <w:tab/>
            </w:r>
            <w:r w:rsidRPr="00075E1A">
              <w:rPr>
                <w:sz w:val="28"/>
                <w:szCs w:val="28"/>
              </w:rPr>
              <w:tab/>
            </w:r>
            <w:r w:rsidRPr="00075E1A">
              <w:rPr>
                <w:sz w:val="28"/>
                <w:szCs w:val="28"/>
              </w:rPr>
              <w:tab/>
            </w:r>
          </w:p>
        </w:tc>
      </w:tr>
      <w:tr w:rsidR="002017D5" w:rsidRPr="00075E1A" w:rsidTr="00077FB1">
        <w:tc>
          <w:tcPr>
            <w:tcW w:w="3685" w:type="dxa"/>
          </w:tcPr>
          <w:p w:rsidR="002017D5" w:rsidRDefault="002017D5" w:rsidP="002017D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Мироненко</w:t>
            </w:r>
          </w:p>
          <w:p w:rsidR="002017D5" w:rsidRDefault="002017D5" w:rsidP="002017D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Ольга </w:t>
            </w:r>
          </w:p>
          <w:p w:rsidR="002017D5" w:rsidRDefault="002017D5" w:rsidP="002017D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Александровна</w:t>
            </w:r>
          </w:p>
          <w:p w:rsidR="002017D5" w:rsidRDefault="002017D5" w:rsidP="002017D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7D5" w:rsidRDefault="002017D5" w:rsidP="002017D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7D5" w:rsidRDefault="002017D5" w:rsidP="002017D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Яковлева</w:t>
            </w:r>
          </w:p>
          <w:p w:rsidR="002017D5" w:rsidRDefault="002017D5" w:rsidP="002017D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Ирина </w:t>
            </w:r>
          </w:p>
          <w:p w:rsidR="002017D5" w:rsidRPr="008D535D" w:rsidRDefault="002017D5" w:rsidP="002017D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Михайловна</w:t>
            </w:r>
          </w:p>
        </w:tc>
        <w:tc>
          <w:tcPr>
            <w:tcW w:w="5953" w:type="dxa"/>
          </w:tcPr>
          <w:p w:rsidR="002017D5" w:rsidRPr="002017D5" w:rsidRDefault="002017D5" w:rsidP="002017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экономического развития </w:t>
            </w:r>
            <w:r w:rsidRPr="002017D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gramStart"/>
            <w:r w:rsidRPr="002017D5">
              <w:rPr>
                <w:rFonts w:ascii="Times New Roman" w:hAnsi="Times New Roman" w:cs="Times New Roman"/>
                <w:sz w:val="28"/>
                <w:szCs w:val="28"/>
              </w:rPr>
              <w:t>Новоселицкого  муниципального</w:t>
            </w:r>
            <w:proofErr w:type="gramEnd"/>
            <w:r w:rsidRPr="002017D5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  <w:r w:rsidRPr="002017D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017D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017D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017D5" w:rsidRDefault="002017D5" w:rsidP="002017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7D5" w:rsidRPr="008D535D" w:rsidRDefault="002017D5" w:rsidP="002017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ведущий специалист</w:t>
            </w:r>
            <w:r w:rsidRPr="008D535D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имущественных и земельных </w:t>
            </w:r>
            <w:proofErr w:type="gramStart"/>
            <w:r w:rsidRPr="008D535D">
              <w:rPr>
                <w:rFonts w:ascii="Times New Roman" w:hAnsi="Times New Roman" w:cs="Times New Roman"/>
                <w:sz w:val="28"/>
                <w:szCs w:val="28"/>
              </w:rPr>
              <w:t>отношений  администрации</w:t>
            </w:r>
            <w:proofErr w:type="gramEnd"/>
            <w:r w:rsidRPr="008D535D">
              <w:rPr>
                <w:rFonts w:ascii="Times New Roman" w:hAnsi="Times New Roman" w:cs="Times New Roman"/>
                <w:sz w:val="28"/>
                <w:szCs w:val="28"/>
              </w:rPr>
              <w:t xml:space="preserve"> Новоселицкого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8D535D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</w:tc>
      </w:tr>
      <w:tr w:rsidR="002017D5" w:rsidRPr="00075E1A" w:rsidTr="00077FB1">
        <w:tc>
          <w:tcPr>
            <w:tcW w:w="3685" w:type="dxa"/>
          </w:tcPr>
          <w:p w:rsidR="002017D5" w:rsidRPr="008D535D" w:rsidRDefault="002017D5" w:rsidP="00201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2017D5" w:rsidRPr="005356D7" w:rsidRDefault="002017D5" w:rsidP="002017D5">
            <w:pPr>
              <w:jc w:val="both"/>
              <w:rPr>
                <w:sz w:val="28"/>
                <w:szCs w:val="28"/>
              </w:rPr>
            </w:pPr>
          </w:p>
        </w:tc>
      </w:tr>
    </w:tbl>
    <w:p w:rsidR="00616017" w:rsidRDefault="00616017" w:rsidP="00616017">
      <w:pPr>
        <w:autoSpaceDE w:val="0"/>
        <w:spacing w:line="240" w:lineRule="exact"/>
        <w:jc w:val="center"/>
        <w:rPr>
          <w:sz w:val="28"/>
          <w:szCs w:val="28"/>
        </w:rPr>
      </w:pPr>
    </w:p>
    <w:p w:rsidR="00F94639" w:rsidRDefault="00F94639" w:rsidP="00616017">
      <w:pPr>
        <w:autoSpaceDE w:val="0"/>
        <w:spacing w:line="240" w:lineRule="exact"/>
        <w:jc w:val="center"/>
        <w:rPr>
          <w:sz w:val="28"/>
          <w:szCs w:val="28"/>
        </w:rPr>
      </w:pPr>
    </w:p>
    <w:p w:rsidR="00F94639" w:rsidRDefault="00F94639" w:rsidP="00616017">
      <w:pPr>
        <w:autoSpaceDE w:val="0"/>
        <w:spacing w:line="240" w:lineRule="exact"/>
        <w:jc w:val="center"/>
        <w:rPr>
          <w:sz w:val="28"/>
          <w:szCs w:val="28"/>
        </w:rPr>
      </w:pPr>
    </w:p>
    <w:p w:rsidR="00F94639" w:rsidRDefault="00F94639" w:rsidP="00616017">
      <w:pPr>
        <w:autoSpaceDE w:val="0"/>
        <w:spacing w:line="240" w:lineRule="exact"/>
        <w:jc w:val="center"/>
        <w:rPr>
          <w:sz w:val="28"/>
          <w:szCs w:val="28"/>
        </w:rPr>
      </w:pPr>
    </w:p>
    <w:p w:rsidR="00F94639" w:rsidRDefault="00F94639" w:rsidP="00616017">
      <w:pPr>
        <w:autoSpaceDE w:val="0"/>
        <w:spacing w:line="240" w:lineRule="exact"/>
        <w:jc w:val="center"/>
        <w:rPr>
          <w:sz w:val="28"/>
          <w:szCs w:val="28"/>
        </w:rPr>
      </w:pPr>
    </w:p>
    <w:p w:rsidR="00B61F53" w:rsidRDefault="00B61F53" w:rsidP="00074E87">
      <w:pPr>
        <w:autoSpaceDE w:val="0"/>
        <w:autoSpaceDN w:val="0"/>
        <w:adjustRightInd w:val="0"/>
        <w:spacing w:line="192" w:lineRule="auto"/>
        <w:ind w:left="4395"/>
        <w:jc w:val="center"/>
        <w:rPr>
          <w:sz w:val="28"/>
          <w:szCs w:val="28"/>
        </w:rPr>
      </w:pPr>
    </w:p>
    <w:p w:rsidR="00B61F53" w:rsidRDefault="00B61F53" w:rsidP="00074E87">
      <w:pPr>
        <w:autoSpaceDE w:val="0"/>
        <w:autoSpaceDN w:val="0"/>
        <w:adjustRightInd w:val="0"/>
        <w:spacing w:line="192" w:lineRule="auto"/>
        <w:ind w:left="4395"/>
        <w:jc w:val="center"/>
        <w:rPr>
          <w:sz w:val="28"/>
          <w:szCs w:val="28"/>
        </w:rPr>
      </w:pPr>
    </w:p>
    <w:p w:rsidR="00B61F53" w:rsidRDefault="00B61F53" w:rsidP="00074E87">
      <w:pPr>
        <w:autoSpaceDE w:val="0"/>
        <w:autoSpaceDN w:val="0"/>
        <w:adjustRightInd w:val="0"/>
        <w:spacing w:line="192" w:lineRule="auto"/>
        <w:ind w:left="4395"/>
        <w:jc w:val="center"/>
        <w:rPr>
          <w:sz w:val="28"/>
          <w:szCs w:val="28"/>
        </w:rPr>
      </w:pPr>
    </w:p>
    <w:p w:rsidR="00B61F53" w:rsidRDefault="004A3CE2" w:rsidP="00074E87">
      <w:pPr>
        <w:autoSpaceDE w:val="0"/>
        <w:autoSpaceDN w:val="0"/>
        <w:adjustRightInd w:val="0"/>
        <w:spacing w:line="192" w:lineRule="auto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4</w:t>
      </w:r>
    </w:p>
    <w:p w:rsidR="00B61F53" w:rsidRDefault="00B61F53" w:rsidP="00074E87">
      <w:pPr>
        <w:autoSpaceDE w:val="0"/>
        <w:autoSpaceDN w:val="0"/>
        <w:adjustRightInd w:val="0"/>
        <w:spacing w:line="192" w:lineRule="auto"/>
        <w:ind w:left="4395"/>
        <w:jc w:val="center"/>
        <w:rPr>
          <w:sz w:val="28"/>
          <w:szCs w:val="28"/>
        </w:rPr>
      </w:pPr>
    </w:p>
    <w:p w:rsidR="002017D5" w:rsidRDefault="002017D5" w:rsidP="004A3CE2">
      <w:pPr>
        <w:autoSpaceDE w:val="0"/>
        <w:autoSpaceDN w:val="0"/>
        <w:adjustRightInd w:val="0"/>
        <w:spacing w:line="192" w:lineRule="auto"/>
        <w:rPr>
          <w:sz w:val="28"/>
          <w:szCs w:val="28"/>
        </w:rPr>
      </w:pPr>
    </w:p>
    <w:p w:rsidR="00074E87" w:rsidRDefault="00074E87" w:rsidP="00074E87">
      <w:pPr>
        <w:autoSpaceDE w:val="0"/>
        <w:autoSpaceDN w:val="0"/>
        <w:adjustRightInd w:val="0"/>
        <w:spacing w:line="192" w:lineRule="auto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074E87" w:rsidRDefault="00074E87" w:rsidP="00074E87">
      <w:pPr>
        <w:autoSpaceDE w:val="0"/>
        <w:autoSpaceDN w:val="0"/>
        <w:adjustRightInd w:val="0"/>
        <w:spacing w:line="192" w:lineRule="auto"/>
        <w:ind w:left="4111"/>
        <w:jc w:val="center"/>
        <w:rPr>
          <w:sz w:val="28"/>
          <w:szCs w:val="28"/>
        </w:rPr>
      </w:pPr>
    </w:p>
    <w:p w:rsidR="00074E87" w:rsidRDefault="00074E87" w:rsidP="00074E87">
      <w:pPr>
        <w:autoSpaceDE w:val="0"/>
        <w:autoSpaceDN w:val="0"/>
        <w:adjustRightInd w:val="0"/>
        <w:spacing w:line="192" w:lineRule="auto"/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74E87" w:rsidRDefault="00074E87" w:rsidP="00074E87">
      <w:pPr>
        <w:autoSpaceDE w:val="0"/>
        <w:autoSpaceDN w:val="0"/>
        <w:adjustRightInd w:val="0"/>
        <w:spacing w:line="192" w:lineRule="auto"/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>Новоселицкого муниципального округа</w:t>
      </w:r>
    </w:p>
    <w:p w:rsidR="00074E87" w:rsidRDefault="00074E87" w:rsidP="00074E87">
      <w:pPr>
        <w:autoSpaceDE w:val="0"/>
        <w:autoSpaceDN w:val="0"/>
        <w:adjustRightInd w:val="0"/>
        <w:spacing w:line="192" w:lineRule="auto"/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074E87" w:rsidRDefault="00074E87" w:rsidP="00074E87">
      <w:pPr>
        <w:autoSpaceDE w:val="0"/>
        <w:autoSpaceDN w:val="0"/>
        <w:adjustRightInd w:val="0"/>
        <w:spacing w:line="192" w:lineRule="auto"/>
        <w:ind w:left="4111"/>
        <w:jc w:val="center"/>
        <w:rPr>
          <w:sz w:val="28"/>
          <w:szCs w:val="28"/>
        </w:rPr>
      </w:pPr>
    </w:p>
    <w:p w:rsidR="00074E87" w:rsidRDefault="00074E87" w:rsidP="00074E87">
      <w:pPr>
        <w:autoSpaceDE w:val="0"/>
        <w:autoSpaceDN w:val="0"/>
        <w:adjustRightInd w:val="0"/>
        <w:spacing w:line="192" w:lineRule="auto"/>
        <w:ind w:left="4111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от  2024</w:t>
      </w:r>
      <w:proofErr w:type="gramEnd"/>
      <w:r>
        <w:rPr>
          <w:sz w:val="28"/>
          <w:szCs w:val="28"/>
        </w:rPr>
        <w:t xml:space="preserve"> г.     № </w:t>
      </w:r>
    </w:p>
    <w:p w:rsidR="00074E87" w:rsidRDefault="00074E87" w:rsidP="00616017">
      <w:pPr>
        <w:autoSpaceDE w:val="0"/>
        <w:spacing w:line="240" w:lineRule="exact"/>
        <w:jc w:val="center"/>
        <w:rPr>
          <w:sz w:val="28"/>
          <w:szCs w:val="28"/>
        </w:rPr>
      </w:pPr>
    </w:p>
    <w:p w:rsidR="00074E87" w:rsidRPr="00B61F53" w:rsidRDefault="00B61F53" w:rsidP="00B61F53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</w:t>
      </w:r>
      <w:r w:rsidR="00074E87" w:rsidRPr="00B61F53">
        <w:rPr>
          <w:rFonts w:ascii="Times New Roman" w:hAnsi="Times New Roman" w:cs="Times New Roman"/>
          <w:b w:val="0"/>
          <w:bCs w:val="0"/>
          <w:sz w:val="28"/>
          <w:szCs w:val="28"/>
        </w:rPr>
        <w:t>ПОЛОЖЕНИЕ</w:t>
      </w:r>
    </w:p>
    <w:p w:rsidR="00074E87" w:rsidRPr="00B61F53" w:rsidRDefault="00074E87" w:rsidP="00B61F53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61F53">
        <w:rPr>
          <w:rFonts w:ascii="Times New Roman" w:hAnsi="Times New Roman" w:cs="Times New Roman"/>
          <w:b w:val="0"/>
          <w:bCs w:val="0"/>
          <w:sz w:val="28"/>
          <w:szCs w:val="28"/>
        </w:rPr>
        <w:t>ПОСТОЯННО ДЕЙСТВУЮЩЕЙ КОМИССИИ ПО ПРОВЕДЕНИЮ ТОРГОВ</w:t>
      </w:r>
      <w:r w:rsidR="00B61F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61F53">
        <w:rPr>
          <w:rFonts w:ascii="Times New Roman" w:hAnsi="Times New Roman" w:cs="Times New Roman"/>
          <w:b w:val="0"/>
          <w:bCs w:val="0"/>
          <w:sz w:val="28"/>
          <w:szCs w:val="28"/>
        </w:rPr>
        <w:t>ПО ПРОДАЖЕ МУНИЦИПАЛЬНОГО НЕДВИЖИМОГО (ДВИЖИМОГО) ИМУЩЕСТВА</w:t>
      </w:r>
      <w:r w:rsidR="00B61F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61F53">
        <w:rPr>
          <w:rFonts w:ascii="Times New Roman" w:hAnsi="Times New Roman" w:cs="Times New Roman"/>
          <w:b w:val="0"/>
          <w:bCs w:val="0"/>
          <w:sz w:val="28"/>
          <w:szCs w:val="28"/>
        </w:rPr>
        <w:t>ИЛИ НА ПРАВО ЗАКЛЮЧЕНИЯ ДОГОВОРА АРЕНДЫ ОБЪЕКТОВ НЕДВИЖИМОГО</w:t>
      </w:r>
      <w:r w:rsidR="00B61F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61F53">
        <w:rPr>
          <w:rFonts w:ascii="Times New Roman" w:hAnsi="Times New Roman" w:cs="Times New Roman"/>
          <w:b w:val="0"/>
          <w:bCs w:val="0"/>
          <w:sz w:val="28"/>
          <w:szCs w:val="28"/>
        </w:rPr>
        <w:t>ИМУЩЕСТВА, НАХОДЯЩЕГОСЯ В МУНИЦИПАЛЬНОЙ СОБСТВЕННОСТИ НОВОСЕЛИЦКОГО ОКРУГА В ЭЛЕКТРОННОЙ ФОРМЕ</w:t>
      </w:r>
    </w:p>
    <w:p w:rsidR="00074E87" w:rsidRPr="00B61F53" w:rsidRDefault="00074E87" w:rsidP="00B61F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4E87" w:rsidRPr="00B61F53" w:rsidRDefault="00074E87" w:rsidP="00074E8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61F5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74E87" w:rsidRPr="00B61F53" w:rsidRDefault="00074E87" w:rsidP="00074E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4E87" w:rsidRPr="00B61F53" w:rsidRDefault="00074E87" w:rsidP="00074E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F53">
        <w:rPr>
          <w:rFonts w:ascii="Times New Roman" w:hAnsi="Times New Roman" w:cs="Times New Roman"/>
          <w:sz w:val="28"/>
          <w:szCs w:val="28"/>
        </w:rPr>
        <w:t>1.1. Положение о постоянно действующей комиссии по проведению торгов по продаже муниципального недвижимого (движимого) имущества или на право заключения договора аренды объектов недвижимого имущества, находящегося в муниципальной собственности Новоселицкого округа в электронной форме (далее - Положение) регламентирует деятельность комиссии по осуществлению продажи муниципального имущества (далее - Комиссия) при осуществлении продажи муниципального имущества Новоселицкого округа путем проведения аукционов, конкурсов, продаж посредством публичного предложения и без объявления цены.</w:t>
      </w:r>
    </w:p>
    <w:p w:rsidR="00074E87" w:rsidRPr="00B61F53" w:rsidRDefault="00074E87" w:rsidP="00074E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F53">
        <w:rPr>
          <w:rFonts w:ascii="Times New Roman" w:hAnsi="Times New Roman" w:cs="Times New Roman"/>
          <w:sz w:val="28"/>
          <w:szCs w:val="28"/>
        </w:rPr>
        <w:t xml:space="preserve">1.2. Комиссия в своей деятельности руководствуется </w:t>
      </w:r>
      <w:hyperlink r:id="rId10" w:history="1">
        <w:r w:rsidRPr="00B61F53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B61F53"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Гражданским </w:t>
      </w:r>
      <w:hyperlink r:id="rId11" w:history="1">
        <w:r w:rsidRPr="00B61F53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B61F53">
        <w:rPr>
          <w:rFonts w:ascii="Times New Roman" w:hAnsi="Times New Roman" w:cs="Times New Roman"/>
          <w:sz w:val="28"/>
          <w:szCs w:val="28"/>
        </w:rPr>
        <w:t xml:space="preserve"> Российской Федерации; Федеральным </w:t>
      </w:r>
      <w:hyperlink r:id="rId12" w:history="1">
        <w:r w:rsidRPr="00B61F5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61F53">
        <w:rPr>
          <w:rFonts w:ascii="Times New Roman" w:hAnsi="Times New Roman" w:cs="Times New Roman"/>
          <w:sz w:val="28"/>
          <w:szCs w:val="28"/>
        </w:rPr>
        <w:t xml:space="preserve"> от 21 декабря 2001 года N 178-ФЗ "О приватизации государственного и муниципального имущества", </w:t>
      </w:r>
      <w:hyperlink r:id="rId13" w:history="1">
        <w:r w:rsidRPr="00B61F5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B61F5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27 августа 2012 года N 860 "Об организации и проведении продажи государственного или муниципального имущества в электронной форме".</w:t>
      </w:r>
    </w:p>
    <w:p w:rsidR="00074E87" w:rsidRPr="00B61F53" w:rsidRDefault="00074E87" w:rsidP="00074E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4E87" w:rsidRPr="00B61F53" w:rsidRDefault="00074E87" w:rsidP="00074E8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61F53">
        <w:rPr>
          <w:rFonts w:ascii="Times New Roman" w:hAnsi="Times New Roman" w:cs="Times New Roman"/>
          <w:sz w:val="28"/>
          <w:szCs w:val="28"/>
        </w:rPr>
        <w:t>2. Цели Комиссии</w:t>
      </w:r>
    </w:p>
    <w:p w:rsidR="00074E87" w:rsidRPr="00B61F53" w:rsidRDefault="00074E87" w:rsidP="00074E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4E87" w:rsidRPr="00B61F53" w:rsidRDefault="00074E87" w:rsidP="00074E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F53">
        <w:rPr>
          <w:rFonts w:ascii="Times New Roman" w:hAnsi="Times New Roman" w:cs="Times New Roman"/>
          <w:sz w:val="28"/>
          <w:szCs w:val="28"/>
        </w:rPr>
        <w:t>Комиссия создается в целях соблюдения порядка приватизации муниципального имущества в электронной форме.</w:t>
      </w:r>
    </w:p>
    <w:p w:rsidR="00074E87" w:rsidRDefault="00074E87" w:rsidP="00074E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3CE2" w:rsidRPr="00B61F53" w:rsidRDefault="004A3CE2" w:rsidP="00074E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3CE2" w:rsidRDefault="004A3CE2" w:rsidP="00074E8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4A3CE2" w:rsidRDefault="004A3CE2" w:rsidP="00074E8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A3CE2" w:rsidRDefault="004A3CE2" w:rsidP="00074E8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lastRenderedPageBreak/>
        <w:t>5</w:t>
      </w:r>
    </w:p>
    <w:p w:rsidR="004A3CE2" w:rsidRDefault="004A3CE2" w:rsidP="00074E8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A3CE2" w:rsidRDefault="004A3CE2" w:rsidP="00074E8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74E87" w:rsidRPr="00B61F53" w:rsidRDefault="00074E87" w:rsidP="00074E8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61F53">
        <w:rPr>
          <w:rFonts w:ascii="Times New Roman" w:hAnsi="Times New Roman" w:cs="Times New Roman"/>
          <w:sz w:val="28"/>
          <w:szCs w:val="28"/>
        </w:rPr>
        <w:t>3. Функции Комиссии</w:t>
      </w:r>
    </w:p>
    <w:p w:rsidR="00074E87" w:rsidRPr="00B61F53" w:rsidRDefault="00074E87" w:rsidP="00074E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4E87" w:rsidRPr="00B61F53" w:rsidRDefault="00074E87" w:rsidP="00074E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F53">
        <w:rPr>
          <w:rFonts w:ascii="Times New Roman" w:hAnsi="Times New Roman" w:cs="Times New Roman"/>
          <w:sz w:val="28"/>
          <w:szCs w:val="28"/>
        </w:rPr>
        <w:t>3.1. Комиссия выполняет следующие функции:</w:t>
      </w:r>
    </w:p>
    <w:p w:rsidR="00074E87" w:rsidRPr="00B61F53" w:rsidRDefault="00074E87" w:rsidP="00074E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F53">
        <w:rPr>
          <w:rFonts w:ascii="Times New Roman" w:hAnsi="Times New Roman" w:cs="Times New Roman"/>
          <w:sz w:val="28"/>
          <w:szCs w:val="28"/>
        </w:rPr>
        <w:t>обеспечивает информационное сопровождение проведения продажи муниципального имущества в установленном действующим законодательством порядке;</w:t>
      </w:r>
    </w:p>
    <w:p w:rsidR="00074E87" w:rsidRPr="00B61F53" w:rsidRDefault="00074E87" w:rsidP="00074E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F53">
        <w:rPr>
          <w:rFonts w:ascii="Times New Roman" w:hAnsi="Times New Roman" w:cs="Times New Roman"/>
          <w:sz w:val="28"/>
          <w:szCs w:val="28"/>
        </w:rPr>
        <w:t>проверяет правильность оформления представленных претендентами документов и определяет их соответствие требованиям законодательства Российской Федерации и перечню, содержащемуся в информационном сообщении о проведении продажи муниципального имущества;</w:t>
      </w:r>
    </w:p>
    <w:p w:rsidR="00074E87" w:rsidRPr="00B61F53" w:rsidRDefault="00074E87" w:rsidP="00074E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F53">
        <w:rPr>
          <w:rFonts w:ascii="Times New Roman" w:hAnsi="Times New Roman" w:cs="Times New Roman"/>
          <w:sz w:val="28"/>
          <w:szCs w:val="28"/>
        </w:rPr>
        <w:t xml:space="preserve">принимает по основаниям, установленным Федеральным </w:t>
      </w:r>
      <w:hyperlink r:id="rId14" w:history="1">
        <w:r w:rsidRPr="00B61F5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61F53">
        <w:rPr>
          <w:rFonts w:ascii="Times New Roman" w:hAnsi="Times New Roman" w:cs="Times New Roman"/>
          <w:sz w:val="28"/>
          <w:szCs w:val="28"/>
        </w:rPr>
        <w:t xml:space="preserve"> от 21 декабря 2001 года N 178-ФЗ "О приватизации государственного и муниципального имущества" (далее - Федеральный закон), решение о признании претендентов участниками продажи имущества либо об отказе в допуске к участию в продаже муниципального имущества;</w:t>
      </w:r>
    </w:p>
    <w:p w:rsidR="00074E87" w:rsidRPr="00B61F53" w:rsidRDefault="00074E87" w:rsidP="00074E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F53">
        <w:rPr>
          <w:rFonts w:ascii="Times New Roman" w:hAnsi="Times New Roman" w:cs="Times New Roman"/>
          <w:sz w:val="28"/>
          <w:szCs w:val="28"/>
        </w:rPr>
        <w:t>определяет победителя продажи муниципального имущества;</w:t>
      </w:r>
    </w:p>
    <w:p w:rsidR="00074E87" w:rsidRPr="00B61F53" w:rsidRDefault="00074E87" w:rsidP="00074E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F53">
        <w:rPr>
          <w:rFonts w:ascii="Times New Roman" w:hAnsi="Times New Roman" w:cs="Times New Roman"/>
          <w:sz w:val="28"/>
          <w:szCs w:val="28"/>
        </w:rPr>
        <w:t>принимает решение о признании торгов несостоявшимися по основаниям, установленным Федеральным законом;</w:t>
      </w:r>
    </w:p>
    <w:p w:rsidR="00074E87" w:rsidRPr="00B61F53" w:rsidRDefault="00074E87" w:rsidP="00074E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F53">
        <w:rPr>
          <w:rFonts w:ascii="Times New Roman" w:hAnsi="Times New Roman" w:cs="Times New Roman"/>
          <w:sz w:val="28"/>
          <w:szCs w:val="28"/>
        </w:rPr>
        <w:t>исполняет иные полномочия и функции в соответствии с законодательством Российской Федерации в сфере продажи муниципального имущества.</w:t>
      </w:r>
    </w:p>
    <w:p w:rsidR="00074E87" w:rsidRPr="00B61F53" w:rsidRDefault="00074E87" w:rsidP="00074E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F53">
        <w:rPr>
          <w:rFonts w:ascii="Times New Roman" w:hAnsi="Times New Roman" w:cs="Times New Roman"/>
          <w:sz w:val="28"/>
          <w:szCs w:val="28"/>
        </w:rPr>
        <w:t>3.2. Проведение продажи муниципального имущества осуществляется в порядке, установленном Федеральным законом.</w:t>
      </w:r>
    </w:p>
    <w:p w:rsidR="00074E87" w:rsidRPr="00B61F53" w:rsidRDefault="00074E87" w:rsidP="00074E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4E87" w:rsidRPr="00B61F53" w:rsidRDefault="00074E87" w:rsidP="00074E8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61F53">
        <w:rPr>
          <w:rFonts w:ascii="Times New Roman" w:hAnsi="Times New Roman" w:cs="Times New Roman"/>
          <w:sz w:val="28"/>
          <w:szCs w:val="28"/>
        </w:rPr>
        <w:t>4. Полномочия Комиссии</w:t>
      </w:r>
    </w:p>
    <w:p w:rsidR="00074E87" w:rsidRPr="00B61F53" w:rsidRDefault="00074E87" w:rsidP="00074E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4E87" w:rsidRPr="00B61F53" w:rsidRDefault="00074E87" w:rsidP="00074E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F53">
        <w:rPr>
          <w:rFonts w:ascii="Times New Roman" w:hAnsi="Times New Roman" w:cs="Times New Roman"/>
          <w:sz w:val="28"/>
          <w:szCs w:val="28"/>
        </w:rPr>
        <w:t>4.1. Комиссия в сроки, установленные извещениями о проведении торгов (аукциона или конкурса) (далее - торги):</w:t>
      </w:r>
    </w:p>
    <w:p w:rsidR="00074E87" w:rsidRPr="00B61F53" w:rsidRDefault="00074E87" w:rsidP="00074E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F53">
        <w:rPr>
          <w:rFonts w:ascii="Times New Roman" w:hAnsi="Times New Roman" w:cs="Times New Roman"/>
          <w:sz w:val="28"/>
          <w:szCs w:val="28"/>
        </w:rPr>
        <w:t>рассматривает принятые от претендентов заявки с прилагаемыми к ним документами, проверяет правильность оформления представленных претендентами документов и определяет их соответствие требованиям законодательства Российской Федерации и перечню, опубликованному в извещении о проведении торгов, устанавливает факт поступления от претендентов задатков на основании выписки (выписок) с соответствующего счета;</w:t>
      </w:r>
    </w:p>
    <w:p w:rsidR="004A3CE2" w:rsidRDefault="00074E87" w:rsidP="00074E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F53">
        <w:rPr>
          <w:rFonts w:ascii="Times New Roman" w:hAnsi="Times New Roman" w:cs="Times New Roman"/>
          <w:sz w:val="28"/>
          <w:szCs w:val="28"/>
        </w:rPr>
        <w:t xml:space="preserve">принимает решение о признании претендентов участниками торгов, либо </w:t>
      </w:r>
    </w:p>
    <w:p w:rsidR="004A3CE2" w:rsidRDefault="004A3CE2" w:rsidP="00074E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6</w:t>
      </w:r>
    </w:p>
    <w:p w:rsidR="004A3CE2" w:rsidRDefault="00074E87" w:rsidP="00074E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F53">
        <w:rPr>
          <w:rFonts w:ascii="Times New Roman" w:hAnsi="Times New Roman" w:cs="Times New Roman"/>
          <w:sz w:val="28"/>
          <w:szCs w:val="28"/>
        </w:rPr>
        <w:t xml:space="preserve">об отказе в допуске к участию в торгах по основаниям, предусмотренным </w:t>
      </w:r>
    </w:p>
    <w:p w:rsidR="00074E87" w:rsidRPr="00B61F53" w:rsidRDefault="00074E87" w:rsidP="00074E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F53">
        <w:rPr>
          <w:rFonts w:ascii="Times New Roman" w:hAnsi="Times New Roman" w:cs="Times New Roman"/>
          <w:sz w:val="28"/>
          <w:szCs w:val="28"/>
        </w:rPr>
        <w:t>действующим законодательством;</w:t>
      </w:r>
    </w:p>
    <w:p w:rsidR="00074E87" w:rsidRPr="00B61F53" w:rsidRDefault="00074E87" w:rsidP="00074E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F53">
        <w:rPr>
          <w:rFonts w:ascii="Times New Roman" w:hAnsi="Times New Roman" w:cs="Times New Roman"/>
          <w:sz w:val="28"/>
          <w:szCs w:val="28"/>
        </w:rPr>
        <w:t>определяет победителя торгов.</w:t>
      </w:r>
    </w:p>
    <w:p w:rsidR="00074E87" w:rsidRPr="00B61F53" w:rsidRDefault="00074E87" w:rsidP="00074E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F53">
        <w:rPr>
          <w:rFonts w:ascii="Times New Roman" w:hAnsi="Times New Roman" w:cs="Times New Roman"/>
          <w:sz w:val="28"/>
          <w:szCs w:val="28"/>
        </w:rPr>
        <w:t>Решения Комиссии о результатах рассмотрения заявок претендентов оформляются протоколами приема заявок на участие в торгах о признании претендентов участниками торгов.</w:t>
      </w:r>
    </w:p>
    <w:p w:rsidR="00074E87" w:rsidRPr="00B61F53" w:rsidRDefault="00074E87" w:rsidP="00074E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F53">
        <w:rPr>
          <w:rFonts w:ascii="Times New Roman" w:hAnsi="Times New Roman" w:cs="Times New Roman"/>
          <w:sz w:val="28"/>
          <w:szCs w:val="28"/>
        </w:rPr>
        <w:t>Решения Комиссии об итогах торгов с определением его победителя оформляются протоколами о результатах торгов.</w:t>
      </w:r>
    </w:p>
    <w:p w:rsidR="00074E87" w:rsidRPr="00B61F53" w:rsidRDefault="00074E87" w:rsidP="00074E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F53">
        <w:rPr>
          <w:rFonts w:ascii="Times New Roman" w:hAnsi="Times New Roman" w:cs="Times New Roman"/>
          <w:sz w:val="28"/>
          <w:szCs w:val="28"/>
        </w:rPr>
        <w:t>4.2. Протоколы подписываются членами Комиссии, присутствующими на заседании Комиссии.</w:t>
      </w:r>
    </w:p>
    <w:p w:rsidR="00074E87" w:rsidRPr="00B61F53" w:rsidRDefault="00074E87" w:rsidP="00074E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F53">
        <w:rPr>
          <w:rFonts w:ascii="Times New Roman" w:hAnsi="Times New Roman" w:cs="Times New Roman"/>
          <w:sz w:val="28"/>
          <w:szCs w:val="28"/>
        </w:rPr>
        <w:t>Комиссия несет ответственность за обеспечение сохранности предоставленных документов во время работы Комиссии, а также конфиденциальность сведений о лицах, подавших заявки, и содержание предоставленных документов.</w:t>
      </w:r>
    </w:p>
    <w:p w:rsidR="00074E87" w:rsidRPr="00B61F53" w:rsidRDefault="00074E87" w:rsidP="00074E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4E87" w:rsidRPr="00B61F53" w:rsidRDefault="00074E87" w:rsidP="00074E8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61F53">
        <w:rPr>
          <w:rFonts w:ascii="Times New Roman" w:hAnsi="Times New Roman" w:cs="Times New Roman"/>
          <w:sz w:val="28"/>
          <w:szCs w:val="28"/>
        </w:rPr>
        <w:t>5. Порядок работы Комиссии</w:t>
      </w:r>
    </w:p>
    <w:p w:rsidR="00074E87" w:rsidRPr="00B61F53" w:rsidRDefault="00074E87" w:rsidP="00074E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4E87" w:rsidRPr="00B61F53" w:rsidRDefault="00074E87" w:rsidP="00074E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F53">
        <w:rPr>
          <w:rFonts w:ascii="Times New Roman" w:hAnsi="Times New Roman" w:cs="Times New Roman"/>
          <w:sz w:val="28"/>
          <w:szCs w:val="28"/>
        </w:rPr>
        <w:t>5.1. Заседания Комиссии проводятся в сроки, установленные извещением о проведении торгов.</w:t>
      </w:r>
    </w:p>
    <w:p w:rsidR="00074E87" w:rsidRPr="00B61F53" w:rsidRDefault="00074E87" w:rsidP="00074E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F53">
        <w:rPr>
          <w:rFonts w:ascii="Times New Roman" w:hAnsi="Times New Roman" w:cs="Times New Roman"/>
          <w:sz w:val="28"/>
          <w:szCs w:val="28"/>
        </w:rPr>
        <w:t>5.2. Комиссия правомочна осуществлять возложенные на нее функции, если на заседании Комиссии присутствует не менее пятидесяти процентов общего числа ее членов.</w:t>
      </w:r>
    </w:p>
    <w:p w:rsidR="00074E87" w:rsidRPr="00B61F53" w:rsidRDefault="00074E87" w:rsidP="00074E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F53">
        <w:rPr>
          <w:rFonts w:ascii="Times New Roman" w:hAnsi="Times New Roman" w:cs="Times New Roman"/>
          <w:sz w:val="28"/>
          <w:szCs w:val="28"/>
        </w:rPr>
        <w:t>5.3. Заседания Комиссии проводятся в отдельном помещении.</w:t>
      </w:r>
    </w:p>
    <w:p w:rsidR="00074E87" w:rsidRPr="00B61F53" w:rsidRDefault="00074E87" w:rsidP="00074E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F53">
        <w:rPr>
          <w:rFonts w:ascii="Times New Roman" w:hAnsi="Times New Roman" w:cs="Times New Roman"/>
          <w:sz w:val="28"/>
          <w:szCs w:val="28"/>
        </w:rPr>
        <w:t>5.4. Члены Комиссии лично участвуют в заседаниях и подписывают протоколы заседаний Комиссии.</w:t>
      </w:r>
    </w:p>
    <w:p w:rsidR="00074E87" w:rsidRPr="00B61F53" w:rsidRDefault="00074E87" w:rsidP="00074E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F53">
        <w:rPr>
          <w:rFonts w:ascii="Times New Roman" w:hAnsi="Times New Roman" w:cs="Times New Roman"/>
          <w:sz w:val="28"/>
          <w:szCs w:val="28"/>
        </w:rPr>
        <w:t>5.5. Заседания Комиссии открываются и закрываются ее председателем.</w:t>
      </w:r>
    </w:p>
    <w:p w:rsidR="00074E87" w:rsidRPr="00B61F53" w:rsidRDefault="00074E87" w:rsidP="00074E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F53">
        <w:rPr>
          <w:rFonts w:ascii="Times New Roman" w:hAnsi="Times New Roman" w:cs="Times New Roman"/>
          <w:sz w:val="28"/>
          <w:szCs w:val="28"/>
        </w:rPr>
        <w:t>5.6. Решения принимаются открытым голосованием простым большинством голосов членов Комиссии, присутствующих на заседании. Каждый член Комиссии имеет один голос. При равенстве голосов голос председателя является решающим.</w:t>
      </w:r>
    </w:p>
    <w:p w:rsidR="00074E87" w:rsidRPr="00B61F53" w:rsidRDefault="00074E87" w:rsidP="00074E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F53">
        <w:rPr>
          <w:rFonts w:ascii="Times New Roman" w:hAnsi="Times New Roman" w:cs="Times New Roman"/>
          <w:sz w:val="28"/>
          <w:szCs w:val="28"/>
        </w:rPr>
        <w:t>5.7. Комиссия обеспечивает сохранность предоставленных документов во время работы, а также конфиденциальность сведений о лицах, подавших заявки, и содержания предоставленных документов.</w:t>
      </w:r>
    </w:p>
    <w:p w:rsidR="004A3CE2" w:rsidRDefault="004A3CE2" w:rsidP="00074E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7</w:t>
      </w:r>
    </w:p>
    <w:p w:rsidR="004A3CE2" w:rsidRDefault="004A3CE2" w:rsidP="00074E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3CE2" w:rsidRDefault="004A3CE2" w:rsidP="00074E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4E87" w:rsidRPr="00B61F53" w:rsidRDefault="00074E87" w:rsidP="00074E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F53">
        <w:rPr>
          <w:rFonts w:ascii="Times New Roman" w:hAnsi="Times New Roman" w:cs="Times New Roman"/>
          <w:sz w:val="28"/>
          <w:szCs w:val="28"/>
        </w:rPr>
        <w:t>5.8. Итоги заседаний Комиссии оформляются соответствующими протоколами. Оригиналы протоколов хранятся у организатора торгов.</w:t>
      </w:r>
    </w:p>
    <w:p w:rsidR="00074E87" w:rsidRPr="00B61F53" w:rsidRDefault="00074E87" w:rsidP="00074E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4E87" w:rsidRPr="00B61F53" w:rsidRDefault="00074E87" w:rsidP="00074E8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61F53">
        <w:rPr>
          <w:rFonts w:ascii="Times New Roman" w:hAnsi="Times New Roman" w:cs="Times New Roman"/>
          <w:sz w:val="28"/>
          <w:szCs w:val="28"/>
        </w:rPr>
        <w:t>6. Состав Комиссии</w:t>
      </w:r>
    </w:p>
    <w:p w:rsidR="00074E87" w:rsidRPr="00B61F53" w:rsidRDefault="00074E87" w:rsidP="00074E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4E87" w:rsidRPr="00B61F53" w:rsidRDefault="00074E87" w:rsidP="00074E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F53">
        <w:rPr>
          <w:rFonts w:ascii="Times New Roman" w:hAnsi="Times New Roman" w:cs="Times New Roman"/>
          <w:sz w:val="28"/>
          <w:szCs w:val="28"/>
        </w:rPr>
        <w:t xml:space="preserve">6.1. Комиссия состоит из 5 членов, куда входят: председатель Комиссии, секретарь Комиссии, а также члены Комиссии. </w:t>
      </w:r>
    </w:p>
    <w:sectPr w:rsidR="00074E87" w:rsidRPr="00B61F53" w:rsidSect="00616017">
      <w:headerReference w:type="default" r:id="rId15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B283D" w:rsidRDefault="00BB283D">
      <w:r>
        <w:separator/>
      </w:r>
    </w:p>
  </w:endnote>
  <w:endnote w:type="continuationSeparator" w:id="0">
    <w:p w:rsidR="00BB283D" w:rsidRDefault="00BB2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B283D" w:rsidRDefault="00BB283D">
      <w:r>
        <w:separator/>
      </w:r>
    </w:p>
  </w:footnote>
  <w:footnote w:type="continuationSeparator" w:id="0">
    <w:p w:rsidR="00BB283D" w:rsidRDefault="00BB2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35184314"/>
      <w:docPartObj>
        <w:docPartGallery w:val="Page Numbers (Top of Page)"/>
        <w:docPartUnique/>
      </w:docPartObj>
    </w:sdtPr>
    <w:sdtContent>
      <w:p w:rsidR="004A3CE2" w:rsidRDefault="004A3CE2">
        <w:pPr>
          <w:pStyle w:val="a8"/>
        </w:pPr>
        <w:r>
          <w:t xml:space="preserve">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23E65" w:rsidRDefault="00523E65">
    <w:pPr>
      <w:pStyle w:val="a8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3E65" w:rsidRPr="004A3CE2" w:rsidRDefault="00523E65" w:rsidP="004A3CE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D2486"/>
    <w:multiLevelType w:val="hybridMultilevel"/>
    <w:tmpl w:val="A8D8F09E"/>
    <w:lvl w:ilvl="0" w:tplc="6722F8D4">
      <w:start w:val="4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B060726"/>
    <w:multiLevelType w:val="hybridMultilevel"/>
    <w:tmpl w:val="6F903F0E"/>
    <w:lvl w:ilvl="0" w:tplc="17C423C4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820544"/>
    <w:multiLevelType w:val="hybridMultilevel"/>
    <w:tmpl w:val="D18CA7A8"/>
    <w:lvl w:ilvl="0" w:tplc="1A9E94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8C288F"/>
    <w:multiLevelType w:val="hybridMultilevel"/>
    <w:tmpl w:val="2A2093EC"/>
    <w:lvl w:ilvl="0" w:tplc="AB5A0E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EE5BBE"/>
    <w:multiLevelType w:val="hybridMultilevel"/>
    <w:tmpl w:val="F55A438E"/>
    <w:lvl w:ilvl="0" w:tplc="4950EC2C">
      <w:start w:val="1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D1C0099"/>
    <w:multiLevelType w:val="hybridMultilevel"/>
    <w:tmpl w:val="1D129690"/>
    <w:lvl w:ilvl="0" w:tplc="F59CEAF4">
      <w:start w:val="2021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12D6112"/>
    <w:multiLevelType w:val="hybridMultilevel"/>
    <w:tmpl w:val="8758AF3A"/>
    <w:lvl w:ilvl="0" w:tplc="2C26331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0E6F44"/>
    <w:multiLevelType w:val="hybridMultilevel"/>
    <w:tmpl w:val="8098D7E0"/>
    <w:lvl w:ilvl="0" w:tplc="ACF0EA64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2E11B29"/>
    <w:multiLevelType w:val="hybridMultilevel"/>
    <w:tmpl w:val="09A666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03778"/>
    <w:multiLevelType w:val="hybridMultilevel"/>
    <w:tmpl w:val="4F0CE238"/>
    <w:lvl w:ilvl="0" w:tplc="FA4822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ED03A92"/>
    <w:multiLevelType w:val="hybridMultilevel"/>
    <w:tmpl w:val="29341310"/>
    <w:lvl w:ilvl="0" w:tplc="E1DA13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06F00F4"/>
    <w:multiLevelType w:val="hybridMultilevel"/>
    <w:tmpl w:val="09A666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60FBB"/>
    <w:multiLevelType w:val="hybridMultilevel"/>
    <w:tmpl w:val="7E142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5A1DC0"/>
    <w:multiLevelType w:val="hybridMultilevel"/>
    <w:tmpl w:val="4F0CE238"/>
    <w:lvl w:ilvl="0" w:tplc="FA4822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A0E0E0F"/>
    <w:multiLevelType w:val="hybridMultilevel"/>
    <w:tmpl w:val="31223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362BEF"/>
    <w:multiLevelType w:val="hybridMultilevel"/>
    <w:tmpl w:val="057C9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8B3843"/>
    <w:multiLevelType w:val="hybridMultilevel"/>
    <w:tmpl w:val="0DA48F88"/>
    <w:lvl w:ilvl="0" w:tplc="184EC5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3E903D4"/>
    <w:multiLevelType w:val="hybridMultilevel"/>
    <w:tmpl w:val="EC7E34E8"/>
    <w:lvl w:ilvl="0" w:tplc="0600735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C525DF"/>
    <w:multiLevelType w:val="hybridMultilevel"/>
    <w:tmpl w:val="DC8468A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7457E0"/>
    <w:multiLevelType w:val="hybridMultilevel"/>
    <w:tmpl w:val="C6622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18"/>
  </w:num>
  <w:num w:numId="5">
    <w:abstractNumId w:val="13"/>
  </w:num>
  <w:num w:numId="6">
    <w:abstractNumId w:val="17"/>
  </w:num>
  <w:num w:numId="7">
    <w:abstractNumId w:val="15"/>
  </w:num>
  <w:num w:numId="8">
    <w:abstractNumId w:val="6"/>
  </w:num>
  <w:num w:numId="9">
    <w:abstractNumId w:val="14"/>
  </w:num>
  <w:num w:numId="10">
    <w:abstractNumId w:val="4"/>
  </w:num>
  <w:num w:numId="11">
    <w:abstractNumId w:val="3"/>
  </w:num>
  <w:num w:numId="12">
    <w:abstractNumId w:val="1"/>
  </w:num>
  <w:num w:numId="13">
    <w:abstractNumId w:val="2"/>
  </w:num>
  <w:num w:numId="14">
    <w:abstractNumId w:val="16"/>
  </w:num>
  <w:num w:numId="15">
    <w:abstractNumId w:val="0"/>
  </w:num>
  <w:num w:numId="16">
    <w:abstractNumId w:val="5"/>
  </w:num>
  <w:num w:numId="17">
    <w:abstractNumId w:val="7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2674"/>
    <w:rsid w:val="00000365"/>
    <w:rsid w:val="00000A45"/>
    <w:rsid w:val="00004D1A"/>
    <w:rsid w:val="00004FC1"/>
    <w:rsid w:val="000063DC"/>
    <w:rsid w:val="000102A0"/>
    <w:rsid w:val="000109A4"/>
    <w:rsid w:val="0001130A"/>
    <w:rsid w:val="00011AF2"/>
    <w:rsid w:val="00013FAF"/>
    <w:rsid w:val="00014A39"/>
    <w:rsid w:val="000151D3"/>
    <w:rsid w:val="000201A6"/>
    <w:rsid w:val="0002137C"/>
    <w:rsid w:val="0002166E"/>
    <w:rsid w:val="00021AE8"/>
    <w:rsid w:val="00021F5C"/>
    <w:rsid w:val="0002275A"/>
    <w:rsid w:val="000230C6"/>
    <w:rsid w:val="00023F20"/>
    <w:rsid w:val="00024B08"/>
    <w:rsid w:val="00024D99"/>
    <w:rsid w:val="00025BB6"/>
    <w:rsid w:val="000266B1"/>
    <w:rsid w:val="00027AAC"/>
    <w:rsid w:val="0003110B"/>
    <w:rsid w:val="00031328"/>
    <w:rsid w:val="00033604"/>
    <w:rsid w:val="0003639C"/>
    <w:rsid w:val="000367D1"/>
    <w:rsid w:val="00037B0C"/>
    <w:rsid w:val="00041CEF"/>
    <w:rsid w:val="00045179"/>
    <w:rsid w:val="0004645A"/>
    <w:rsid w:val="00050634"/>
    <w:rsid w:val="000507C8"/>
    <w:rsid w:val="00050D17"/>
    <w:rsid w:val="0005183E"/>
    <w:rsid w:val="00053F1B"/>
    <w:rsid w:val="00055165"/>
    <w:rsid w:val="00056F89"/>
    <w:rsid w:val="0006104D"/>
    <w:rsid w:val="00063FA6"/>
    <w:rsid w:val="00064434"/>
    <w:rsid w:val="000653CB"/>
    <w:rsid w:val="00065F8F"/>
    <w:rsid w:val="00066853"/>
    <w:rsid w:val="000675F2"/>
    <w:rsid w:val="00070868"/>
    <w:rsid w:val="00071F39"/>
    <w:rsid w:val="000744BF"/>
    <w:rsid w:val="00074E87"/>
    <w:rsid w:val="000763B5"/>
    <w:rsid w:val="00077028"/>
    <w:rsid w:val="00080F90"/>
    <w:rsid w:val="00081740"/>
    <w:rsid w:val="00082504"/>
    <w:rsid w:val="0008359E"/>
    <w:rsid w:val="00083E5C"/>
    <w:rsid w:val="0008625F"/>
    <w:rsid w:val="00087AA2"/>
    <w:rsid w:val="00090176"/>
    <w:rsid w:val="000904F5"/>
    <w:rsid w:val="00090EA7"/>
    <w:rsid w:val="00091D3E"/>
    <w:rsid w:val="00091D45"/>
    <w:rsid w:val="0009213A"/>
    <w:rsid w:val="00093E11"/>
    <w:rsid w:val="00095EDF"/>
    <w:rsid w:val="000967EB"/>
    <w:rsid w:val="00096B24"/>
    <w:rsid w:val="00096E41"/>
    <w:rsid w:val="000A0211"/>
    <w:rsid w:val="000A0D16"/>
    <w:rsid w:val="000A0DEF"/>
    <w:rsid w:val="000A2285"/>
    <w:rsid w:val="000A27FE"/>
    <w:rsid w:val="000A33D6"/>
    <w:rsid w:val="000A40C6"/>
    <w:rsid w:val="000A4270"/>
    <w:rsid w:val="000A4372"/>
    <w:rsid w:val="000A4413"/>
    <w:rsid w:val="000A4902"/>
    <w:rsid w:val="000A4AA0"/>
    <w:rsid w:val="000A5B11"/>
    <w:rsid w:val="000A608A"/>
    <w:rsid w:val="000A6174"/>
    <w:rsid w:val="000A6258"/>
    <w:rsid w:val="000A703D"/>
    <w:rsid w:val="000A7558"/>
    <w:rsid w:val="000B2348"/>
    <w:rsid w:val="000B4797"/>
    <w:rsid w:val="000B67C9"/>
    <w:rsid w:val="000B6F75"/>
    <w:rsid w:val="000B73F7"/>
    <w:rsid w:val="000C0B45"/>
    <w:rsid w:val="000C2D0C"/>
    <w:rsid w:val="000C3A24"/>
    <w:rsid w:val="000C4093"/>
    <w:rsid w:val="000C49D9"/>
    <w:rsid w:val="000C6079"/>
    <w:rsid w:val="000C60A6"/>
    <w:rsid w:val="000D24E0"/>
    <w:rsid w:val="000D4832"/>
    <w:rsid w:val="000D62F2"/>
    <w:rsid w:val="000E02C4"/>
    <w:rsid w:val="000E3A79"/>
    <w:rsid w:val="000E49C5"/>
    <w:rsid w:val="000E4A21"/>
    <w:rsid w:val="000E4B69"/>
    <w:rsid w:val="000E5F20"/>
    <w:rsid w:val="000E6230"/>
    <w:rsid w:val="000E62E9"/>
    <w:rsid w:val="000E6943"/>
    <w:rsid w:val="000E6FC6"/>
    <w:rsid w:val="000F0C36"/>
    <w:rsid w:val="000F0C72"/>
    <w:rsid w:val="000F1D39"/>
    <w:rsid w:val="000F2A6A"/>
    <w:rsid w:val="000F38D6"/>
    <w:rsid w:val="000F406D"/>
    <w:rsid w:val="000F55BF"/>
    <w:rsid w:val="000F6C7A"/>
    <w:rsid w:val="000F6F1B"/>
    <w:rsid w:val="0010002B"/>
    <w:rsid w:val="0010056C"/>
    <w:rsid w:val="001007C5"/>
    <w:rsid w:val="00100E09"/>
    <w:rsid w:val="00101248"/>
    <w:rsid w:val="001018EC"/>
    <w:rsid w:val="00101A14"/>
    <w:rsid w:val="001037A7"/>
    <w:rsid w:val="001037CD"/>
    <w:rsid w:val="001038B7"/>
    <w:rsid w:val="00103CDD"/>
    <w:rsid w:val="00104DB3"/>
    <w:rsid w:val="0010631C"/>
    <w:rsid w:val="00106BD1"/>
    <w:rsid w:val="00107991"/>
    <w:rsid w:val="00110103"/>
    <w:rsid w:val="0011040B"/>
    <w:rsid w:val="00111972"/>
    <w:rsid w:val="001126AD"/>
    <w:rsid w:val="00113DF9"/>
    <w:rsid w:val="00117CA6"/>
    <w:rsid w:val="001209E5"/>
    <w:rsid w:val="00121327"/>
    <w:rsid w:val="0012218E"/>
    <w:rsid w:val="00122A16"/>
    <w:rsid w:val="00123C66"/>
    <w:rsid w:val="00124E62"/>
    <w:rsid w:val="00127BF1"/>
    <w:rsid w:val="00127DEB"/>
    <w:rsid w:val="00131CCF"/>
    <w:rsid w:val="0013245C"/>
    <w:rsid w:val="00133544"/>
    <w:rsid w:val="00133D19"/>
    <w:rsid w:val="00133FC0"/>
    <w:rsid w:val="00135F7D"/>
    <w:rsid w:val="00140D22"/>
    <w:rsid w:val="00141D55"/>
    <w:rsid w:val="001420C7"/>
    <w:rsid w:val="00144B3C"/>
    <w:rsid w:val="00146DC0"/>
    <w:rsid w:val="001513B2"/>
    <w:rsid w:val="00152EC1"/>
    <w:rsid w:val="001537FE"/>
    <w:rsid w:val="001538CA"/>
    <w:rsid w:val="001545ED"/>
    <w:rsid w:val="001562C9"/>
    <w:rsid w:val="00156BF2"/>
    <w:rsid w:val="00157B44"/>
    <w:rsid w:val="00160C1F"/>
    <w:rsid w:val="0016384E"/>
    <w:rsid w:val="001660B2"/>
    <w:rsid w:val="00167FF2"/>
    <w:rsid w:val="00170D92"/>
    <w:rsid w:val="00171B85"/>
    <w:rsid w:val="001728CD"/>
    <w:rsid w:val="00173D9F"/>
    <w:rsid w:val="00174AFE"/>
    <w:rsid w:val="001751F7"/>
    <w:rsid w:val="0017610B"/>
    <w:rsid w:val="00177A0C"/>
    <w:rsid w:val="001803FE"/>
    <w:rsid w:val="00180B74"/>
    <w:rsid w:val="00180FCE"/>
    <w:rsid w:val="001812D3"/>
    <w:rsid w:val="00181571"/>
    <w:rsid w:val="00181F3B"/>
    <w:rsid w:val="0018356F"/>
    <w:rsid w:val="00183590"/>
    <w:rsid w:val="00183ECA"/>
    <w:rsid w:val="00185204"/>
    <w:rsid w:val="00185CC6"/>
    <w:rsid w:val="0018610E"/>
    <w:rsid w:val="001903D1"/>
    <w:rsid w:val="001917DE"/>
    <w:rsid w:val="001953FF"/>
    <w:rsid w:val="00195485"/>
    <w:rsid w:val="001959B0"/>
    <w:rsid w:val="001A0F14"/>
    <w:rsid w:val="001A1BB4"/>
    <w:rsid w:val="001A1ED2"/>
    <w:rsid w:val="001A2DAC"/>
    <w:rsid w:val="001A4642"/>
    <w:rsid w:val="001A59E5"/>
    <w:rsid w:val="001A7681"/>
    <w:rsid w:val="001A77E1"/>
    <w:rsid w:val="001A7FBF"/>
    <w:rsid w:val="001B23CB"/>
    <w:rsid w:val="001B55A4"/>
    <w:rsid w:val="001B5A8C"/>
    <w:rsid w:val="001B5B16"/>
    <w:rsid w:val="001B5E21"/>
    <w:rsid w:val="001B7EA0"/>
    <w:rsid w:val="001C0423"/>
    <w:rsid w:val="001C3A29"/>
    <w:rsid w:val="001C6163"/>
    <w:rsid w:val="001C66AA"/>
    <w:rsid w:val="001D1593"/>
    <w:rsid w:val="001D3962"/>
    <w:rsid w:val="001D42FF"/>
    <w:rsid w:val="001D5119"/>
    <w:rsid w:val="001D5B1E"/>
    <w:rsid w:val="001D5D4D"/>
    <w:rsid w:val="001D768A"/>
    <w:rsid w:val="001D77AA"/>
    <w:rsid w:val="001E0546"/>
    <w:rsid w:val="001E3E8D"/>
    <w:rsid w:val="001E4CBB"/>
    <w:rsid w:val="001E6689"/>
    <w:rsid w:val="001E68A3"/>
    <w:rsid w:val="001E6A84"/>
    <w:rsid w:val="001E736C"/>
    <w:rsid w:val="001E7E7F"/>
    <w:rsid w:val="001F0645"/>
    <w:rsid w:val="001F2C64"/>
    <w:rsid w:val="001F2CBF"/>
    <w:rsid w:val="001F2E24"/>
    <w:rsid w:val="001F3049"/>
    <w:rsid w:val="001F526D"/>
    <w:rsid w:val="001F58D7"/>
    <w:rsid w:val="001F5AAF"/>
    <w:rsid w:val="001F797B"/>
    <w:rsid w:val="00201056"/>
    <w:rsid w:val="002017D5"/>
    <w:rsid w:val="00202B15"/>
    <w:rsid w:val="00202CA3"/>
    <w:rsid w:val="002036DC"/>
    <w:rsid w:val="00204DCD"/>
    <w:rsid w:val="002051B6"/>
    <w:rsid w:val="00205A52"/>
    <w:rsid w:val="00205ACF"/>
    <w:rsid w:val="0020761F"/>
    <w:rsid w:val="00207859"/>
    <w:rsid w:val="00211D6C"/>
    <w:rsid w:val="00213A16"/>
    <w:rsid w:val="00215853"/>
    <w:rsid w:val="00215A44"/>
    <w:rsid w:val="00216217"/>
    <w:rsid w:val="00216C83"/>
    <w:rsid w:val="00220437"/>
    <w:rsid w:val="00220725"/>
    <w:rsid w:val="0022176B"/>
    <w:rsid w:val="00225190"/>
    <w:rsid w:val="0022735C"/>
    <w:rsid w:val="00227462"/>
    <w:rsid w:val="0023156B"/>
    <w:rsid w:val="0023168F"/>
    <w:rsid w:val="002348ED"/>
    <w:rsid w:val="002356EF"/>
    <w:rsid w:val="002370BF"/>
    <w:rsid w:val="00237BE1"/>
    <w:rsid w:val="002410FC"/>
    <w:rsid w:val="00245C9B"/>
    <w:rsid w:val="00246D33"/>
    <w:rsid w:val="00251007"/>
    <w:rsid w:val="00251551"/>
    <w:rsid w:val="00253A0E"/>
    <w:rsid w:val="00254006"/>
    <w:rsid w:val="00255A9C"/>
    <w:rsid w:val="002567C7"/>
    <w:rsid w:val="002567F8"/>
    <w:rsid w:val="0025734F"/>
    <w:rsid w:val="00260121"/>
    <w:rsid w:val="002602C5"/>
    <w:rsid w:val="002605D5"/>
    <w:rsid w:val="00260EA6"/>
    <w:rsid w:val="00261C5F"/>
    <w:rsid w:val="00262547"/>
    <w:rsid w:val="00262E2E"/>
    <w:rsid w:val="002667C1"/>
    <w:rsid w:val="002704F8"/>
    <w:rsid w:val="002705D9"/>
    <w:rsid w:val="00270803"/>
    <w:rsid w:val="00270B66"/>
    <w:rsid w:val="0027298B"/>
    <w:rsid w:val="0027531C"/>
    <w:rsid w:val="002754F9"/>
    <w:rsid w:val="00275D7E"/>
    <w:rsid w:val="002773DF"/>
    <w:rsid w:val="00280093"/>
    <w:rsid w:val="002809F7"/>
    <w:rsid w:val="00281028"/>
    <w:rsid w:val="00281901"/>
    <w:rsid w:val="002830A9"/>
    <w:rsid w:val="00283636"/>
    <w:rsid w:val="00283EE2"/>
    <w:rsid w:val="002859EB"/>
    <w:rsid w:val="00286F6A"/>
    <w:rsid w:val="00290292"/>
    <w:rsid w:val="0029050F"/>
    <w:rsid w:val="0029104F"/>
    <w:rsid w:val="002915E5"/>
    <w:rsid w:val="0029206C"/>
    <w:rsid w:val="00292EEB"/>
    <w:rsid w:val="00294573"/>
    <w:rsid w:val="00294592"/>
    <w:rsid w:val="0029772C"/>
    <w:rsid w:val="002A13BB"/>
    <w:rsid w:val="002A2F5C"/>
    <w:rsid w:val="002A362F"/>
    <w:rsid w:val="002A5697"/>
    <w:rsid w:val="002A6347"/>
    <w:rsid w:val="002A69BC"/>
    <w:rsid w:val="002A6B72"/>
    <w:rsid w:val="002B0E0B"/>
    <w:rsid w:val="002B3DA5"/>
    <w:rsid w:val="002B49D6"/>
    <w:rsid w:val="002B5DDB"/>
    <w:rsid w:val="002B6CD9"/>
    <w:rsid w:val="002C22EB"/>
    <w:rsid w:val="002C27FF"/>
    <w:rsid w:val="002C2886"/>
    <w:rsid w:val="002C2BE3"/>
    <w:rsid w:val="002C338E"/>
    <w:rsid w:val="002C49DD"/>
    <w:rsid w:val="002C6ACA"/>
    <w:rsid w:val="002C764A"/>
    <w:rsid w:val="002D09DF"/>
    <w:rsid w:val="002D15EA"/>
    <w:rsid w:val="002D1918"/>
    <w:rsid w:val="002D30B2"/>
    <w:rsid w:val="002D403C"/>
    <w:rsid w:val="002D40B7"/>
    <w:rsid w:val="002D43D9"/>
    <w:rsid w:val="002D514E"/>
    <w:rsid w:val="002D68E0"/>
    <w:rsid w:val="002D6FE7"/>
    <w:rsid w:val="002D7BC6"/>
    <w:rsid w:val="002E14FA"/>
    <w:rsid w:val="002E17F3"/>
    <w:rsid w:val="002E43C2"/>
    <w:rsid w:val="002E48D4"/>
    <w:rsid w:val="002E7A23"/>
    <w:rsid w:val="002F0262"/>
    <w:rsid w:val="002F0FD8"/>
    <w:rsid w:val="002F152D"/>
    <w:rsid w:val="002F5D0E"/>
    <w:rsid w:val="002F5FBE"/>
    <w:rsid w:val="002F655B"/>
    <w:rsid w:val="0030018D"/>
    <w:rsid w:val="003010BE"/>
    <w:rsid w:val="003013CB"/>
    <w:rsid w:val="00301BE7"/>
    <w:rsid w:val="003032E4"/>
    <w:rsid w:val="0030373F"/>
    <w:rsid w:val="0030432D"/>
    <w:rsid w:val="003059EF"/>
    <w:rsid w:val="00305B30"/>
    <w:rsid w:val="00306298"/>
    <w:rsid w:val="00306767"/>
    <w:rsid w:val="00306C35"/>
    <w:rsid w:val="00306DF8"/>
    <w:rsid w:val="00312C1A"/>
    <w:rsid w:val="003143C7"/>
    <w:rsid w:val="00315077"/>
    <w:rsid w:val="003150B8"/>
    <w:rsid w:val="00315F80"/>
    <w:rsid w:val="003170A8"/>
    <w:rsid w:val="0032006C"/>
    <w:rsid w:val="0032219A"/>
    <w:rsid w:val="00322440"/>
    <w:rsid w:val="003225C4"/>
    <w:rsid w:val="00323B4C"/>
    <w:rsid w:val="00326C55"/>
    <w:rsid w:val="00326C72"/>
    <w:rsid w:val="0033088E"/>
    <w:rsid w:val="00330D69"/>
    <w:rsid w:val="00331416"/>
    <w:rsid w:val="00331FCE"/>
    <w:rsid w:val="003321C8"/>
    <w:rsid w:val="003330E6"/>
    <w:rsid w:val="003331F1"/>
    <w:rsid w:val="00334FFF"/>
    <w:rsid w:val="00335363"/>
    <w:rsid w:val="0033662B"/>
    <w:rsid w:val="0034043E"/>
    <w:rsid w:val="00341527"/>
    <w:rsid w:val="003428AE"/>
    <w:rsid w:val="00343552"/>
    <w:rsid w:val="00344317"/>
    <w:rsid w:val="003449CF"/>
    <w:rsid w:val="00345334"/>
    <w:rsid w:val="003463D7"/>
    <w:rsid w:val="00347963"/>
    <w:rsid w:val="00347CDF"/>
    <w:rsid w:val="00350850"/>
    <w:rsid w:val="003515D9"/>
    <w:rsid w:val="00353862"/>
    <w:rsid w:val="003541FD"/>
    <w:rsid w:val="00354D84"/>
    <w:rsid w:val="00355C5B"/>
    <w:rsid w:val="00356065"/>
    <w:rsid w:val="00356459"/>
    <w:rsid w:val="0035765D"/>
    <w:rsid w:val="00357AB2"/>
    <w:rsid w:val="00360544"/>
    <w:rsid w:val="00361C79"/>
    <w:rsid w:val="00362949"/>
    <w:rsid w:val="00363E3F"/>
    <w:rsid w:val="00364612"/>
    <w:rsid w:val="003650F9"/>
    <w:rsid w:val="0036522C"/>
    <w:rsid w:val="00367C37"/>
    <w:rsid w:val="003711DE"/>
    <w:rsid w:val="00371890"/>
    <w:rsid w:val="0037197C"/>
    <w:rsid w:val="003731D6"/>
    <w:rsid w:val="0037331E"/>
    <w:rsid w:val="00374032"/>
    <w:rsid w:val="003745E1"/>
    <w:rsid w:val="0037638C"/>
    <w:rsid w:val="003765A8"/>
    <w:rsid w:val="00377FFE"/>
    <w:rsid w:val="0038250A"/>
    <w:rsid w:val="00384CCC"/>
    <w:rsid w:val="003908CF"/>
    <w:rsid w:val="00391C73"/>
    <w:rsid w:val="00392461"/>
    <w:rsid w:val="00393AEF"/>
    <w:rsid w:val="003945AD"/>
    <w:rsid w:val="0039756F"/>
    <w:rsid w:val="00397EE2"/>
    <w:rsid w:val="003A2534"/>
    <w:rsid w:val="003A4C57"/>
    <w:rsid w:val="003A59C3"/>
    <w:rsid w:val="003B053A"/>
    <w:rsid w:val="003B0C1D"/>
    <w:rsid w:val="003B0D03"/>
    <w:rsid w:val="003B1E27"/>
    <w:rsid w:val="003B3739"/>
    <w:rsid w:val="003B39B6"/>
    <w:rsid w:val="003B4264"/>
    <w:rsid w:val="003B4DE7"/>
    <w:rsid w:val="003B5EBC"/>
    <w:rsid w:val="003B698A"/>
    <w:rsid w:val="003B7624"/>
    <w:rsid w:val="003B76B6"/>
    <w:rsid w:val="003C0F40"/>
    <w:rsid w:val="003C103D"/>
    <w:rsid w:val="003C2C09"/>
    <w:rsid w:val="003C52AA"/>
    <w:rsid w:val="003C5E97"/>
    <w:rsid w:val="003C6047"/>
    <w:rsid w:val="003D0A4B"/>
    <w:rsid w:val="003D17D3"/>
    <w:rsid w:val="003D1BF3"/>
    <w:rsid w:val="003D3DBD"/>
    <w:rsid w:val="003D401A"/>
    <w:rsid w:val="003D5590"/>
    <w:rsid w:val="003D6305"/>
    <w:rsid w:val="003D6DBD"/>
    <w:rsid w:val="003E0C60"/>
    <w:rsid w:val="003E2742"/>
    <w:rsid w:val="003E3D05"/>
    <w:rsid w:val="003E488B"/>
    <w:rsid w:val="003E58E9"/>
    <w:rsid w:val="003F04B2"/>
    <w:rsid w:val="003F0ED4"/>
    <w:rsid w:val="003F208C"/>
    <w:rsid w:val="003F554B"/>
    <w:rsid w:val="003F5767"/>
    <w:rsid w:val="003F5956"/>
    <w:rsid w:val="003F6673"/>
    <w:rsid w:val="00401F0A"/>
    <w:rsid w:val="00403E8F"/>
    <w:rsid w:val="00404DC7"/>
    <w:rsid w:val="00405A23"/>
    <w:rsid w:val="00405B3E"/>
    <w:rsid w:val="00406451"/>
    <w:rsid w:val="004077FD"/>
    <w:rsid w:val="004107C1"/>
    <w:rsid w:val="004126B4"/>
    <w:rsid w:val="00412D1B"/>
    <w:rsid w:val="00414C4C"/>
    <w:rsid w:val="00415E1D"/>
    <w:rsid w:val="00415ECF"/>
    <w:rsid w:val="004165D9"/>
    <w:rsid w:val="00420853"/>
    <w:rsid w:val="00421033"/>
    <w:rsid w:val="00421C6F"/>
    <w:rsid w:val="004225A0"/>
    <w:rsid w:val="00424BCC"/>
    <w:rsid w:val="0042594C"/>
    <w:rsid w:val="004259CB"/>
    <w:rsid w:val="004308A0"/>
    <w:rsid w:val="00431B69"/>
    <w:rsid w:val="00432651"/>
    <w:rsid w:val="004334B3"/>
    <w:rsid w:val="004348B4"/>
    <w:rsid w:val="00434EDA"/>
    <w:rsid w:val="0043534F"/>
    <w:rsid w:val="00435FCA"/>
    <w:rsid w:val="0043719E"/>
    <w:rsid w:val="004372BB"/>
    <w:rsid w:val="00437368"/>
    <w:rsid w:val="00440654"/>
    <w:rsid w:val="0044074F"/>
    <w:rsid w:val="0044222A"/>
    <w:rsid w:val="00442A9F"/>
    <w:rsid w:val="0044427B"/>
    <w:rsid w:val="00445B94"/>
    <w:rsid w:val="00446072"/>
    <w:rsid w:val="0045069C"/>
    <w:rsid w:val="00450AD0"/>
    <w:rsid w:val="004519BE"/>
    <w:rsid w:val="00451FE1"/>
    <w:rsid w:val="00453293"/>
    <w:rsid w:val="0045391E"/>
    <w:rsid w:val="004546FC"/>
    <w:rsid w:val="004554DB"/>
    <w:rsid w:val="00457DBE"/>
    <w:rsid w:val="00462495"/>
    <w:rsid w:val="0046559C"/>
    <w:rsid w:val="004662FD"/>
    <w:rsid w:val="004667AC"/>
    <w:rsid w:val="00467560"/>
    <w:rsid w:val="00475670"/>
    <w:rsid w:val="00481899"/>
    <w:rsid w:val="00481ADA"/>
    <w:rsid w:val="00481B93"/>
    <w:rsid w:val="0048489F"/>
    <w:rsid w:val="00485618"/>
    <w:rsid w:val="0048743F"/>
    <w:rsid w:val="00491469"/>
    <w:rsid w:val="00491A37"/>
    <w:rsid w:val="00491C4F"/>
    <w:rsid w:val="004921DD"/>
    <w:rsid w:val="004937A2"/>
    <w:rsid w:val="00494276"/>
    <w:rsid w:val="00494B6A"/>
    <w:rsid w:val="00496DC1"/>
    <w:rsid w:val="00497B97"/>
    <w:rsid w:val="004A1388"/>
    <w:rsid w:val="004A1402"/>
    <w:rsid w:val="004A3CE2"/>
    <w:rsid w:val="004A4558"/>
    <w:rsid w:val="004A485A"/>
    <w:rsid w:val="004B05BA"/>
    <w:rsid w:val="004B16B1"/>
    <w:rsid w:val="004B179A"/>
    <w:rsid w:val="004B2F5C"/>
    <w:rsid w:val="004B4DD9"/>
    <w:rsid w:val="004B5565"/>
    <w:rsid w:val="004B6F7C"/>
    <w:rsid w:val="004C1459"/>
    <w:rsid w:val="004C1524"/>
    <w:rsid w:val="004C1A12"/>
    <w:rsid w:val="004C28D0"/>
    <w:rsid w:val="004C2B9F"/>
    <w:rsid w:val="004C585A"/>
    <w:rsid w:val="004C6107"/>
    <w:rsid w:val="004C67F8"/>
    <w:rsid w:val="004C7E0B"/>
    <w:rsid w:val="004D0AD9"/>
    <w:rsid w:val="004D1DBC"/>
    <w:rsid w:val="004D2509"/>
    <w:rsid w:val="004D3F97"/>
    <w:rsid w:val="004D48EE"/>
    <w:rsid w:val="004D552F"/>
    <w:rsid w:val="004D699F"/>
    <w:rsid w:val="004D6AB6"/>
    <w:rsid w:val="004E0FDA"/>
    <w:rsid w:val="004E2E20"/>
    <w:rsid w:val="004E33A6"/>
    <w:rsid w:val="004E423C"/>
    <w:rsid w:val="004E491D"/>
    <w:rsid w:val="004E4EA6"/>
    <w:rsid w:val="004E50F3"/>
    <w:rsid w:val="004E6342"/>
    <w:rsid w:val="004E670D"/>
    <w:rsid w:val="004E6FCD"/>
    <w:rsid w:val="004E7644"/>
    <w:rsid w:val="004E7AAE"/>
    <w:rsid w:val="004F1595"/>
    <w:rsid w:val="004F259E"/>
    <w:rsid w:val="004F2A5E"/>
    <w:rsid w:val="004F2E75"/>
    <w:rsid w:val="004F58C5"/>
    <w:rsid w:val="004F60B2"/>
    <w:rsid w:val="004F7538"/>
    <w:rsid w:val="004F7C1E"/>
    <w:rsid w:val="00500D5B"/>
    <w:rsid w:val="00500F39"/>
    <w:rsid w:val="00501793"/>
    <w:rsid w:val="0050239E"/>
    <w:rsid w:val="00502503"/>
    <w:rsid w:val="005038A8"/>
    <w:rsid w:val="00504ECD"/>
    <w:rsid w:val="00506B6F"/>
    <w:rsid w:val="005102DF"/>
    <w:rsid w:val="005107B5"/>
    <w:rsid w:val="00510F0E"/>
    <w:rsid w:val="00510FE3"/>
    <w:rsid w:val="00511683"/>
    <w:rsid w:val="005138CF"/>
    <w:rsid w:val="00513FA8"/>
    <w:rsid w:val="005154B6"/>
    <w:rsid w:val="00516343"/>
    <w:rsid w:val="00517325"/>
    <w:rsid w:val="005205C0"/>
    <w:rsid w:val="00523D98"/>
    <w:rsid w:val="00523E65"/>
    <w:rsid w:val="005258E5"/>
    <w:rsid w:val="00526510"/>
    <w:rsid w:val="00526B4B"/>
    <w:rsid w:val="00527EF5"/>
    <w:rsid w:val="00530668"/>
    <w:rsid w:val="005333AA"/>
    <w:rsid w:val="005401AB"/>
    <w:rsid w:val="005407F3"/>
    <w:rsid w:val="005408E7"/>
    <w:rsid w:val="00540B75"/>
    <w:rsid w:val="00540FA8"/>
    <w:rsid w:val="005420CF"/>
    <w:rsid w:val="00542A15"/>
    <w:rsid w:val="00543F0E"/>
    <w:rsid w:val="0054535B"/>
    <w:rsid w:val="0054636A"/>
    <w:rsid w:val="00551E4F"/>
    <w:rsid w:val="005523F7"/>
    <w:rsid w:val="00555B2A"/>
    <w:rsid w:val="00555FE8"/>
    <w:rsid w:val="00556C37"/>
    <w:rsid w:val="00560150"/>
    <w:rsid w:val="00560691"/>
    <w:rsid w:val="00560C55"/>
    <w:rsid w:val="005625F5"/>
    <w:rsid w:val="005635AC"/>
    <w:rsid w:val="00564C30"/>
    <w:rsid w:val="00565AF4"/>
    <w:rsid w:val="00565E0D"/>
    <w:rsid w:val="0056710A"/>
    <w:rsid w:val="00567DB3"/>
    <w:rsid w:val="00570F59"/>
    <w:rsid w:val="00571951"/>
    <w:rsid w:val="005729D4"/>
    <w:rsid w:val="00572DAB"/>
    <w:rsid w:val="0057407F"/>
    <w:rsid w:val="00575727"/>
    <w:rsid w:val="00576434"/>
    <w:rsid w:val="00576635"/>
    <w:rsid w:val="00580634"/>
    <w:rsid w:val="00582E43"/>
    <w:rsid w:val="005864F1"/>
    <w:rsid w:val="005865B7"/>
    <w:rsid w:val="00587075"/>
    <w:rsid w:val="00587190"/>
    <w:rsid w:val="00587953"/>
    <w:rsid w:val="00587E18"/>
    <w:rsid w:val="005946B3"/>
    <w:rsid w:val="00595F49"/>
    <w:rsid w:val="00596216"/>
    <w:rsid w:val="00597691"/>
    <w:rsid w:val="005A1A97"/>
    <w:rsid w:val="005A214A"/>
    <w:rsid w:val="005A25C1"/>
    <w:rsid w:val="005A3ABB"/>
    <w:rsid w:val="005A50AA"/>
    <w:rsid w:val="005A777D"/>
    <w:rsid w:val="005A7F63"/>
    <w:rsid w:val="005B1892"/>
    <w:rsid w:val="005B239D"/>
    <w:rsid w:val="005B2FB9"/>
    <w:rsid w:val="005B2FEB"/>
    <w:rsid w:val="005B45F4"/>
    <w:rsid w:val="005B489A"/>
    <w:rsid w:val="005B4F72"/>
    <w:rsid w:val="005B5D58"/>
    <w:rsid w:val="005C102D"/>
    <w:rsid w:val="005C19A3"/>
    <w:rsid w:val="005C205D"/>
    <w:rsid w:val="005C37C1"/>
    <w:rsid w:val="005C5BFE"/>
    <w:rsid w:val="005C64FB"/>
    <w:rsid w:val="005C653A"/>
    <w:rsid w:val="005C7985"/>
    <w:rsid w:val="005D0619"/>
    <w:rsid w:val="005D0934"/>
    <w:rsid w:val="005D0D2A"/>
    <w:rsid w:val="005D21B1"/>
    <w:rsid w:val="005D2674"/>
    <w:rsid w:val="005D2FE3"/>
    <w:rsid w:val="005D31E7"/>
    <w:rsid w:val="005D4DCD"/>
    <w:rsid w:val="005D5D7A"/>
    <w:rsid w:val="005D7367"/>
    <w:rsid w:val="005D7984"/>
    <w:rsid w:val="005E17DD"/>
    <w:rsid w:val="005E2362"/>
    <w:rsid w:val="005E273F"/>
    <w:rsid w:val="005E42B2"/>
    <w:rsid w:val="005E506D"/>
    <w:rsid w:val="005E57F4"/>
    <w:rsid w:val="005E63DB"/>
    <w:rsid w:val="005E79DA"/>
    <w:rsid w:val="005F01E5"/>
    <w:rsid w:val="005F1764"/>
    <w:rsid w:val="005F2364"/>
    <w:rsid w:val="005F3277"/>
    <w:rsid w:val="005F3AE4"/>
    <w:rsid w:val="005F6243"/>
    <w:rsid w:val="0060004A"/>
    <w:rsid w:val="0060112D"/>
    <w:rsid w:val="0061223E"/>
    <w:rsid w:val="006138B8"/>
    <w:rsid w:val="0061419C"/>
    <w:rsid w:val="006144EA"/>
    <w:rsid w:val="00615147"/>
    <w:rsid w:val="00616017"/>
    <w:rsid w:val="0061767E"/>
    <w:rsid w:val="00617C4D"/>
    <w:rsid w:val="00617D14"/>
    <w:rsid w:val="00620017"/>
    <w:rsid w:val="0062394C"/>
    <w:rsid w:val="00624FB1"/>
    <w:rsid w:val="0062705C"/>
    <w:rsid w:val="00627773"/>
    <w:rsid w:val="00627880"/>
    <w:rsid w:val="00632AAB"/>
    <w:rsid w:val="00634D87"/>
    <w:rsid w:val="006366F2"/>
    <w:rsid w:val="0063769D"/>
    <w:rsid w:val="0064204C"/>
    <w:rsid w:val="00642635"/>
    <w:rsid w:val="006442B5"/>
    <w:rsid w:val="006465FF"/>
    <w:rsid w:val="00646B4A"/>
    <w:rsid w:val="00647DE9"/>
    <w:rsid w:val="0065130D"/>
    <w:rsid w:val="0065150E"/>
    <w:rsid w:val="00651E2F"/>
    <w:rsid w:val="006534A3"/>
    <w:rsid w:val="006538DA"/>
    <w:rsid w:val="0065395F"/>
    <w:rsid w:val="00653E06"/>
    <w:rsid w:val="006549C4"/>
    <w:rsid w:val="00654C88"/>
    <w:rsid w:val="006550F4"/>
    <w:rsid w:val="00656FF8"/>
    <w:rsid w:val="00657F29"/>
    <w:rsid w:val="00660578"/>
    <w:rsid w:val="00661CE5"/>
    <w:rsid w:val="00662E4D"/>
    <w:rsid w:val="0066467C"/>
    <w:rsid w:val="00664829"/>
    <w:rsid w:val="00666CAC"/>
    <w:rsid w:val="00667DED"/>
    <w:rsid w:val="006704C5"/>
    <w:rsid w:val="0067274F"/>
    <w:rsid w:val="0067314C"/>
    <w:rsid w:val="0067543F"/>
    <w:rsid w:val="00675A68"/>
    <w:rsid w:val="00676828"/>
    <w:rsid w:val="006774B7"/>
    <w:rsid w:val="00680400"/>
    <w:rsid w:val="00681569"/>
    <w:rsid w:val="00681A79"/>
    <w:rsid w:val="006832AE"/>
    <w:rsid w:val="006840F6"/>
    <w:rsid w:val="0068678A"/>
    <w:rsid w:val="00686C6E"/>
    <w:rsid w:val="00690AA3"/>
    <w:rsid w:val="00692E27"/>
    <w:rsid w:val="006937FF"/>
    <w:rsid w:val="00694F12"/>
    <w:rsid w:val="00696965"/>
    <w:rsid w:val="00696E66"/>
    <w:rsid w:val="0069762E"/>
    <w:rsid w:val="00697C95"/>
    <w:rsid w:val="00697DA6"/>
    <w:rsid w:val="006A17A4"/>
    <w:rsid w:val="006A1E1B"/>
    <w:rsid w:val="006A315F"/>
    <w:rsid w:val="006A3DF9"/>
    <w:rsid w:val="006A42B9"/>
    <w:rsid w:val="006A4EAA"/>
    <w:rsid w:val="006A645B"/>
    <w:rsid w:val="006A6932"/>
    <w:rsid w:val="006A6BF7"/>
    <w:rsid w:val="006B0CCD"/>
    <w:rsid w:val="006B24BA"/>
    <w:rsid w:val="006B502F"/>
    <w:rsid w:val="006C08B7"/>
    <w:rsid w:val="006C0A43"/>
    <w:rsid w:val="006C1DF7"/>
    <w:rsid w:val="006C25A3"/>
    <w:rsid w:val="006C3D00"/>
    <w:rsid w:val="006C53E3"/>
    <w:rsid w:val="006C5425"/>
    <w:rsid w:val="006C74E7"/>
    <w:rsid w:val="006D0D80"/>
    <w:rsid w:val="006D1586"/>
    <w:rsid w:val="006D1F6A"/>
    <w:rsid w:val="006D2048"/>
    <w:rsid w:val="006D3D1D"/>
    <w:rsid w:val="006D4589"/>
    <w:rsid w:val="006D4BA9"/>
    <w:rsid w:val="006D5823"/>
    <w:rsid w:val="006D595A"/>
    <w:rsid w:val="006D5D3F"/>
    <w:rsid w:val="006D68B3"/>
    <w:rsid w:val="006D6C1E"/>
    <w:rsid w:val="006D78A5"/>
    <w:rsid w:val="006E208F"/>
    <w:rsid w:val="006E2BE6"/>
    <w:rsid w:val="006E33E9"/>
    <w:rsid w:val="006E4E9A"/>
    <w:rsid w:val="006E5176"/>
    <w:rsid w:val="006F06B8"/>
    <w:rsid w:val="006F0FD3"/>
    <w:rsid w:val="006F1000"/>
    <w:rsid w:val="006F13C9"/>
    <w:rsid w:val="006F1788"/>
    <w:rsid w:val="006F3733"/>
    <w:rsid w:val="006F3F53"/>
    <w:rsid w:val="006F641E"/>
    <w:rsid w:val="006F6923"/>
    <w:rsid w:val="006F73D3"/>
    <w:rsid w:val="006F76CF"/>
    <w:rsid w:val="006F779D"/>
    <w:rsid w:val="006F7F12"/>
    <w:rsid w:val="00700C3C"/>
    <w:rsid w:val="00700EAB"/>
    <w:rsid w:val="00702387"/>
    <w:rsid w:val="00703F33"/>
    <w:rsid w:val="00704647"/>
    <w:rsid w:val="00704AB1"/>
    <w:rsid w:val="0070604A"/>
    <w:rsid w:val="0071033D"/>
    <w:rsid w:val="0071142D"/>
    <w:rsid w:val="00711DD2"/>
    <w:rsid w:val="00712DA8"/>
    <w:rsid w:val="00714BF1"/>
    <w:rsid w:val="007153A1"/>
    <w:rsid w:val="00715536"/>
    <w:rsid w:val="00721C8D"/>
    <w:rsid w:val="00721FC0"/>
    <w:rsid w:val="0072260A"/>
    <w:rsid w:val="00722D9A"/>
    <w:rsid w:val="0072637C"/>
    <w:rsid w:val="0072646C"/>
    <w:rsid w:val="007275A6"/>
    <w:rsid w:val="007308CC"/>
    <w:rsid w:val="00731B90"/>
    <w:rsid w:val="00735B34"/>
    <w:rsid w:val="00735D2F"/>
    <w:rsid w:val="007376D3"/>
    <w:rsid w:val="007420C9"/>
    <w:rsid w:val="007433F6"/>
    <w:rsid w:val="00743D65"/>
    <w:rsid w:val="0074413C"/>
    <w:rsid w:val="00744B65"/>
    <w:rsid w:val="007462A6"/>
    <w:rsid w:val="007506E1"/>
    <w:rsid w:val="00750CED"/>
    <w:rsid w:val="007513EF"/>
    <w:rsid w:val="0075182C"/>
    <w:rsid w:val="00752CDF"/>
    <w:rsid w:val="00753328"/>
    <w:rsid w:val="00753F42"/>
    <w:rsid w:val="00754B8C"/>
    <w:rsid w:val="00754EFB"/>
    <w:rsid w:val="00756FB1"/>
    <w:rsid w:val="007572F9"/>
    <w:rsid w:val="00766C40"/>
    <w:rsid w:val="00766E79"/>
    <w:rsid w:val="007671E4"/>
    <w:rsid w:val="007734CA"/>
    <w:rsid w:val="007746FA"/>
    <w:rsid w:val="007752E2"/>
    <w:rsid w:val="00775378"/>
    <w:rsid w:val="0077554F"/>
    <w:rsid w:val="007757F6"/>
    <w:rsid w:val="007763E0"/>
    <w:rsid w:val="00780538"/>
    <w:rsid w:val="0078092B"/>
    <w:rsid w:val="00780EDF"/>
    <w:rsid w:val="00782F52"/>
    <w:rsid w:val="00783AA3"/>
    <w:rsid w:val="00783AD9"/>
    <w:rsid w:val="00784D06"/>
    <w:rsid w:val="00787042"/>
    <w:rsid w:val="00787240"/>
    <w:rsid w:val="00787F0D"/>
    <w:rsid w:val="00790430"/>
    <w:rsid w:val="00791733"/>
    <w:rsid w:val="00792EA4"/>
    <w:rsid w:val="00793930"/>
    <w:rsid w:val="0079473F"/>
    <w:rsid w:val="007958B0"/>
    <w:rsid w:val="00797A6D"/>
    <w:rsid w:val="007A15FA"/>
    <w:rsid w:val="007A17C0"/>
    <w:rsid w:val="007A192C"/>
    <w:rsid w:val="007A2538"/>
    <w:rsid w:val="007A3117"/>
    <w:rsid w:val="007A4EF9"/>
    <w:rsid w:val="007B3FD8"/>
    <w:rsid w:val="007B4908"/>
    <w:rsid w:val="007B4CBE"/>
    <w:rsid w:val="007B4E6F"/>
    <w:rsid w:val="007B548D"/>
    <w:rsid w:val="007B6935"/>
    <w:rsid w:val="007C1680"/>
    <w:rsid w:val="007C18A5"/>
    <w:rsid w:val="007C225F"/>
    <w:rsid w:val="007C7DC1"/>
    <w:rsid w:val="007D09AC"/>
    <w:rsid w:val="007D0F17"/>
    <w:rsid w:val="007D17C5"/>
    <w:rsid w:val="007D2672"/>
    <w:rsid w:val="007D339F"/>
    <w:rsid w:val="007D3874"/>
    <w:rsid w:val="007D718E"/>
    <w:rsid w:val="007E1274"/>
    <w:rsid w:val="007E147D"/>
    <w:rsid w:val="007E309B"/>
    <w:rsid w:val="007E3A5B"/>
    <w:rsid w:val="007E6412"/>
    <w:rsid w:val="007E69F5"/>
    <w:rsid w:val="007E6A2B"/>
    <w:rsid w:val="007E6FFD"/>
    <w:rsid w:val="007E7635"/>
    <w:rsid w:val="007F0B0B"/>
    <w:rsid w:val="007F0E5C"/>
    <w:rsid w:val="007F280B"/>
    <w:rsid w:val="007F2CE6"/>
    <w:rsid w:val="007F308E"/>
    <w:rsid w:val="007F4321"/>
    <w:rsid w:val="007F7B37"/>
    <w:rsid w:val="008024A4"/>
    <w:rsid w:val="00802AD7"/>
    <w:rsid w:val="00802CCF"/>
    <w:rsid w:val="00806BF3"/>
    <w:rsid w:val="0080733D"/>
    <w:rsid w:val="008112CB"/>
    <w:rsid w:val="00811388"/>
    <w:rsid w:val="0081153A"/>
    <w:rsid w:val="00811EA2"/>
    <w:rsid w:val="008141C9"/>
    <w:rsid w:val="008147D2"/>
    <w:rsid w:val="0081606E"/>
    <w:rsid w:val="008177DC"/>
    <w:rsid w:val="00817D68"/>
    <w:rsid w:val="0082053B"/>
    <w:rsid w:val="0082143F"/>
    <w:rsid w:val="00821836"/>
    <w:rsid w:val="00822238"/>
    <w:rsid w:val="00823387"/>
    <w:rsid w:val="0082346D"/>
    <w:rsid w:val="00825D9E"/>
    <w:rsid w:val="00826C52"/>
    <w:rsid w:val="008337EC"/>
    <w:rsid w:val="00833B7F"/>
    <w:rsid w:val="00834AA1"/>
    <w:rsid w:val="00836207"/>
    <w:rsid w:val="00837BAA"/>
    <w:rsid w:val="008413F4"/>
    <w:rsid w:val="008436F5"/>
    <w:rsid w:val="00844000"/>
    <w:rsid w:val="00845327"/>
    <w:rsid w:val="00845630"/>
    <w:rsid w:val="00847B79"/>
    <w:rsid w:val="00851D96"/>
    <w:rsid w:val="008537BE"/>
    <w:rsid w:val="0085476D"/>
    <w:rsid w:val="008551AE"/>
    <w:rsid w:val="00860317"/>
    <w:rsid w:val="00861B43"/>
    <w:rsid w:val="008648FD"/>
    <w:rsid w:val="00866489"/>
    <w:rsid w:val="00870EB5"/>
    <w:rsid w:val="0087463D"/>
    <w:rsid w:val="008761FA"/>
    <w:rsid w:val="00876ED9"/>
    <w:rsid w:val="00877502"/>
    <w:rsid w:val="00880388"/>
    <w:rsid w:val="00880A6C"/>
    <w:rsid w:val="00882B5C"/>
    <w:rsid w:val="00885428"/>
    <w:rsid w:val="00886787"/>
    <w:rsid w:val="00887F25"/>
    <w:rsid w:val="008932AC"/>
    <w:rsid w:val="0089429D"/>
    <w:rsid w:val="00895827"/>
    <w:rsid w:val="008971FF"/>
    <w:rsid w:val="008A0347"/>
    <w:rsid w:val="008A12F2"/>
    <w:rsid w:val="008A1FBE"/>
    <w:rsid w:val="008A23AE"/>
    <w:rsid w:val="008A6930"/>
    <w:rsid w:val="008A6D9E"/>
    <w:rsid w:val="008A766B"/>
    <w:rsid w:val="008A7C98"/>
    <w:rsid w:val="008B2A8D"/>
    <w:rsid w:val="008B35E8"/>
    <w:rsid w:val="008B4344"/>
    <w:rsid w:val="008B4CC5"/>
    <w:rsid w:val="008B4F36"/>
    <w:rsid w:val="008B52FF"/>
    <w:rsid w:val="008B6372"/>
    <w:rsid w:val="008B7EFD"/>
    <w:rsid w:val="008C00D5"/>
    <w:rsid w:val="008C02E1"/>
    <w:rsid w:val="008C1F53"/>
    <w:rsid w:val="008C4165"/>
    <w:rsid w:val="008C622B"/>
    <w:rsid w:val="008C6E4C"/>
    <w:rsid w:val="008C7021"/>
    <w:rsid w:val="008D065D"/>
    <w:rsid w:val="008D09BE"/>
    <w:rsid w:val="008D1066"/>
    <w:rsid w:val="008D28C9"/>
    <w:rsid w:val="008D4D5D"/>
    <w:rsid w:val="008D55FD"/>
    <w:rsid w:val="008D6165"/>
    <w:rsid w:val="008D6D99"/>
    <w:rsid w:val="008D7A24"/>
    <w:rsid w:val="008E0520"/>
    <w:rsid w:val="008E38EE"/>
    <w:rsid w:val="008E4A96"/>
    <w:rsid w:val="008E5969"/>
    <w:rsid w:val="008E5A79"/>
    <w:rsid w:val="008E7045"/>
    <w:rsid w:val="008F09F1"/>
    <w:rsid w:val="008F2F61"/>
    <w:rsid w:val="008F5119"/>
    <w:rsid w:val="008F6A97"/>
    <w:rsid w:val="00901D28"/>
    <w:rsid w:val="00902516"/>
    <w:rsid w:val="009025E9"/>
    <w:rsid w:val="009028F7"/>
    <w:rsid w:val="00902CDB"/>
    <w:rsid w:val="009033CB"/>
    <w:rsid w:val="0090402C"/>
    <w:rsid w:val="00904B38"/>
    <w:rsid w:val="00905F0A"/>
    <w:rsid w:val="009067C2"/>
    <w:rsid w:val="00911050"/>
    <w:rsid w:val="0091304A"/>
    <w:rsid w:val="00913735"/>
    <w:rsid w:val="009156DF"/>
    <w:rsid w:val="00916153"/>
    <w:rsid w:val="0091686F"/>
    <w:rsid w:val="00916CAF"/>
    <w:rsid w:val="00916F5C"/>
    <w:rsid w:val="0092022E"/>
    <w:rsid w:val="00920CD0"/>
    <w:rsid w:val="009225EC"/>
    <w:rsid w:val="009226DD"/>
    <w:rsid w:val="00924484"/>
    <w:rsid w:val="00924D17"/>
    <w:rsid w:val="00926A5A"/>
    <w:rsid w:val="0092747E"/>
    <w:rsid w:val="0093178C"/>
    <w:rsid w:val="009339DF"/>
    <w:rsid w:val="00933D7C"/>
    <w:rsid w:val="009342D7"/>
    <w:rsid w:val="009356FD"/>
    <w:rsid w:val="0093755D"/>
    <w:rsid w:val="00943E3C"/>
    <w:rsid w:val="00944B8B"/>
    <w:rsid w:val="00945D7A"/>
    <w:rsid w:val="00951448"/>
    <w:rsid w:val="00953E5A"/>
    <w:rsid w:val="00954ED4"/>
    <w:rsid w:val="00955957"/>
    <w:rsid w:val="009645F9"/>
    <w:rsid w:val="00964AFE"/>
    <w:rsid w:val="00965B08"/>
    <w:rsid w:val="00967F05"/>
    <w:rsid w:val="00970957"/>
    <w:rsid w:val="00970F61"/>
    <w:rsid w:val="00971290"/>
    <w:rsid w:val="00972A54"/>
    <w:rsid w:val="00972D09"/>
    <w:rsid w:val="00973B6B"/>
    <w:rsid w:val="00974222"/>
    <w:rsid w:val="00975282"/>
    <w:rsid w:val="00976484"/>
    <w:rsid w:val="00980277"/>
    <w:rsid w:val="00981463"/>
    <w:rsid w:val="0098273C"/>
    <w:rsid w:val="00982B6A"/>
    <w:rsid w:val="00984185"/>
    <w:rsid w:val="00984B9D"/>
    <w:rsid w:val="00985BB8"/>
    <w:rsid w:val="00987FE2"/>
    <w:rsid w:val="009916BE"/>
    <w:rsid w:val="009924AB"/>
    <w:rsid w:val="00992B06"/>
    <w:rsid w:val="00992D54"/>
    <w:rsid w:val="009931B9"/>
    <w:rsid w:val="009937E3"/>
    <w:rsid w:val="00994013"/>
    <w:rsid w:val="0099416E"/>
    <w:rsid w:val="009948BA"/>
    <w:rsid w:val="009951D3"/>
    <w:rsid w:val="009967D5"/>
    <w:rsid w:val="00996CC7"/>
    <w:rsid w:val="009973BD"/>
    <w:rsid w:val="009A0392"/>
    <w:rsid w:val="009A0675"/>
    <w:rsid w:val="009A119D"/>
    <w:rsid w:val="009A215F"/>
    <w:rsid w:val="009A2BD0"/>
    <w:rsid w:val="009A5F1E"/>
    <w:rsid w:val="009B189C"/>
    <w:rsid w:val="009B285E"/>
    <w:rsid w:val="009B4E4B"/>
    <w:rsid w:val="009B5699"/>
    <w:rsid w:val="009B5A1C"/>
    <w:rsid w:val="009B64C7"/>
    <w:rsid w:val="009B6783"/>
    <w:rsid w:val="009B68C1"/>
    <w:rsid w:val="009B6903"/>
    <w:rsid w:val="009B6B7A"/>
    <w:rsid w:val="009B6E64"/>
    <w:rsid w:val="009B73DB"/>
    <w:rsid w:val="009C0647"/>
    <w:rsid w:val="009C0E0B"/>
    <w:rsid w:val="009C10A8"/>
    <w:rsid w:val="009C4125"/>
    <w:rsid w:val="009C5E4D"/>
    <w:rsid w:val="009C6143"/>
    <w:rsid w:val="009C77EB"/>
    <w:rsid w:val="009D009E"/>
    <w:rsid w:val="009D08EC"/>
    <w:rsid w:val="009D149C"/>
    <w:rsid w:val="009D1BCE"/>
    <w:rsid w:val="009D21E6"/>
    <w:rsid w:val="009D28AC"/>
    <w:rsid w:val="009D7031"/>
    <w:rsid w:val="009D754E"/>
    <w:rsid w:val="009D7598"/>
    <w:rsid w:val="009E08F8"/>
    <w:rsid w:val="009E4412"/>
    <w:rsid w:val="009E61F0"/>
    <w:rsid w:val="009E6246"/>
    <w:rsid w:val="009E6E88"/>
    <w:rsid w:val="009E737B"/>
    <w:rsid w:val="009F34B2"/>
    <w:rsid w:val="00A02F5B"/>
    <w:rsid w:val="00A0375E"/>
    <w:rsid w:val="00A03B55"/>
    <w:rsid w:val="00A045A0"/>
    <w:rsid w:val="00A06794"/>
    <w:rsid w:val="00A06ED0"/>
    <w:rsid w:val="00A0711C"/>
    <w:rsid w:val="00A071D2"/>
    <w:rsid w:val="00A074FA"/>
    <w:rsid w:val="00A07F49"/>
    <w:rsid w:val="00A105ED"/>
    <w:rsid w:val="00A10D35"/>
    <w:rsid w:val="00A14143"/>
    <w:rsid w:val="00A14766"/>
    <w:rsid w:val="00A167F7"/>
    <w:rsid w:val="00A22818"/>
    <w:rsid w:val="00A23594"/>
    <w:rsid w:val="00A24928"/>
    <w:rsid w:val="00A25AE3"/>
    <w:rsid w:val="00A2786A"/>
    <w:rsid w:val="00A27C34"/>
    <w:rsid w:val="00A32BA2"/>
    <w:rsid w:val="00A3411C"/>
    <w:rsid w:val="00A34941"/>
    <w:rsid w:val="00A35FF4"/>
    <w:rsid w:val="00A36EC2"/>
    <w:rsid w:val="00A37856"/>
    <w:rsid w:val="00A41384"/>
    <w:rsid w:val="00A41D3E"/>
    <w:rsid w:val="00A46D01"/>
    <w:rsid w:val="00A479CE"/>
    <w:rsid w:val="00A502AA"/>
    <w:rsid w:val="00A50489"/>
    <w:rsid w:val="00A51206"/>
    <w:rsid w:val="00A51454"/>
    <w:rsid w:val="00A52B10"/>
    <w:rsid w:val="00A54DAB"/>
    <w:rsid w:val="00A54E79"/>
    <w:rsid w:val="00A55F90"/>
    <w:rsid w:val="00A60EDC"/>
    <w:rsid w:val="00A61145"/>
    <w:rsid w:val="00A61E28"/>
    <w:rsid w:val="00A62B04"/>
    <w:rsid w:val="00A64290"/>
    <w:rsid w:val="00A65664"/>
    <w:rsid w:val="00A659D8"/>
    <w:rsid w:val="00A6676C"/>
    <w:rsid w:val="00A66A73"/>
    <w:rsid w:val="00A67FC3"/>
    <w:rsid w:val="00A73665"/>
    <w:rsid w:val="00A74805"/>
    <w:rsid w:val="00A7550C"/>
    <w:rsid w:val="00A76D82"/>
    <w:rsid w:val="00A80193"/>
    <w:rsid w:val="00A80D67"/>
    <w:rsid w:val="00A824AD"/>
    <w:rsid w:val="00A8319B"/>
    <w:rsid w:val="00A84FF4"/>
    <w:rsid w:val="00A85D8B"/>
    <w:rsid w:val="00A86178"/>
    <w:rsid w:val="00A868B3"/>
    <w:rsid w:val="00A86ED4"/>
    <w:rsid w:val="00A874E8"/>
    <w:rsid w:val="00A9082E"/>
    <w:rsid w:val="00A917BE"/>
    <w:rsid w:val="00A924C9"/>
    <w:rsid w:val="00A95C71"/>
    <w:rsid w:val="00A96158"/>
    <w:rsid w:val="00A96C42"/>
    <w:rsid w:val="00AA0C67"/>
    <w:rsid w:val="00AA2565"/>
    <w:rsid w:val="00AA2B80"/>
    <w:rsid w:val="00AA3953"/>
    <w:rsid w:val="00AA3B58"/>
    <w:rsid w:val="00AA41EB"/>
    <w:rsid w:val="00AA4810"/>
    <w:rsid w:val="00AA5A4F"/>
    <w:rsid w:val="00AA5C0B"/>
    <w:rsid w:val="00AA5C54"/>
    <w:rsid w:val="00AA754B"/>
    <w:rsid w:val="00AA75C2"/>
    <w:rsid w:val="00AB09A1"/>
    <w:rsid w:val="00AB12E7"/>
    <w:rsid w:val="00AB4BA1"/>
    <w:rsid w:val="00AB5032"/>
    <w:rsid w:val="00AB573F"/>
    <w:rsid w:val="00AB5BE3"/>
    <w:rsid w:val="00AB6172"/>
    <w:rsid w:val="00AB6244"/>
    <w:rsid w:val="00AB6308"/>
    <w:rsid w:val="00AB733A"/>
    <w:rsid w:val="00AC0E8B"/>
    <w:rsid w:val="00AC0F99"/>
    <w:rsid w:val="00AC35C4"/>
    <w:rsid w:val="00AC640B"/>
    <w:rsid w:val="00AC6C06"/>
    <w:rsid w:val="00AC783C"/>
    <w:rsid w:val="00AD0550"/>
    <w:rsid w:val="00AD17E5"/>
    <w:rsid w:val="00AD18B0"/>
    <w:rsid w:val="00AD3244"/>
    <w:rsid w:val="00AD4BA1"/>
    <w:rsid w:val="00AD6CC8"/>
    <w:rsid w:val="00AE0335"/>
    <w:rsid w:val="00AE1D44"/>
    <w:rsid w:val="00AE245D"/>
    <w:rsid w:val="00AE25E2"/>
    <w:rsid w:val="00AE3733"/>
    <w:rsid w:val="00AE450B"/>
    <w:rsid w:val="00AE5429"/>
    <w:rsid w:val="00AE756E"/>
    <w:rsid w:val="00AE7AB5"/>
    <w:rsid w:val="00AE7EF4"/>
    <w:rsid w:val="00AF18FD"/>
    <w:rsid w:val="00AF2362"/>
    <w:rsid w:val="00AF2F9B"/>
    <w:rsid w:val="00AF33BC"/>
    <w:rsid w:val="00AF35DD"/>
    <w:rsid w:val="00AF4C98"/>
    <w:rsid w:val="00AF621E"/>
    <w:rsid w:val="00AF7223"/>
    <w:rsid w:val="00B04F70"/>
    <w:rsid w:val="00B06016"/>
    <w:rsid w:val="00B1278D"/>
    <w:rsid w:val="00B12B17"/>
    <w:rsid w:val="00B135F0"/>
    <w:rsid w:val="00B148C4"/>
    <w:rsid w:val="00B15554"/>
    <w:rsid w:val="00B158E3"/>
    <w:rsid w:val="00B216CA"/>
    <w:rsid w:val="00B2177C"/>
    <w:rsid w:val="00B21BFB"/>
    <w:rsid w:val="00B2393B"/>
    <w:rsid w:val="00B23F77"/>
    <w:rsid w:val="00B24448"/>
    <w:rsid w:val="00B257FA"/>
    <w:rsid w:val="00B25F0B"/>
    <w:rsid w:val="00B27885"/>
    <w:rsid w:val="00B27A08"/>
    <w:rsid w:val="00B32152"/>
    <w:rsid w:val="00B32DD5"/>
    <w:rsid w:val="00B35BA6"/>
    <w:rsid w:val="00B3695A"/>
    <w:rsid w:val="00B37916"/>
    <w:rsid w:val="00B4237D"/>
    <w:rsid w:val="00B45738"/>
    <w:rsid w:val="00B45E31"/>
    <w:rsid w:val="00B47FB8"/>
    <w:rsid w:val="00B550A6"/>
    <w:rsid w:val="00B56921"/>
    <w:rsid w:val="00B56BF7"/>
    <w:rsid w:val="00B578DC"/>
    <w:rsid w:val="00B57F20"/>
    <w:rsid w:val="00B61F53"/>
    <w:rsid w:val="00B62FB0"/>
    <w:rsid w:val="00B63FB8"/>
    <w:rsid w:val="00B64C6A"/>
    <w:rsid w:val="00B662AF"/>
    <w:rsid w:val="00B70E2D"/>
    <w:rsid w:val="00B719A6"/>
    <w:rsid w:val="00B72EEB"/>
    <w:rsid w:val="00B731B0"/>
    <w:rsid w:val="00B73970"/>
    <w:rsid w:val="00B752D5"/>
    <w:rsid w:val="00B766AA"/>
    <w:rsid w:val="00B80AB3"/>
    <w:rsid w:val="00B8191E"/>
    <w:rsid w:val="00B82C50"/>
    <w:rsid w:val="00B833FA"/>
    <w:rsid w:val="00B8538F"/>
    <w:rsid w:val="00B85B65"/>
    <w:rsid w:val="00B910F2"/>
    <w:rsid w:val="00B9165F"/>
    <w:rsid w:val="00B9372B"/>
    <w:rsid w:val="00B94FE2"/>
    <w:rsid w:val="00B95381"/>
    <w:rsid w:val="00B96A33"/>
    <w:rsid w:val="00BA1450"/>
    <w:rsid w:val="00BA2B85"/>
    <w:rsid w:val="00BA53C9"/>
    <w:rsid w:val="00BA7204"/>
    <w:rsid w:val="00BA7294"/>
    <w:rsid w:val="00BB1FA8"/>
    <w:rsid w:val="00BB283D"/>
    <w:rsid w:val="00BB2FC8"/>
    <w:rsid w:val="00BB335D"/>
    <w:rsid w:val="00BC51DB"/>
    <w:rsid w:val="00BC571B"/>
    <w:rsid w:val="00BC63F9"/>
    <w:rsid w:val="00BC660D"/>
    <w:rsid w:val="00BC6905"/>
    <w:rsid w:val="00BC6E7D"/>
    <w:rsid w:val="00BC6F6C"/>
    <w:rsid w:val="00BD078A"/>
    <w:rsid w:val="00BD14F7"/>
    <w:rsid w:val="00BD2188"/>
    <w:rsid w:val="00BD21F3"/>
    <w:rsid w:val="00BD2843"/>
    <w:rsid w:val="00BD3CA5"/>
    <w:rsid w:val="00BD6DA3"/>
    <w:rsid w:val="00BE0CFF"/>
    <w:rsid w:val="00BE0D80"/>
    <w:rsid w:val="00BE1AB7"/>
    <w:rsid w:val="00BE20B4"/>
    <w:rsid w:val="00BE20FC"/>
    <w:rsid w:val="00BE457B"/>
    <w:rsid w:val="00BE4614"/>
    <w:rsid w:val="00BE4FA4"/>
    <w:rsid w:val="00BE6215"/>
    <w:rsid w:val="00BE67A3"/>
    <w:rsid w:val="00BE79ED"/>
    <w:rsid w:val="00BF0984"/>
    <w:rsid w:val="00BF1C2A"/>
    <w:rsid w:val="00BF2A28"/>
    <w:rsid w:val="00BF3263"/>
    <w:rsid w:val="00BF3615"/>
    <w:rsid w:val="00BF4371"/>
    <w:rsid w:val="00BF7617"/>
    <w:rsid w:val="00C00C62"/>
    <w:rsid w:val="00C01981"/>
    <w:rsid w:val="00C02A96"/>
    <w:rsid w:val="00C0324A"/>
    <w:rsid w:val="00C03972"/>
    <w:rsid w:val="00C04021"/>
    <w:rsid w:val="00C045B2"/>
    <w:rsid w:val="00C07471"/>
    <w:rsid w:val="00C1093F"/>
    <w:rsid w:val="00C119CC"/>
    <w:rsid w:val="00C1216E"/>
    <w:rsid w:val="00C13741"/>
    <w:rsid w:val="00C139B1"/>
    <w:rsid w:val="00C1451F"/>
    <w:rsid w:val="00C1501A"/>
    <w:rsid w:val="00C15137"/>
    <w:rsid w:val="00C15BC4"/>
    <w:rsid w:val="00C21263"/>
    <w:rsid w:val="00C21B3E"/>
    <w:rsid w:val="00C21F92"/>
    <w:rsid w:val="00C2306F"/>
    <w:rsid w:val="00C24311"/>
    <w:rsid w:val="00C24825"/>
    <w:rsid w:val="00C260C4"/>
    <w:rsid w:val="00C26DAF"/>
    <w:rsid w:val="00C27B0A"/>
    <w:rsid w:val="00C30A6F"/>
    <w:rsid w:val="00C31D2A"/>
    <w:rsid w:val="00C323DB"/>
    <w:rsid w:val="00C3310C"/>
    <w:rsid w:val="00C333E4"/>
    <w:rsid w:val="00C33614"/>
    <w:rsid w:val="00C33AD0"/>
    <w:rsid w:val="00C3584A"/>
    <w:rsid w:val="00C363AB"/>
    <w:rsid w:val="00C36A31"/>
    <w:rsid w:val="00C37A58"/>
    <w:rsid w:val="00C40F1D"/>
    <w:rsid w:val="00C412C2"/>
    <w:rsid w:val="00C4385B"/>
    <w:rsid w:val="00C47FAD"/>
    <w:rsid w:val="00C5198F"/>
    <w:rsid w:val="00C538C3"/>
    <w:rsid w:val="00C548A0"/>
    <w:rsid w:val="00C54F09"/>
    <w:rsid w:val="00C551D2"/>
    <w:rsid w:val="00C57724"/>
    <w:rsid w:val="00C579DD"/>
    <w:rsid w:val="00C609F7"/>
    <w:rsid w:val="00C60BE3"/>
    <w:rsid w:val="00C61D0C"/>
    <w:rsid w:val="00C6265D"/>
    <w:rsid w:val="00C63AAB"/>
    <w:rsid w:val="00C6569F"/>
    <w:rsid w:val="00C66CC3"/>
    <w:rsid w:val="00C66F45"/>
    <w:rsid w:val="00C671E4"/>
    <w:rsid w:val="00C71F83"/>
    <w:rsid w:val="00C72448"/>
    <w:rsid w:val="00C7412D"/>
    <w:rsid w:val="00C7491E"/>
    <w:rsid w:val="00C7649D"/>
    <w:rsid w:val="00C77FCA"/>
    <w:rsid w:val="00C80C1F"/>
    <w:rsid w:val="00C81D82"/>
    <w:rsid w:val="00C82998"/>
    <w:rsid w:val="00C8367E"/>
    <w:rsid w:val="00C8619A"/>
    <w:rsid w:val="00C8693C"/>
    <w:rsid w:val="00C86AE2"/>
    <w:rsid w:val="00C87255"/>
    <w:rsid w:val="00C87A15"/>
    <w:rsid w:val="00C90420"/>
    <w:rsid w:val="00C90D93"/>
    <w:rsid w:val="00C9250D"/>
    <w:rsid w:val="00C939C1"/>
    <w:rsid w:val="00C93B62"/>
    <w:rsid w:val="00C941FC"/>
    <w:rsid w:val="00C95CFC"/>
    <w:rsid w:val="00C97BE6"/>
    <w:rsid w:val="00CA0368"/>
    <w:rsid w:val="00CA3B13"/>
    <w:rsid w:val="00CA3D52"/>
    <w:rsid w:val="00CA4744"/>
    <w:rsid w:val="00CA4DB1"/>
    <w:rsid w:val="00CA619C"/>
    <w:rsid w:val="00CA69FD"/>
    <w:rsid w:val="00CB0EE4"/>
    <w:rsid w:val="00CB29E2"/>
    <w:rsid w:val="00CB33B5"/>
    <w:rsid w:val="00CB3AEA"/>
    <w:rsid w:val="00CB401B"/>
    <w:rsid w:val="00CB7A0E"/>
    <w:rsid w:val="00CC0BE8"/>
    <w:rsid w:val="00CC26F9"/>
    <w:rsid w:val="00CC5DB4"/>
    <w:rsid w:val="00CD193E"/>
    <w:rsid w:val="00CD19EF"/>
    <w:rsid w:val="00CD3126"/>
    <w:rsid w:val="00CD31FB"/>
    <w:rsid w:val="00CD4841"/>
    <w:rsid w:val="00CD4C82"/>
    <w:rsid w:val="00CD682A"/>
    <w:rsid w:val="00CD68BF"/>
    <w:rsid w:val="00CD6F38"/>
    <w:rsid w:val="00CD7762"/>
    <w:rsid w:val="00CD797D"/>
    <w:rsid w:val="00CE079B"/>
    <w:rsid w:val="00CE15B8"/>
    <w:rsid w:val="00CE5AE0"/>
    <w:rsid w:val="00CE649D"/>
    <w:rsid w:val="00CE6F72"/>
    <w:rsid w:val="00CE73FA"/>
    <w:rsid w:val="00CF3924"/>
    <w:rsid w:val="00CF3A8D"/>
    <w:rsid w:val="00CF401C"/>
    <w:rsid w:val="00CF52FE"/>
    <w:rsid w:val="00CF6419"/>
    <w:rsid w:val="00D00F84"/>
    <w:rsid w:val="00D01947"/>
    <w:rsid w:val="00D024BF"/>
    <w:rsid w:val="00D02785"/>
    <w:rsid w:val="00D03040"/>
    <w:rsid w:val="00D04213"/>
    <w:rsid w:val="00D0772B"/>
    <w:rsid w:val="00D10CF8"/>
    <w:rsid w:val="00D131AA"/>
    <w:rsid w:val="00D21942"/>
    <w:rsid w:val="00D2454E"/>
    <w:rsid w:val="00D26077"/>
    <w:rsid w:val="00D26B4F"/>
    <w:rsid w:val="00D301DE"/>
    <w:rsid w:val="00D324A1"/>
    <w:rsid w:val="00D33469"/>
    <w:rsid w:val="00D33DE0"/>
    <w:rsid w:val="00D35122"/>
    <w:rsid w:val="00D36881"/>
    <w:rsid w:val="00D37370"/>
    <w:rsid w:val="00D40B84"/>
    <w:rsid w:val="00D40FCB"/>
    <w:rsid w:val="00D415FD"/>
    <w:rsid w:val="00D4344A"/>
    <w:rsid w:val="00D4391B"/>
    <w:rsid w:val="00D448DA"/>
    <w:rsid w:val="00D47F0D"/>
    <w:rsid w:val="00D51F76"/>
    <w:rsid w:val="00D5200C"/>
    <w:rsid w:val="00D52D79"/>
    <w:rsid w:val="00D538D8"/>
    <w:rsid w:val="00D564A9"/>
    <w:rsid w:val="00D608B9"/>
    <w:rsid w:val="00D60D9C"/>
    <w:rsid w:val="00D62C96"/>
    <w:rsid w:val="00D64A60"/>
    <w:rsid w:val="00D669A5"/>
    <w:rsid w:val="00D71D5A"/>
    <w:rsid w:val="00D7246E"/>
    <w:rsid w:val="00D7256E"/>
    <w:rsid w:val="00D731A8"/>
    <w:rsid w:val="00D75A29"/>
    <w:rsid w:val="00D76781"/>
    <w:rsid w:val="00D76B3B"/>
    <w:rsid w:val="00D76B48"/>
    <w:rsid w:val="00D80EC6"/>
    <w:rsid w:val="00D8121D"/>
    <w:rsid w:val="00D834AE"/>
    <w:rsid w:val="00D83DAF"/>
    <w:rsid w:val="00D84E9F"/>
    <w:rsid w:val="00D84F8F"/>
    <w:rsid w:val="00D854EE"/>
    <w:rsid w:val="00D85E89"/>
    <w:rsid w:val="00D86628"/>
    <w:rsid w:val="00D86F8A"/>
    <w:rsid w:val="00D870AB"/>
    <w:rsid w:val="00D9058A"/>
    <w:rsid w:val="00D932E3"/>
    <w:rsid w:val="00D948A8"/>
    <w:rsid w:val="00DA09A5"/>
    <w:rsid w:val="00DA24B4"/>
    <w:rsid w:val="00DA28CE"/>
    <w:rsid w:val="00DA5B04"/>
    <w:rsid w:val="00DA5E95"/>
    <w:rsid w:val="00DA6EC5"/>
    <w:rsid w:val="00DA7584"/>
    <w:rsid w:val="00DA7A2F"/>
    <w:rsid w:val="00DB0269"/>
    <w:rsid w:val="00DB0469"/>
    <w:rsid w:val="00DB0654"/>
    <w:rsid w:val="00DB07BA"/>
    <w:rsid w:val="00DB167A"/>
    <w:rsid w:val="00DB1FFE"/>
    <w:rsid w:val="00DB27D4"/>
    <w:rsid w:val="00DB3259"/>
    <w:rsid w:val="00DB4EFC"/>
    <w:rsid w:val="00DB5085"/>
    <w:rsid w:val="00DB5482"/>
    <w:rsid w:val="00DB75A6"/>
    <w:rsid w:val="00DB7EBA"/>
    <w:rsid w:val="00DC00EA"/>
    <w:rsid w:val="00DC21F0"/>
    <w:rsid w:val="00DC22CB"/>
    <w:rsid w:val="00DC272B"/>
    <w:rsid w:val="00DC330D"/>
    <w:rsid w:val="00DC3C2B"/>
    <w:rsid w:val="00DC4300"/>
    <w:rsid w:val="00DC4326"/>
    <w:rsid w:val="00DC5409"/>
    <w:rsid w:val="00DC6C49"/>
    <w:rsid w:val="00DC7B90"/>
    <w:rsid w:val="00DD0F8F"/>
    <w:rsid w:val="00DD30F8"/>
    <w:rsid w:val="00DD395B"/>
    <w:rsid w:val="00DD3E42"/>
    <w:rsid w:val="00DD4E53"/>
    <w:rsid w:val="00DD5B9A"/>
    <w:rsid w:val="00DE1614"/>
    <w:rsid w:val="00DE37D9"/>
    <w:rsid w:val="00DE433C"/>
    <w:rsid w:val="00DE6522"/>
    <w:rsid w:val="00DE7270"/>
    <w:rsid w:val="00DF031F"/>
    <w:rsid w:val="00DF06D9"/>
    <w:rsid w:val="00DF32CA"/>
    <w:rsid w:val="00DF3ABC"/>
    <w:rsid w:val="00DF4300"/>
    <w:rsid w:val="00DF4BAF"/>
    <w:rsid w:val="00DF607B"/>
    <w:rsid w:val="00DF631F"/>
    <w:rsid w:val="00DF65E3"/>
    <w:rsid w:val="00DF7E41"/>
    <w:rsid w:val="00E016A5"/>
    <w:rsid w:val="00E01E7E"/>
    <w:rsid w:val="00E02439"/>
    <w:rsid w:val="00E04EF3"/>
    <w:rsid w:val="00E05A22"/>
    <w:rsid w:val="00E06A1E"/>
    <w:rsid w:val="00E11681"/>
    <w:rsid w:val="00E12AC1"/>
    <w:rsid w:val="00E12CE9"/>
    <w:rsid w:val="00E13BAE"/>
    <w:rsid w:val="00E1632B"/>
    <w:rsid w:val="00E23448"/>
    <w:rsid w:val="00E251D1"/>
    <w:rsid w:val="00E26AB5"/>
    <w:rsid w:val="00E27050"/>
    <w:rsid w:val="00E30265"/>
    <w:rsid w:val="00E30E11"/>
    <w:rsid w:val="00E30E52"/>
    <w:rsid w:val="00E31D45"/>
    <w:rsid w:val="00E32D79"/>
    <w:rsid w:val="00E348B5"/>
    <w:rsid w:val="00E357ED"/>
    <w:rsid w:val="00E4101E"/>
    <w:rsid w:val="00E41078"/>
    <w:rsid w:val="00E41A8B"/>
    <w:rsid w:val="00E4210C"/>
    <w:rsid w:val="00E44D40"/>
    <w:rsid w:val="00E45567"/>
    <w:rsid w:val="00E45F15"/>
    <w:rsid w:val="00E462D2"/>
    <w:rsid w:val="00E50D90"/>
    <w:rsid w:val="00E52A34"/>
    <w:rsid w:val="00E533DB"/>
    <w:rsid w:val="00E55A2F"/>
    <w:rsid w:val="00E55D0A"/>
    <w:rsid w:val="00E56A7B"/>
    <w:rsid w:val="00E578D5"/>
    <w:rsid w:val="00E5790F"/>
    <w:rsid w:val="00E61486"/>
    <w:rsid w:val="00E62A0B"/>
    <w:rsid w:val="00E62B49"/>
    <w:rsid w:val="00E6415F"/>
    <w:rsid w:val="00E65EC8"/>
    <w:rsid w:val="00E6741D"/>
    <w:rsid w:val="00E67A6D"/>
    <w:rsid w:val="00E72CDA"/>
    <w:rsid w:val="00E743B1"/>
    <w:rsid w:val="00E74B51"/>
    <w:rsid w:val="00E77964"/>
    <w:rsid w:val="00E81E50"/>
    <w:rsid w:val="00E824DD"/>
    <w:rsid w:val="00E834F0"/>
    <w:rsid w:val="00E84029"/>
    <w:rsid w:val="00E85113"/>
    <w:rsid w:val="00E8733E"/>
    <w:rsid w:val="00E9245C"/>
    <w:rsid w:val="00E931D8"/>
    <w:rsid w:val="00E9485E"/>
    <w:rsid w:val="00E95481"/>
    <w:rsid w:val="00E960F2"/>
    <w:rsid w:val="00E96CA2"/>
    <w:rsid w:val="00E970E0"/>
    <w:rsid w:val="00EA0CCE"/>
    <w:rsid w:val="00EA2108"/>
    <w:rsid w:val="00EA54C2"/>
    <w:rsid w:val="00EA59CF"/>
    <w:rsid w:val="00EA603F"/>
    <w:rsid w:val="00EA67D7"/>
    <w:rsid w:val="00EA6E87"/>
    <w:rsid w:val="00EA790F"/>
    <w:rsid w:val="00EB03BF"/>
    <w:rsid w:val="00EB0573"/>
    <w:rsid w:val="00EB0CDA"/>
    <w:rsid w:val="00EB2613"/>
    <w:rsid w:val="00EB3A8D"/>
    <w:rsid w:val="00EB3ED7"/>
    <w:rsid w:val="00EB5B55"/>
    <w:rsid w:val="00EC0B94"/>
    <w:rsid w:val="00EC0FB8"/>
    <w:rsid w:val="00EC1DEE"/>
    <w:rsid w:val="00EC4047"/>
    <w:rsid w:val="00EC60DE"/>
    <w:rsid w:val="00ED194B"/>
    <w:rsid w:val="00ED1C13"/>
    <w:rsid w:val="00ED25E0"/>
    <w:rsid w:val="00ED591B"/>
    <w:rsid w:val="00ED5DB4"/>
    <w:rsid w:val="00ED6B79"/>
    <w:rsid w:val="00EE06CA"/>
    <w:rsid w:val="00EE0D2C"/>
    <w:rsid w:val="00EE1732"/>
    <w:rsid w:val="00EE2A2D"/>
    <w:rsid w:val="00EE35D2"/>
    <w:rsid w:val="00EE4578"/>
    <w:rsid w:val="00EE478E"/>
    <w:rsid w:val="00EE568A"/>
    <w:rsid w:val="00EE5A2A"/>
    <w:rsid w:val="00EE65DE"/>
    <w:rsid w:val="00EE67E0"/>
    <w:rsid w:val="00EF37C9"/>
    <w:rsid w:val="00EF6451"/>
    <w:rsid w:val="00EF7735"/>
    <w:rsid w:val="00F0021A"/>
    <w:rsid w:val="00F04E5D"/>
    <w:rsid w:val="00F1021E"/>
    <w:rsid w:val="00F11342"/>
    <w:rsid w:val="00F12517"/>
    <w:rsid w:val="00F14AFF"/>
    <w:rsid w:val="00F202CB"/>
    <w:rsid w:val="00F21097"/>
    <w:rsid w:val="00F2203E"/>
    <w:rsid w:val="00F22620"/>
    <w:rsid w:val="00F2399B"/>
    <w:rsid w:val="00F27089"/>
    <w:rsid w:val="00F27DA3"/>
    <w:rsid w:val="00F31401"/>
    <w:rsid w:val="00F31D17"/>
    <w:rsid w:val="00F32709"/>
    <w:rsid w:val="00F32BCE"/>
    <w:rsid w:val="00F33677"/>
    <w:rsid w:val="00F3418F"/>
    <w:rsid w:val="00F35147"/>
    <w:rsid w:val="00F35D4F"/>
    <w:rsid w:val="00F36E96"/>
    <w:rsid w:val="00F37100"/>
    <w:rsid w:val="00F41781"/>
    <w:rsid w:val="00F41F73"/>
    <w:rsid w:val="00F4208A"/>
    <w:rsid w:val="00F43CDF"/>
    <w:rsid w:val="00F44A55"/>
    <w:rsid w:val="00F45CDB"/>
    <w:rsid w:val="00F45D01"/>
    <w:rsid w:val="00F51291"/>
    <w:rsid w:val="00F51B83"/>
    <w:rsid w:val="00F52B96"/>
    <w:rsid w:val="00F53297"/>
    <w:rsid w:val="00F532AC"/>
    <w:rsid w:val="00F53342"/>
    <w:rsid w:val="00F5580F"/>
    <w:rsid w:val="00F55A14"/>
    <w:rsid w:val="00F579DB"/>
    <w:rsid w:val="00F60503"/>
    <w:rsid w:val="00F64228"/>
    <w:rsid w:val="00F64AB3"/>
    <w:rsid w:val="00F66248"/>
    <w:rsid w:val="00F665F2"/>
    <w:rsid w:val="00F7038C"/>
    <w:rsid w:val="00F70A57"/>
    <w:rsid w:val="00F71AB5"/>
    <w:rsid w:val="00F72710"/>
    <w:rsid w:val="00F7361C"/>
    <w:rsid w:val="00F743D9"/>
    <w:rsid w:val="00F7482F"/>
    <w:rsid w:val="00F7503B"/>
    <w:rsid w:val="00F76DB6"/>
    <w:rsid w:val="00F8008E"/>
    <w:rsid w:val="00F80931"/>
    <w:rsid w:val="00F80C21"/>
    <w:rsid w:val="00F812B0"/>
    <w:rsid w:val="00F81A8B"/>
    <w:rsid w:val="00F83407"/>
    <w:rsid w:val="00F8355D"/>
    <w:rsid w:val="00F84B6B"/>
    <w:rsid w:val="00F84FA0"/>
    <w:rsid w:val="00F85A38"/>
    <w:rsid w:val="00F85C62"/>
    <w:rsid w:val="00F86135"/>
    <w:rsid w:val="00F8785E"/>
    <w:rsid w:val="00F90124"/>
    <w:rsid w:val="00F90A99"/>
    <w:rsid w:val="00F91118"/>
    <w:rsid w:val="00F92FE2"/>
    <w:rsid w:val="00F935C9"/>
    <w:rsid w:val="00F9417B"/>
    <w:rsid w:val="00F94639"/>
    <w:rsid w:val="00F95E94"/>
    <w:rsid w:val="00F97F79"/>
    <w:rsid w:val="00FA0EBF"/>
    <w:rsid w:val="00FA2C2D"/>
    <w:rsid w:val="00FA3CE6"/>
    <w:rsid w:val="00FA6260"/>
    <w:rsid w:val="00FA6283"/>
    <w:rsid w:val="00FA62A7"/>
    <w:rsid w:val="00FA676F"/>
    <w:rsid w:val="00FA717E"/>
    <w:rsid w:val="00FB22FF"/>
    <w:rsid w:val="00FB5710"/>
    <w:rsid w:val="00FB6018"/>
    <w:rsid w:val="00FB6417"/>
    <w:rsid w:val="00FC0752"/>
    <w:rsid w:val="00FC2E64"/>
    <w:rsid w:val="00FC2FEC"/>
    <w:rsid w:val="00FC3CAF"/>
    <w:rsid w:val="00FC4E23"/>
    <w:rsid w:val="00FC60D2"/>
    <w:rsid w:val="00FC6B26"/>
    <w:rsid w:val="00FD04A0"/>
    <w:rsid w:val="00FD15BD"/>
    <w:rsid w:val="00FD3D5B"/>
    <w:rsid w:val="00FD5528"/>
    <w:rsid w:val="00FD63DC"/>
    <w:rsid w:val="00FD68C3"/>
    <w:rsid w:val="00FE03D3"/>
    <w:rsid w:val="00FE19EE"/>
    <w:rsid w:val="00FE1C27"/>
    <w:rsid w:val="00FE259C"/>
    <w:rsid w:val="00FE455D"/>
    <w:rsid w:val="00FE49BA"/>
    <w:rsid w:val="00FE6C84"/>
    <w:rsid w:val="00FF04DA"/>
    <w:rsid w:val="00FF09FE"/>
    <w:rsid w:val="00FF1CC9"/>
    <w:rsid w:val="00FF204D"/>
    <w:rsid w:val="00FF2F6E"/>
    <w:rsid w:val="00FF315D"/>
    <w:rsid w:val="00FF544A"/>
    <w:rsid w:val="00FF697B"/>
    <w:rsid w:val="00FF6E93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5D9F83"/>
  <w15:docId w15:val="{64F22CE6-726F-4627-8FF2-37764584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48A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A67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431B6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uiPriority w:val="99"/>
    <w:rsid w:val="00491A37"/>
    <w:rPr>
      <w:color w:val="0000FF"/>
      <w:u w:val="single"/>
    </w:rPr>
  </w:style>
  <w:style w:type="table" w:styleId="a4">
    <w:name w:val="Table Grid"/>
    <w:basedOn w:val="a1"/>
    <w:uiPriority w:val="59"/>
    <w:rsid w:val="00315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qFormat/>
    <w:rsid w:val="00C27B0A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C27B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Рабочий"/>
    <w:basedOn w:val="a6"/>
    <w:link w:val="a7"/>
    <w:autoRedefine/>
    <w:uiPriority w:val="99"/>
    <w:rsid w:val="00C27B0A"/>
    <w:pPr>
      <w:ind w:firstLine="709"/>
      <w:jc w:val="both"/>
    </w:pPr>
    <w:rPr>
      <w:rFonts w:ascii="Calibri" w:eastAsia="Calibri" w:hAnsi="Calibri"/>
      <w:sz w:val="32"/>
      <w:szCs w:val="32"/>
    </w:rPr>
  </w:style>
  <w:style w:type="character" w:customStyle="1" w:styleId="a7">
    <w:name w:val="Рабочий Знак"/>
    <w:link w:val="a5"/>
    <w:uiPriority w:val="99"/>
    <w:locked/>
    <w:rsid w:val="00C27B0A"/>
    <w:rPr>
      <w:rFonts w:ascii="Calibri" w:eastAsia="Calibri" w:hAnsi="Calibri"/>
      <w:sz w:val="32"/>
      <w:szCs w:val="32"/>
    </w:rPr>
  </w:style>
  <w:style w:type="paragraph" w:styleId="a6">
    <w:name w:val="No Spacing"/>
    <w:qFormat/>
    <w:rsid w:val="00C27B0A"/>
    <w:rPr>
      <w:sz w:val="24"/>
      <w:szCs w:val="24"/>
    </w:rPr>
  </w:style>
  <w:style w:type="paragraph" w:styleId="a8">
    <w:name w:val="header"/>
    <w:basedOn w:val="a"/>
    <w:link w:val="a9"/>
    <w:uiPriority w:val="99"/>
    <w:rsid w:val="007E69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E69F5"/>
    <w:rPr>
      <w:sz w:val="24"/>
      <w:szCs w:val="24"/>
    </w:rPr>
  </w:style>
  <w:style w:type="paragraph" w:styleId="aa">
    <w:name w:val="footer"/>
    <w:basedOn w:val="a"/>
    <w:link w:val="ab"/>
    <w:rsid w:val="007E69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7E69F5"/>
    <w:rPr>
      <w:sz w:val="24"/>
      <w:szCs w:val="24"/>
    </w:rPr>
  </w:style>
  <w:style w:type="character" w:customStyle="1" w:styleId="FontStyle17">
    <w:name w:val="Font Style17"/>
    <w:rsid w:val="00C21B3E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uiPriority w:val="9"/>
    <w:rsid w:val="00EA67D7"/>
    <w:rPr>
      <w:b/>
      <w:bCs/>
      <w:kern w:val="36"/>
      <w:sz w:val="48"/>
      <w:szCs w:val="48"/>
    </w:rPr>
  </w:style>
  <w:style w:type="paragraph" w:styleId="ac">
    <w:name w:val="Balloon Text"/>
    <w:basedOn w:val="a"/>
    <w:link w:val="ad"/>
    <w:uiPriority w:val="99"/>
    <w:rsid w:val="009D28AC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9D28AC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rsid w:val="00AE3733"/>
    <w:pPr>
      <w:ind w:left="-1090"/>
      <w:jc w:val="center"/>
    </w:pPr>
  </w:style>
  <w:style w:type="character" w:customStyle="1" w:styleId="af">
    <w:name w:val="Основной текст с отступом Знак"/>
    <w:link w:val="ae"/>
    <w:rsid w:val="00AE3733"/>
    <w:rPr>
      <w:sz w:val="24"/>
      <w:szCs w:val="24"/>
    </w:rPr>
  </w:style>
  <w:style w:type="paragraph" w:styleId="af0">
    <w:name w:val="caption"/>
    <w:basedOn w:val="a"/>
    <w:next w:val="a"/>
    <w:qFormat/>
    <w:rsid w:val="00AE3733"/>
    <w:pPr>
      <w:ind w:left="-1090"/>
      <w:jc w:val="center"/>
    </w:pPr>
    <w:rPr>
      <w:b/>
      <w:bCs/>
      <w:sz w:val="28"/>
    </w:rPr>
  </w:style>
  <w:style w:type="table" w:customStyle="1" w:styleId="11">
    <w:name w:val="Сетка таблицы1"/>
    <w:basedOn w:val="a1"/>
    <w:uiPriority w:val="59"/>
    <w:rsid w:val="007E1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FA71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Normal (Web)"/>
    <w:basedOn w:val="a"/>
    <w:uiPriority w:val="99"/>
    <w:unhideWhenUsed/>
    <w:rsid w:val="00FA717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A717E"/>
  </w:style>
  <w:style w:type="paragraph" w:customStyle="1" w:styleId="af3">
    <w:name w:val="Мой стиль"/>
    <w:basedOn w:val="a"/>
    <w:link w:val="af4"/>
    <w:rsid w:val="00FA717E"/>
    <w:pPr>
      <w:adjustRightInd w:val="0"/>
      <w:spacing w:after="120"/>
      <w:ind w:firstLine="567"/>
      <w:jc w:val="both"/>
    </w:pPr>
    <w:rPr>
      <w:szCs w:val="20"/>
    </w:rPr>
  </w:style>
  <w:style w:type="character" w:customStyle="1" w:styleId="af4">
    <w:name w:val="Мой стиль Знак"/>
    <w:link w:val="af3"/>
    <w:rsid w:val="00FA717E"/>
    <w:rPr>
      <w:sz w:val="24"/>
    </w:rPr>
  </w:style>
  <w:style w:type="character" w:styleId="af5">
    <w:name w:val="FollowedHyperlink"/>
    <w:uiPriority w:val="99"/>
    <w:unhideWhenUsed/>
    <w:rsid w:val="00FA717E"/>
    <w:rPr>
      <w:color w:val="800080"/>
      <w:u w:val="single"/>
    </w:rPr>
  </w:style>
  <w:style w:type="paragraph" w:customStyle="1" w:styleId="xl63">
    <w:name w:val="xl63"/>
    <w:basedOn w:val="a"/>
    <w:rsid w:val="00FA7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FA7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FA7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FA7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FA7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FA7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FA7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a"/>
    <w:rsid w:val="00FA7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FA7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FA71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3">
    <w:name w:val="xl73"/>
    <w:basedOn w:val="a"/>
    <w:rsid w:val="00FA71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FA71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FA71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FA71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FA71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FA71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FA71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af6">
    <w:name w:val="Body Text"/>
    <w:basedOn w:val="a"/>
    <w:link w:val="af7"/>
    <w:uiPriority w:val="99"/>
    <w:unhideWhenUsed/>
    <w:rsid w:val="002356EF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2356EF"/>
    <w:rPr>
      <w:sz w:val="24"/>
      <w:szCs w:val="24"/>
    </w:rPr>
  </w:style>
  <w:style w:type="paragraph" w:customStyle="1" w:styleId="ConsNonformat">
    <w:name w:val="ConsNonformat"/>
    <w:rsid w:val="002356EF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character" w:customStyle="1" w:styleId="copytarget">
    <w:name w:val="copy_target"/>
    <w:basedOn w:val="a0"/>
    <w:rsid w:val="00414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7167&amp;date=27.06.2024" TargetMode="External"/><Relationship Id="rId13" Type="http://schemas.openxmlformats.org/officeDocument/2006/relationships/hyperlink" Target="https://login.consultant.ru/link/?req=doc&amp;base=LAW&amp;n=477167&amp;date=27.06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462972&amp;date=27.06.202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71848&amp;date=27.06.2024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2875&amp;date=27.06.2024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462972&amp;date=27.06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/>
  <LinksUpToDate>false</LinksUpToDate>
  <CharactersWithSpaces>10906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XP GAME 2007</dc:creator>
  <cp:lastModifiedBy>ОТДЕЛ ИМУШЕСТВА</cp:lastModifiedBy>
  <cp:revision>15</cp:revision>
  <cp:lastPrinted>2024-06-27T12:56:00Z</cp:lastPrinted>
  <dcterms:created xsi:type="dcterms:W3CDTF">2024-04-24T08:04:00Z</dcterms:created>
  <dcterms:modified xsi:type="dcterms:W3CDTF">2024-07-01T05:43:00Z</dcterms:modified>
</cp:coreProperties>
</file>